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B8" w:rsidRPr="00FE7EB6" w:rsidRDefault="00FE7EB6" w:rsidP="00EB4CB8">
      <w:pPr>
        <w:rPr>
          <w:sz w:val="28"/>
          <w:szCs w:val="28"/>
        </w:rPr>
      </w:pPr>
      <w:r>
        <w:rPr>
          <w:b/>
          <w:sz w:val="28"/>
          <w:szCs w:val="28"/>
        </w:rPr>
        <w:t>HUYỆN PHỤNG HIỆP</w:t>
      </w:r>
    </w:p>
    <w:p w:rsidR="00EB4CB8" w:rsidRPr="00FE7EB6" w:rsidRDefault="00EB4CB8" w:rsidP="00EB4CB8">
      <w:pPr>
        <w:rPr>
          <w:sz w:val="28"/>
          <w:szCs w:val="28"/>
        </w:rPr>
      </w:pPr>
    </w:p>
    <w:p w:rsidR="00EB4CB8" w:rsidRPr="00FE7EB6" w:rsidRDefault="00EB4CB8" w:rsidP="00FE68FD">
      <w:pPr>
        <w:spacing w:line="360" w:lineRule="exact"/>
        <w:jc w:val="center"/>
        <w:rPr>
          <w:b/>
        </w:rPr>
      </w:pPr>
      <w:r w:rsidRPr="00FE7EB6">
        <w:rPr>
          <w:b/>
        </w:rPr>
        <w:t>PHỤ LỤC BÁO CÁO SỐ LIỆU</w:t>
      </w:r>
    </w:p>
    <w:p w:rsidR="000D62C7" w:rsidRPr="00FE7EB6" w:rsidRDefault="00814DEA" w:rsidP="00FE68FD">
      <w:pPr>
        <w:spacing w:line="360" w:lineRule="exact"/>
        <w:jc w:val="center"/>
        <w:rPr>
          <w:b/>
          <w:color w:val="000000"/>
          <w:sz w:val="28"/>
          <w:szCs w:val="28"/>
          <w:lang w:eastAsia="vi-VN" w:bidi="vi-VN"/>
        </w:rPr>
      </w:pPr>
      <w:r w:rsidRPr="00FE7EB6">
        <w:rPr>
          <w:b/>
          <w:color w:val="000000"/>
          <w:sz w:val="28"/>
          <w:szCs w:val="28"/>
        </w:rPr>
        <w:t>B</w:t>
      </w:r>
      <w:r w:rsidR="00A5071F" w:rsidRPr="00FE7EB6">
        <w:rPr>
          <w:b/>
          <w:color w:val="000000"/>
          <w:sz w:val="28"/>
          <w:szCs w:val="28"/>
        </w:rPr>
        <w:t xml:space="preserve">áo cáo </w:t>
      </w:r>
      <w:r w:rsidR="00A5071F" w:rsidRPr="00FE7EB6">
        <w:rPr>
          <w:b/>
          <w:sz w:val="28"/>
          <w:szCs w:val="28"/>
        </w:rPr>
        <w:t xml:space="preserve">tổng kết 15 năm thực hiện </w:t>
      </w:r>
      <w:r w:rsidR="00A5071F" w:rsidRPr="00FE7EB6">
        <w:rPr>
          <w:b/>
          <w:color w:val="000000"/>
          <w:sz w:val="28"/>
          <w:szCs w:val="28"/>
          <w:lang w:val="vi-VN" w:eastAsia="vi-VN" w:bidi="vi-VN"/>
        </w:rPr>
        <w:t xml:space="preserve">Chỉ thị số </w:t>
      </w:r>
      <w:r w:rsidR="00A5071F" w:rsidRPr="00FE7EB6">
        <w:rPr>
          <w:b/>
          <w:color w:val="000000"/>
          <w:sz w:val="28"/>
          <w:szCs w:val="28"/>
          <w:lang w:eastAsia="vi-VN" w:bidi="vi-VN"/>
        </w:rPr>
        <w:t>38</w:t>
      </w:r>
      <w:r w:rsidR="00A5071F" w:rsidRPr="00FE7EB6">
        <w:rPr>
          <w:b/>
          <w:color w:val="000000"/>
          <w:sz w:val="28"/>
          <w:szCs w:val="28"/>
          <w:lang w:val="vi-VN" w:eastAsia="vi-VN" w:bidi="vi-VN"/>
        </w:rPr>
        <w:t xml:space="preserve">-CT/TW ngày </w:t>
      </w:r>
      <w:r w:rsidR="00A5071F" w:rsidRPr="00FE7EB6">
        <w:rPr>
          <w:b/>
          <w:color w:val="000000"/>
          <w:sz w:val="28"/>
          <w:szCs w:val="28"/>
          <w:lang w:eastAsia="vi-VN" w:bidi="vi-VN"/>
        </w:rPr>
        <w:t>07/9/</w:t>
      </w:r>
      <w:r w:rsidR="00A5071F" w:rsidRPr="00FE7EB6">
        <w:rPr>
          <w:b/>
          <w:color w:val="000000"/>
          <w:sz w:val="28"/>
          <w:szCs w:val="28"/>
          <w:lang w:val="vi-VN" w:eastAsia="vi-VN" w:bidi="vi-VN"/>
        </w:rPr>
        <w:t>200</w:t>
      </w:r>
      <w:r w:rsidR="00A5071F" w:rsidRPr="00FE7EB6">
        <w:rPr>
          <w:b/>
          <w:color w:val="000000"/>
          <w:sz w:val="28"/>
          <w:szCs w:val="28"/>
          <w:lang w:eastAsia="vi-VN" w:bidi="vi-VN"/>
        </w:rPr>
        <w:t xml:space="preserve">9 </w:t>
      </w:r>
    </w:p>
    <w:p w:rsidR="00A5071F" w:rsidRPr="00FE7EB6" w:rsidRDefault="00A5071F" w:rsidP="00FE68FD">
      <w:pPr>
        <w:spacing w:line="360" w:lineRule="exact"/>
        <w:jc w:val="center"/>
        <w:rPr>
          <w:b/>
          <w:i/>
          <w:color w:val="000000"/>
          <w:sz w:val="28"/>
          <w:szCs w:val="28"/>
          <w:lang w:eastAsia="vi-VN" w:bidi="vi-VN"/>
        </w:rPr>
      </w:pPr>
      <w:proofErr w:type="gramStart"/>
      <w:r w:rsidRPr="00FE7EB6">
        <w:rPr>
          <w:b/>
          <w:color w:val="000000"/>
          <w:sz w:val="28"/>
          <w:szCs w:val="28"/>
          <w:lang w:eastAsia="vi-VN" w:bidi="vi-VN"/>
        </w:rPr>
        <w:t>c</w:t>
      </w:r>
      <w:r w:rsidRPr="00FE7EB6">
        <w:rPr>
          <w:b/>
          <w:color w:val="000000"/>
          <w:sz w:val="28"/>
          <w:szCs w:val="28"/>
          <w:lang w:val="vi-VN" w:eastAsia="vi-VN" w:bidi="vi-VN"/>
        </w:rPr>
        <w:t>ủa</w:t>
      </w:r>
      <w:proofErr w:type="gramEnd"/>
      <w:r w:rsidRPr="00FE7EB6">
        <w:rPr>
          <w:b/>
          <w:color w:val="000000"/>
          <w:sz w:val="28"/>
          <w:szCs w:val="28"/>
          <w:lang w:val="vi-VN" w:eastAsia="vi-VN" w:bidi="vi-VN"/>
        </w:rPr>
        <w:t xml:space="preserve"> Ban Bí thư Trung ương Đảng</w:t>
      </w:r>
      <w:r w:rsidRPr="00FE7EB6">
        <w:rPr>
          <w:b/>
          <w:color w:val="000000"/>
          <w:sz w:val="28"/>
          <w:szCs w:val="28"/>
          <w:lang w:eastAsia="vi-VN" w:bidi="vi-VN"/>
        </w:rPr>
        <w:t xml:space="preserve"> </w:t>
      </w:r>
      <w:r w:rsidRPr="00FE7EB6">
        <w:rPr>
          <w:b/>
          <w:color w:val="000000"/>
          <w:sz w:val="28"/>
          <w:szCs w:val="28"/>
          <w:lang w:val="vi-VN" w:eastAsia="vi-VN" w:bidi="vi-VN"/>
        </w:rPr>
        <w:t xml:space="preserve">về </w:t>
      </w:r>
      <w:r w:rsidRPr="00FE7EB6">
        <w:rPr>
          <w:b/>
          <w:i/>
          <w:color w:val="000000"/>
          <w:sz w:val="28"/>
          <w:szCs w:val="28"/>
          <w:lang w:val="vi-VN" w:eastAsia="vi-VN" w:bidi="vi-VN"/>
        </w:rPr>
        <w:t>“Đẩy mạnh công tác bảo hiểm y tế</w:t>
      </w:r>
      <w:r w:rsidRPr="00FE7EB6">
        <w:rPr>
          <w:b/>
          <w:i/>
          <w:color w:val="000000"/>
          <w:sz w:val="28"/>
          <w:szCs w:val="28"/>
          <w:lang w:eastAsia="vi-VN" w:bidi="vi-VN"/>
        </w:rPr>
        <w:t xml:space="preserve"> </w:t>
      </w:r>
      <w:r w:rsidRPr="00FE7EB6">
        <w:rPr>
          <w:b/>
          <w:i/>
          <w:color w:val="000000"/>
          <w:sz w:val="28"/>
          <w:szCs w:val="28"/>
          <w:lang w:val="vi-VN" w:eastAsia="vi-VN" w:bidi="vi-VN"/>
        </w:rPr>
        <w:t>trong tình hình mới”</w:t>
      </w:r>
    </w:p>
    <w:p w:rsidR="00EB4CB8" w:rsidRPr="00FE7EB6" w:rsidRDefault="00EB4CB8" w:rsidP="00FE68FD">
      <w:pPr>
        <w:spacing w:line="360" w:lineRule="exact"/>
        <w:jc w:val="center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>-----</w:t>
      </w:r>
    </w:p>
    <w:p w:rsidR="00EB4CB8" w:rsidRPr="00FE7EB6" w:rsidRDefault="00EB4CB8" w:rsidP="00EB4CB8">
      <w:pPr>
        <w:jc w:val="center"/>
        <w:rPr>
          <w:sz w:val="28"/>
          <w:szCs w:val="28"/>
        </w:rPr>
      </w:pPr>
    </w:p>
    <w:p w:rsidR="00EB4CB8" w:rsidRPr="00FE7EB6" w:rsidRDefault="00EB4CB8" w:rsidP="00B41854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E7EB6">
        <w:rPr>
          <w:b/>
          <w:bCs/>
          <w:iCs/>
          <w:color w:val="000000"/>
          <w:sz w:val="28"/>
          <w:szCs w:val="28"/>
        </w:rPr>
        <w:t xml:space="preserve">I. Công tác triển khai quán triệt, tổ chức thực hiện </w:t>
      </w:r>
      <w:r w:rsidRPr="00FE7EB6">
        <w:rPr>
          <w:b/>
          <w:color w:val="000000"/>
          <w:sz w:val="28"/>
          <w:szCs w:val="28"/>
          <w:lang w:val="vi-VN" w:eastAsia="vi-VN" w:bidi="vi-VN"/>
        </w:rPr>
        <w:t xml:space="preserve">Chỉ thị số </w:t>
      </w:r>
      <w:r w:rsidR="00A5071F" w:rsidRPr="00FE7EB6">
        <w:rPr>
          <w:b/>
          <w:color w:val="000000"/>
          <w:sz w:val="28"/>
          <w:szCs w:val="28"/>
          <w:lang w:eastAsia="vi-VN" w:bidi="vi-VN"/>
        </w:rPr>
        <w:t>38</w:t>
      </w:r>
      <w:r w:rsidRPr="00FE7EB6">
        <w:rPr>
          <w:b/>
          <w:color w:val="000000"/>
          <w:sz w:val="28"/>
          <w:szCs w:val="28"/>
          <w:lang w:val="vi-VN" w:eastAsia="vi-VN" w:bidi="vi-VN"/>
        </w:rPr>
        <w:t>-CT/TW</w:t>
      </w:r>
    </w:p>
    <w:p w:rsidR="00117766" w:rsidRPr="00FE7EB6" w:rsidRDefault="00117766" w:rsidP="00B41854">
      <w:pPr>
        <w:spacing w:before="120" w:after="120"/>
        <w:ind w:firstLine="567"/>
        <w:jc w:val="both"/>
        <w:rPr>
          <w:rStyle w:val="ChthchbngInnghing"/>
          <w:b/>
          <w:sz w:val="28"/>
          <w:szCs w:val="28"/>
          <w:lang w:val="en-US"/>
        </w:rPr>
      </w:pPr>
      <w:r w:rsidRPr="00FE7EB6">
        <w:rPr>
          <w:b/>
          <w:sz w:val="28"/>
          <w:szCs w:val="28"/>
        </w:rPr>
        <w:t xml:space="preserve">1. Tình hình quán triệt các văn bản tại các cấp </w:t>
      </w:r>
      <w:r w:rsidRPr="00FE7EB6">
        <w:rPr>
          <w:rStyle w:val="ChthchbngInnghing"/>
          <w:b/>
          <w:sz w:val="28"/>
          <w:szCs w:val="28"/>
        </w:rPr>
        <w:t>(ghi tỷ lệ % vào ô tương ứng)</w:t>
      </w: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1079"/>
        <w:gridCol w:w="992"/>
        <w:gridCol w:w="1194"/>
        <w:gridCol w:w="791"/>
        <w:gridCol w:w="1618"/>
        <w:gridCol w:w="1925"/>
        <w:gridCol w:w="1701"/>
        <w:gridCol w:w="3402"/>
      </w:tblGrid>
      <w:tr w:rsidR="00117766" w:rsidRPr="00FE7EB6" w:rsidTr="00B37D1E">
        <w:trPr>
          <w:trHeight w:hRule="exact" w:val="852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C41B07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  <w:lang w:val="en-US"/>
              </w:rPr>
              <w:t>Đơn vị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Ch</w:t>
            </w:r>
            <w:r w:rsidR="00C41B07" w:rsidRPr="00FE7EB6">
              <w:rPr>
                <w:rStyle w:val="Vnbnnidung212pt"/>
                <w:b/>
                <w:spacing w:val="0"/>
                <w:sz w:val="28"/>
                <w:szCs w:val="28"/>
                <w:lang w:val="en-US"/>
              </w:rPr>
              <w:t>ưa</w:t>
            </w:r>
          </w:p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ind w:left="20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quán</w:t>
            </w:r>
          </w:p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ind w:left="20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triệt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Đã</w:t>
            </w:r>
          </w:p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quán</w:t>
            </w:r>
          </w:p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triệt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ind w:left="3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Đ</w:t>
            </w:r>
            <w:r w:rsidR="00C41B07" w:rsidRPr="00FE7EB6">
              <w:rPr>
                <w:rStyle w:val="Vnbnnidung212pt"/>
                <w:b/>
                <w:spacing w:val="0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i</w:t>
            </w:r>
            <w:r w:rsidR="00C41B07" w:rsidRPr="00FE7EB6">
              <w:rPr>
                <w:rStyle w:val="Vnbnnidung212pt"/>
                <w:b/>
                <w:spacing w:val="0"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t</w:t>
            </w:r>
            <w:r w:rsidR="00C41B07" w:rsidRPr="00FE7EB6">
              <w:rPr>
                <w:rStyle w:val="Vnbnnidung212pt"/>
                <w:b/>
                <w:spacing w:val="0"/>
                <w:sz w:val="28"/>
                <w:szCs w:val="28"/>
                <w:lang w:val="en-US"/>
              </w:rPr>
              <w:t>ượng</w:t>
            </w: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 xml:space="preserve"> quán triệt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Phương thức quán triệt</w:t>
            </w:r>
          </w:p>
        </w:tc>
      </w:tr>
      <w:tr w:rsidR="00117766" w:rsidRPr="00FE7EB6" w:rsidTr="00B37D1E">
        <w:trPr>
          <w:trHeight w:hRule="exact" w:val="1643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i/>
                <w:sz w:val="28"/>
                <w:szCs w:val="28"/>
              </w:rPr>
            </w:pPr>
            <w:r w:rsidRPr="00FE7EB6">
              <w:rPr>
                <w:rStyle w:val="Vnbnnidung212pt"/>
                <w:b/>
                <w:i/>
                <w:spacing w:val="0"/>
                <w:sz w:val="28"/>
                <w:szCs w:val="28"/>
              </w:rPr>
              <w:t>Cán bộ chủ chốt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i/>
                <w:sz w:val="28"/>
                <w:szCs w:val="28"/>
              </w:rPr>
            </w:pPr>
            <w:r w:rsidRPr="00FE7EB6">
              <w:rPr>
                <w:rStyle w:val="Vnbnnidung212pt"/>
                <w:b/>
                <w:i/>
                <w:spacing w:val="0"/>
                <w:sz w:val="28"/>
                <w:szCs w:val="28"/>
              </w:rPr>
              <w:t>Đảng viên từng chi bộ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i/>
                <w:sz w:val="28"/>
                <w:szCs w:val="28"/>
              </w:rPr>
            </w:pPr>
            <w:r w:rsidRPr="00FE7EB6">
              <w:rPr>
                <w:rStyle w:val="Vnbnnidung212pt"/>
                <w:b/>
                <w:i/>
                <w:spacing w:val="0"/>
                <w:sz w:val="28"/>
                <w:szCs w:val="28"/>
              </w:rPr>
              <w:t>Học tập chuyên đề độc lập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i/>
                <w:sz w:val="28"/>
                <w:szCs w:val="28"/>
              </w:rPr>
            </w:pPr>
            <w:r w:rsidRPr="00FE7EB6">
              <w:rPr>
                <w:rStyle w:val="Vnbnnidung212pt"/>
                <w:b/>
                <w:i/>
                <w:spacing w:val="0"/>
                <w:sz w:val="28"/>
                <w:szCs w:val="28"/>
              </w:rPr>
              <w:t>Lồng ghép với các chuyên đề khác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i/>
                <w:sz w:val="28"/>
                <w:szCs w:val="28"/>
              </w:rPr>
            </w:pPr>
            <w:r w:rsidRPr="00FE7EB6">
              <w:rPr>
                <w:rStyle w:val="Vnbnnidung212pt"/>
                <w:b/>
                <w:i/>
                <w:spacing w:val="0"/>
                <w:sz w:val="28"/>
                <w:szCs w:val="28"/>
              </w:rPr>
              <w:t>Lồng vào cuộc họp chi bộ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pacing w:val="0"/>
                <w:sz w:val="28"/>
                <w:szCs w:val="28"/>
              </w:rPr>
              <w:t>Khác (ghi rõ)</w:t>
            </w:r>
          </w:p>
        </w:tc>
      </w:tr>
      <w:tr w:rsidR="00117766" w:rsidRPr="00FE7EB6" w:rsidTr="0003185B">
        <w:trPr>
          <w:trHeight w:hRule="exact" w:val="70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00551A" w:rsidP="000D62C7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b/>
                <w:sz w:val="28"/>
                <w:szCs w:val="28"/>
              </w:rPr>
              <w:t>Cấp huyện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D54453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99,77%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0D62C7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0D62C7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117766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C44609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766" w:rsidRPr="00FE7EB6" w:rsidRDefault="000D62C7" w:rsidP="000D62C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66" w:rsidRPr="00FE7EB6" w:rsidRDefault="00117766" w:rsidP="00C41B0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117766" w:rsidRPr="00FE7EB6" w:rsidRDefault="00117766" w:rsidP="00EB4CB8">
      <w:pPr>
        <w:ind w:firstLine="720"/>
        <w:jc w:val="both"/>
        <w:rPr>
          <w:rStyle w:val="ChthchbngInnghing"/>
          <w:sz w:val="28"/>
          <w:szCs w:val="28"/>
          <w:lang w:val="en-US"/>
        </w:rPr>
      </w:pPr>
    </w:p>
    <w:p w:rsidR="00EB4CB8" w:rsidRDefault="00117766" w:rsidP="00B41854">
      <w:pPr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FE7EB6">
        <w:rPr>
          <w:b/>
          <w:bCs/>
          <w:iCs/>
          <w:color w:val="000000"/>
          <w:sz w:val="28"/>
          <w:szCs w:val="28"/>
        </w:rPr>
        <w:t>2</w:t>
      </w:r>
      <w:r w:rsidR="00EB4CB8" w:rsidRPr="00FE7EB6">
        <w:rPr>
          <w:b/>
          <w:bCs/>
          <w:iCs/>
          <w:color w:val="000000"/>
          <w:sz w:val="28"/>
          <w:szCs w:val="28"/>
        </w:rPr>
        <w:t xml:space="preserve">. Kết quả ban hành các văn bản lãnh đạo, chỉ đạo tổ chức thực hiện </w:t>
      </w:r>
      <w:r w:rsidR="00EB4CB8" w:rsidRPr="00FE7EB6">
        <w:rPr>
          <w:b/>
          <w:color w:val="000000"/>
          <w:sz w:val="28"/>
          <w:szCs w:val="28"/>
          <w:lang w:val="vi-VN" w:eastAsia="vi-VN" w:bidi="vi-VN"/>
        </w:rPr>
        <w:t xml:space="preserve">Chỉ thị số </w:t>
      </w:r>
      <w:r w:rsidR="00A5071F" w:rsidRPr="00FE7EB6">
        <w:rPr>
          <w:b/>
          <w:color w:val="000000"/>
          <w:sz w:val="28"/>
          <w:szCs w:val="28"/>
          <w:lang w:eastAsia="vi-VN" w:bidi="vi-VN"/>
        </w:rPr>
        <w:t>38</w:t>
      </w:r>
      <w:r w:rsidR="00EB4CB8" w:rsidRPr="00FE7EB6">
        <w:rPr>
          <w:b/>
          <w:color w:val="000000"/>
          <w:sz w:val="28"/>
          <w:szCs w:val="28"/>
          <w:lang w:val="vi-VN" w:eastAsia="vi-VN" w:bidi="vi-VN"/>
        </w:rPr>
        <w:t>-CT/TW</w:t>
      </w:r>
      <w:r w:rsidR="00EB4CB8" w:rsidRPr="00FE7EB6">
        <w:rPr>
          <w:b/>
          <w:bCs/>
          <w:iCs/>
          <w:color w:val="000000"/>
          <w:sz w:val="28"/>
          <w:szCs w:val="28"/>
        </w:rPr>
        <w:t xml:space="preserve"> từ 200</w:t>
      </w:r>
      <w:r w:rsidR="00C33D41" w:rsidRPr="00FE7EB6">
        <w:rPr>
          <w:b/>
          <w:bCs/>
          <w:iCs/>
          <w:color w:val="000000"/>
          <w:sz w:val="28"/>
          <w:szCs w:val="28"/>
        </w:rPr>
        <w:t>9</w:t>
      </w:r>
      <w:r w:rsidR="00EB4CB8" w:rsidRPr="00FE7EB6">
        <w:rPr>
          <w:b/>
          <w:bCs/>
          <w:iCs/>
          <w:color w:val="000000"/>
          <w:sz w:val="28"/>
          <w:szCs w:val="28"/>
        </w:rPr>
        <w:t xml:space="preserve"> đến nay </w:t>
      </w:r>
      <w:r w:rsidR="00EB4CB8" w:rsidRPr="00FE7EB6">
        <w:rPr>
          <w:b/>
          <w:bCs/>
          <w:i/>
          <w:iCs/>
          <w:color w:val="000000"/>
          <w:sz w:val="28"/>
          <w:szCs w:val="28"/>
        </w:rPr>
        <w:t>(thống kê đầy đủ các văn bản đã ban hành)</w:t>
      </w:r>
    </w:p>
    <w:p w:rsidR="00EB4CB8" w:rsidRPr="00FE7EB6" w:rsidRDefault="00EB4CB8" w:rsidP="00EB4CB8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0"/>
        <w:gridCol w:w="3163"/>
        <w:gridCol w:w="7554"/>
        <w:gridCol w:w="2976"/>
      </w:tblGrid>
      <w:tr w:rsidR="00EB4CB8" w:rsidRPr="00FE7EB6" w:rsidTr="00237390">
        <w:tc>
          <w:tcPr>
            <w:tcW w:w="590" w:type="dxa"/>
          </w:tcPr>
          <w:p w:rsidR="00EB4CB8" w:rsidRPr="00FE7EB6" w:rsidRDefault="00EB4CB8" w:rsidP="0023739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163" w:type="dxa"/>
          </w:tcPr>
          <w:p w:rsidR="00EB4CB8" w:rsidRPr="00FE7EB6" w:rsidRDefault="00EB4CB8" w:rsidP="0023739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iCs/>
                <w:color w:val="000000"/>
                <w:sz w:val="28"/>
                <w:szCs w:val="28"/>
              </w:rPr>
              <w:t>Cơ quan ban hành</w:t>
            </w:r>
          </w:p>
        </w:tc>
        <w:tc>
          <w:tcPr>
            <w:tcW w:w="7554" w:type="dxa"/>
          </w:tcPr>
          <w:p w:rsidR="00EB4CB8" w:rsidRPr="00FE7EB6" w:rsidRDefault="00EB4CB8" w:rsidP="0023739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iCs/>
                <w:color w:val="000000"/>
                <w:sz w:val="28"/>
                <w:szCs w:val="28"/>
              </w:rPr>
              <w:t>Tên văn bản</w:t>
            </w:r>
          </w:p>
        </w:tc>
        <w:tc>
          <w:tcPr>
            <w:tcW w:w="2976" w:type="dxa"/>
            <w:vAlign w:val="center"/>
          </w:tcPr>
          <w:p w:rsidR="00EB4CB8" w:rsidRPr="00FE7EB6" w:rsidRDefault="00EB4CB8" w:rsidP="0023739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iCs/>
                <w:color w:val="000000"/>
                <w:sz w:val="28"/>
                <w:szCs w:val="28"/>
              </w:rPr>
              <w:t>Ngày ban hành</w:t>
            </w:r>
          </w:p>
        </w:tc>
      </w:tr>
      <w:tr w:rsidR="00EB4CB8" w:rsidRPr="00FE7EB6" w:rsidTr="00237390">
        <w:tc>
          <w:tcPr>
            <w:tcW w:w="590" w:type="dxa"/>
          </w:tcPr>
          <w:p w:rsidR="00EB4CB8" w:rsidRPr="00FE7EB6" w:rsidRDefault="00EB4CB8" w:rsidP="0023739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iCs/>
                <w:color w:val="000000"/>
                <w:sz w:val="28"/>
                <w:szCs w:val="28"/>
              </w:rPr>
              <w:t>I</w:t>
            </w:r>
          </w:p>
        </w:tc>
        <w:tc>
          <w:tcPr>
            <w:tcW w:w="3163" w:type="dxa"/>
          </w:tcPr>
          <w:p w:rsidR="00EB4CB8" w:rsidRPr="00FE7EB6" w:rsidRDefault="00EB4CB8" w:rsidP="00237390">
            <w:pPr>
              <w:spacing w:before="120" w:after="12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iCs/>
                <w:color w:val="000000"/>
                <w:sz w:val="28"/>
                <w:szCs w:val="28"/>
              </w:rPr>
              <w:t xml:space="preserve">Cấp huyện </w:t>
            </w:r>
          </w:p>
        </w:tc>
        <w:tc>
          <w:tcPr>
            <w:tcW w:w="7554" w:type="dxa"/>
          </w:tcPr>
          <w:p w:rsidR="00EB4CB8" w:rsidRPr="00FE7EB6" w:rsidRDefault="00EB4CB8" w:rsidP="00237390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4CB8" w:rsidRPr="00FE7EB6" w:rsidRDefault="00EB4CB8" w:rsidP="00237390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34814" w:rsidRPr="00FE7EB6" w:rsidTr="00237390">
        <w:tc>
          <w:tcPr>
            <w:tcW w:w="590" w:type="dxa"/>
          </w:tcPr>
          <w:p w:rsidR="00034814" w:rsidRPr="00FE7EB6" w:rsidRDefault="00034814" w:rsidP="00237390">
            <w:pPr>
              <w:spacing w:before="120" w:after="12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034814" w:rsidRPr="00FE7EB6" w:rsidRDefault="00034814" w:rsidP="00237390">
            <w:pPr>
              <w:spacing w:before="120" w:after="12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>Huyện ủy</w:t>
            </w:r>
          </w:p>
        </w:tc>
        <w:tc>
          <w:tcPr>
            <w:tcW w:w="7554" w:type="dxa"/>
          </w:tcPr>
          <w:p w:rsidR="00034814" w:rsidRPr="00CC7437" w:rsidRDefault="00034814" w:rsidP="00237390">
            <w:pPr>
              <w:pStyle w:val="Khc0"/>
              <w:numPr>
                <w:ilvl w:val="0"/>
                <w:numId w:val="3"/>
              </w:numPr>
              <w:tabs>
                <w:tab w:val="left" w:pos="566"/>
              </w:tabs>
              <w:spacing w:after="0"/>
              <w:ind w:firstLine="440"/>
              <w:jc w:val="both"/>
            </w:pPr>
            <w:r w:rsidRPr="00CC7437">
              <w:t xml:space="preserve">Chương trình </w:t>
            </w:r>
            <w:r w:rsidR="00A93EE1" w:rsidRPr="00CC7437">
              <w:t xml:space="preserve">số </w:t>
            </w:r>
            <w:r w:rsidR="00CC7437" w:rsidRPr="00CC7437">
              <w:t xml:space="preserve">35-CTr/HU </w:t>
            </w:r>
            <w:r w:rsidRPr="00CC7437">
              <w:t xml:space="preserve">thực hiện Nghị quyết số 21-NQ/TW </w:t>
            </w:r>
            <w:r w:rsidRPr="00CC7437">
              <w:rPr>
                <w:i/>
              </w:rPr>
              <w:t>“V</w:t>
            </w:r>
            <w:r w:rsidRPr="00CC7437">
              <w:rPr>
                <w:bCs/>
                <w:i/>
              </w:rPr>
              <w:t>ề tăng cường sự lãnh đạo của đảng đối với công tác bảo hiểm xã hội, bảo hiểm y tế giai đoạn 2012 - 2020”.</w:t>
            </w:r>
          </w:p>
          <w:p w:rsidR="00034814" w:rsidRDefault="00034814" w:rsidP="00237390">
            <w:pPr>
              <w:pStyle w:val="Khc0"/>
              <w:numPr>
                <w:ilvl w:val="0"/>
                <w:numId w:val="3"/>
              </w:numPr>
              <w:tabs>
                <w:tab w:val="left" w:pos="566"/>
              </w:tabs>
              <w:spacing w:after="0"/>
              <w:ind w:firstLine="440"/>
              <w:jc w:val="both"/>
            </w:pPr>
            <w:r>
              <w:lastRenderedPageBreak/>
              <w:t xml:space="preserve">Công văn số 515-CV/HU “Về </w:t>
            </w:r>
            <w:r w:rsidRPr="00034814">
              <w:rPr>
                <w:i/>
                <w:iCs/>
              </w:rPr>
              <w:t>việc thực hiện chính sách b</w:t>
            </w:r>
            <w:r>
              <w:rPr>
                <w:i/>
                <w:iCs/>
              </w:rPr>
              <w:t>ả</w:t>
            </w:r>
            <w:r w:rsidRPr="00034814">
              <w:rPr>
                <w:i/>
                <w:iCs/>
              </w:rPr>
              <w:t>o hi</w:t>
            </w:r>
            <w:r>
              <w:rPr>
                <w:i/>
                <w:iCs/>
              </w:rPr>
              <w:t>ể</w:t>
            </w:r>
            <w:r w:rsidRPr="00034814">
              <w:rPr>
                <w:i/>
                <w:iCs/>
              </w:rPr>
              <w:t>m xã hội, b</w:t>
            </w:r>
            <w:r>
              <w:rPr>
                <w:i/>
                <w:iCs/>
              </w:rPr>
              <w:t>ả</w:t>
            </w:r>
            <w:r w:rsidRPr="00034814">
              <w:rPr>
                <w:i/>
                <w:iCs/>
              </w:rPr>
              <w:t>o hi</w:t>
            </w:r>
            <w:r>
              <w:rPr>
                <w:i/>
                <w:iCs/>
              </w:rPr>
              <w:t>ể</w:t>
            </w:r>
            <w:r w:rsidRPr="00034814">
              <w:rPr>
                <w:i/>
                <w:iCs/>
              </w:rPr>
              <w:t>m</w:t>
            </w:r>
            <w:r>
              <w:rPr>
                <w:i/>
                <w:iCs/>
              </w:rPr>
              <w:t xml:space="preserve"> </w:t>
            </w:r>
            <w:r w:rsidRPr="00034814">
              <w:rPr>
                <w:i/>
                <w:iCs/>
              </w:rPr>
              <w:t xml:space="preserve">y </w:t>
            </w:r>
            <w:r>
              <w:rPr>
                <w:i/>
                <w:iCs/>
              </w:rPr>
              <w:t>tế</w:t>
            </w:r>
            <w:r w:rsidRPr="00034814">
              <w:rPr>
                <w:i/>
                <w:iCs/>
              </w:rPr>
              <w:t>”.</w:t>
            </w:r>
          </w:p>
          <w:p w:rsidR="00034814" w:rsidRDefault="00034814" w:rsidP="00237390">
            <w:pPr>
              <w:pStyle w:val="Khc0"/>
              <w:tabs>
                <w:tab w:val="left" w:pos="614"/>
              </w:tabs>
              <w:spacing w:after="0"/>
              <w:ind w:firstLine="0"/>
              <w:jc w:val="both"/>
            </w:pPr>
            <w:r>
              <w:t xml:space="preserve">      </w:t>
            </w:r>
            <w:r w:rsidR="000D4D37">
              <w:t xml:space="preserve"> </w:t>
            </w:r>
            <w:r>
              <w:t xml:space="preserve">- Chỉ thị số 02-CT/HU về việc </w:t>
            </w:r>
            <w:r w:rsidRPr="00034814">
              <w:rPr>
                <w:i/>
              </w:rPr>
              <w:t>“Tăng</w:t>
            </w:r>
            <w:r>
              <w:t xml:space="preserve"> </w:t>
            </w:r>
            <w:r>
              <w:rPr>
                <w:i/>
                <w:iCs/>
              </w:rPr>
              <w:t>cường công tác tuyên truyền, vận động thực hiện chính sách bảo hiểm y tế, nâng cao tỷ lệ người dân tham gia bảo hiểm y tế trên địa bàn huyện Phụng Hiệp năm 2015”.</w:t>
            </w:r>
          </w:p>
          <w:p w:rsidR="00034814" w:rsidRDefault="00034814" w:rsidP="00237390">
            <w:pPr>
              <w:pStyle w:val="Khc0"/>
              <w:numPr>
                <w:ilvl w:val="0"/>
                <w:numId w:val="3"/>
              </w:numPr>
              <w:tabs>
                <w:tab w:val="left" w:pos="557"/>
              </w:tabs>
              <w:spacing w:after="0"/>
              <w:ind w:firstLine="440"/>
              <w:jc w:val="both"/>
            </w:pPr>
            <w:r>
              <w:t xml:space="preserve">Chỉ thị số 06-CT/HU </w:t>
            </w:r>
            <w:r w:rsidRPr="00034814">
              <w:rPr>
                <w:i/>
              </w:rPr>
              <w:t>“Về</w:t>
            </w:r>
            <w:r>
              <w:t xml:space="preserve"> </w:t>
            </w:r>
            <w:r>
              <w:rPr>
                <w:i/>
                <w:iCs/>
              </w:rPr>
              <w:t>việc tăng cường công tác tuyên truyền, vận động thực hiện chính sách bảo hiểm y tế, nâng cao tỷ lệ người dân tham gia bảo hiểm y tế trên địa bàn”.</w:t>
            </w:r>
          </w:p>
          <w:p w:rsidR="00034814" w:rsidRDefault="00034814" w:rsidP="00237390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 w:rsidRPr="00034814">
              <w:rPr>
                <w:sz w:val="26"/>
                <w:szCs w:val="26"/>
              </w:rPr>
              <w:t xml:space="preserve">     - Công văn số 334-CV/HU </w:t>
            </w:r>
            <w:r w:rsidRPr="00034814">
              <w:rPr>
                <w:i/>
                <w:sz w:val="26"/>
                <w:szCs w:val="26"/>
              </w:rPr>
              <w:t>“Về</w:t>
            </w:r>
            <w:r w:rsidRPr="00034814">
              <w:rPr>
                <w:sz w:val="26"/>
                <w:szCs w:val="26"/>
              </w:rPr>
              <w:t xml:space="preserve"> </w:t>
            </w:r>
            <w:r w:rsidRPr="00034814">
              <w:rPr>
                <w:i/>
                <w:iCs/>
                <w:sz w:val="26"/>
                <w:szCs w:val="26"/>
              </w:rPr>
              <w:t>việc tăng cường thực hiện chính sách bảo hiểm y tế năm 2018”.</w:t>
            </w:r>
          </w:p>
          <w:p w:rsidR="00EC7993" w:rsidRPr="00254A4C" w:rsidRDefault="000D4D37" w:rsidP="00237390">
            <w:pPr>
              <w:spacing w:before="120" w:after="120"/>
              <w:jc w:val="both"/>
              <w:rPr>
                <w:i/>
                <w:color w:val="FF0000"/>
                <w:sz w:val="26"/>
                <w:szCs w:val="26"/>
              </w:rPr>
            </w:pPr>
            <w:r w:rsidRPr="00254A4C">
              <w:rPr>
                <w:i/>
                <w:color w:val="FF0000"/>
                <w:szCs w:val="26"/>
              </w:rPr>
              <w:t xml:space="preserve">    </w:t>
            </w:r>
            <w:r w:rsidRPr="00254A4C">
              <w:rPr>
                <w:i/>
                <w:color w:val="FF0000"/>
                <w:sz w:val="26"/>
                <w:szCs w:val="26"/>
              </w:rPr>
              <w:t xml:space="preserve">- </w:t>
            </w:r>
            <w:r w:rsidRPr="00254A4C">
              <w:rPr>
                <w:color w:val="FF0000"/>
                <w:sz w:val="26"/>
                <w:szCs w:val="26"/>
              </w:rPr>
              <w:t>Công văn số</w:t>
            </w:r>
            <w:r w:rsidR="00254A4C" w:rsidRPr="00254A4C">
              <w:rPr>
                <w:color w:val="FF0000"/>
                <w:sz w:val="26"/>
                <w:szCs w:val="26"/>
              </w:rPr>
              <w:t xml:space="preserve"> </w:t>
            </w:r>
            <w:r w:rsidRPr="00254A4C">
              <w:rPr>
                <w:color w:val="FF0000"/>
                <w:sz w:val="26"/>
                <w:szCs w:val="26"/>
              </w:rPr>
              <w:t xml:space="preserve">…-CV/HU </w:t>
            </w:r>
            <w:r w:rsidRPr="00254A4C">
              <w:rPr>
                <w:i/>
                <w:color w:val="FF0000"/>
                <w:sz w:val="26"/>
                <w:szCs w:val="26"/>
              </w:rPr>
              <w:t>“Về việc</w:t>
            </w:r>
            <w:r w:rsidR="00EC7993" w:rsidRPr="00254A4C">
              <w:rPr>
                <w:i/>
                <w:color w:val="FF0000"/>
                <w:sz w:val="26"/>
                <w:szCs w:val="26"/>
              </w:rPr>
              <w:t xml:space="preserve"> tăng cường vận động Nhân dân tham gia các hình thức bảo hiểm năm 2020</w:t>
            </w:r>
            <w:r w:rsidRPr="00254A4C">
              <w:rPr>
                <w:i/>
                <w:color w:val="FF0000"/>
                <w:sz w:val="26"/>
                <w:szCs w:val="26"/>
              </w:rPr>
              <w:t>.</w:t>
            </w:r>
          </w:p>
          <w:p w:rsidR="0082078A" w:rsidRPr="00254A4C" w:rsidRDefault="00254A4C" w:rsidP="00237390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r w:rsidRPr="00254A4C">
              <w:rPr>
                <w:i/>
                <w:sz w:val="26"/>
                <w:szCs w:val="26"/>
              </w:rPr>
              <w:t xml:space="preserve">    - Công văn số 132-CV/HU về việc</w:t>
            </w:r>
            <w:r w:rsidR="00E43BAA" w:rsidRPr="00254A4C">
              <w:rPr>
                <w:i/>
                <w:sz w:val="26"/>
                <w:szCs w:val="26"/>
              </w:rPr>
              <w:t xml:space="preserve"> thực hiện chính sách</w:t>
            </w:r>
            <w:r w:rsidRPr="00254A4C">
              <w:rPr>
                <w:i/>
                <w:sz w:val="26"/>
                <w:szCs w:val="26"/>
              </w:rPr>
              <w:t xml:space="preserve"> </w:t>
            </w:r>
            <w:r w:rsidR="00E43BAA" w:rsidRPr="00254A4C">
              <w:rPr>
                <w:i/>
                <w:sz w:val="26"/>
                <w:szCs w:val="26"/>
              </w:rPr>
              <w:t>bảo hiểm xã hội, bảo hiểm y tế,</w:t>
            </w:r>
            <w:r w:rsidRPr="00254A4C">
              <w:rPr>
                <w:i/>
                <w:sz w:val="26"/>
                <w:szCs w:val="26"/>
              </w:rPr>
              <w:t xml:space="preserve"> </w:t>
            </w:r>
            <w:r w:rsidR="00E43BAA" w:rsidRPr="00254A4C">
              <w:rPr>
                <w:i/>
                <w:sz w:val="26"/>
                <w:szCs w:val="26"/>
              </w:rPr>
              <w:t>bảo hiểm thất nghiệp năm 2021</w:t>
            </w:r>
          </w:p>
          <w:p w:rsidR="00E43BAA" w:rsidRDefault="00254A4C" w:rsidP="00237390">
            <w:pPr>
              <w:spacing w:before="120" w:after="120"/>
              <w:jc w:val="both"/>
              <w:rPr>
                <w:i/>
                <w:spacing w:val="-6"/>
                <w:sz w:val="24"/>
              </w:rPr>
            </w:pPr>
            <w:r w:rsidRPr="00254A4C">
              <w:rPr>
                <w:i/>
                <w:sz w:val="26"/>
                <w:szCs w:val="26"/>
              </w:rPr>
              <w:t xml:space="preserve">    - Công văn số 2</w:t>
            </w:r>
            <w:r>
              <w:rPr>
                <w:i/>
                <w:sz w:val="26"/>
                <w:szCs w:val="26"/>
              </w:rPr>
              <w:t>41</w:t>
            </w:r>
            <w:r w:rsidRPr="00254A4C">
              <w:rPr>
                <w:i/>
                <w:sz w:val="26"/>
                <w:szCs w:val="26"/>
              </w:rPr>
              <w:t xml:space="preserve">-CV/HU </w:t>
            </w:r>
            <w:r>
              <w:rPr>
                <w:i/>
                <w:sz w:val="26"/>
                <w:szCs w:val="26"/>
              </w:rPr>
              <w:t>về việc</w:t>
            </w:r>
            <w:r w:rsidR="007B7B3A">
              <w:rPr>
                <w:i/>
                <w:sz w:val="24"/>
              </w:rPr>
              <w:t xml:space="preserve"> chỉ đạo phối hợp thực hiện</w:t>
            </w:r>
            <w:r>
              <w:rPr>
                <w:i/>
                <w:sz w:val="24"/>
              </w:rPr>
              <w:t xml:space="preserve"> </w:t>
            </w:r>
            <w:r w:rsidR="007B7B3A">
              <w:rPr>
                <w:i/>
                <w:sz w:val="24"/>
              </w:rPr>
              <w:t>vận động nhân dân tham gia bảo hiểm y tế</w:t>
            </w:r>
            <w:r>
              <w:rPr>
                <w:i/>
                <w:sz w:val="24"/>
              </w:rPr>
              <w:t xml:space="preserve"> </w:t>
            </w:r>
            <w:r w:rsidR="007B7B3A">
              <w:rPr>
                <w:i/>
                <w:sz w:val="24"/>
              </w:rPr>
              <w:t>và bảo hiểm xã hội tự nguyện</w:t>
            </w:r>
            <w:r w:rsidR="007B7B3A">
              <w:rPr>
                <w:i/>
                <w:spacing w:val="-6"/>
                <w:sz w:val="24"/>
              </w:rPr>
              <w:t xml:space="preserve"> năm 2022</w:t>
            </w:r>
            <w:r>
              <w:rPr>
                <w:i/>
                <w:spacing w:val="-6"/>
                <w:sz w:val="24"/>
              </w:rPr>
              <w:t>.</w:t>
            </w:r>
          </w:p>
          <w:p w:rsidR="0082078A" w:rsidRPr="00254A4C" w:rsidRDefault="00254A4C" w:rsidP="0023739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Pr="00254A4C">
              <w:rPr>
                <w:i/>
                <w:sz w:val="26"/>
                <w:szCs w:val="26"/>
              </w:rPr>
              <w:t xml:space="preserve">    - Công văn số </w:t>
            </w:r>
            <w:r>
              <w:rPr>
                <w:i/>
                <w:sz w:val="26"/>
                <w:szCs w:val="26"/>
              </w:rPr>
              <w:t>513</w:t>
            </w:r>
            <w:r w:rsidRPr="00254A4C">
              <w:rPr>
                <w:i/>
                <w:sz w:val="26"/>
                <w:szCs w:val="26"/>
              </w:rPr>
              <w:t>-CV/HU</w:t>
            </w:r>
            <w:r w:rsidR="0082078A">
              <w:rPr>
                <w:i/>
                <w:sz w:val="24"/>
              </w:rPr>
              <w:t>V/v chỉ đạo phối hợp thực hiện</w:t>
            </w:r>
            <w:r>
              <w:rPr>
                <w:i/>
                <w:sz w:val="24"/>
              </w:rPr>
              <w:t xml:space="preserve"> </w:t>
            </w:r>
            <w:r w:rsidR="0082078A">
              <w:rPr>
                <w:i/>
                <w:sz w:val="24"/>
              </w:rPr>
              <w:t>vận động nhân dân tham gia bảo hiểm y tế</w:t>
            </w:r>
            <w:r>
              <w:rPr>
                <w:i/>
                <w:sz w:val="24"/>
              </w:rPr>
              <w:t xml:space="preserve"> </w:t>
            </w:r>
            <w:r w:rsidR="0082078A">
              <w:rPr>
                <w:i/>
                <w:sz w:val="24"/>
              </w:rPr>
              <w:t>và bảo hiểm xã hội tự nguyện</w:t>
            </w:r>
            <w:r w:rsidR="0082078A">
              <w:rPr>
                <w:i/>
                <w:spacing w:val="-6"/>
                <w:sz w:val="24"/>
              </w:rPr>
              <w:t xml:space="preserve"> năm 2023</w:t>
            </w:r>
          </w:p>
          <w:p w:rsidR="0082078A" w:rsidRPr="000D4D37" w:rsidRDefault="0082078A" w:rsidP="00237390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034814" w:rsidRPr="00034814" w:rsidRDefault="00034814" w:rsidP="00237390">
            <w:pPr>
              <w:pStyle w:val="Khc0"/>
              <w:spacing w:after="340" w:line="240" w:lineRule="auto"/>
              <w:ind w:firstLine="220"/>
              <w:jc w:val="center"/>
            </w:pPr>
            <w:r w:rsidRPr="0024684C">
              <w:rPr>
                <w:sz w:val="24"/>
              </w:rPr>
              <w:lastRenderedPageBreak/>
              <w:t>10/4/2013</w:t>
            </w:r>
          </w:p>
          <w:p w:rsidR="00034814" w:rsidRDefault="00034814" w:rsidP="00237390">
            <w:pPr>
              <w:pStyle w:val="Khc0"/>
              <w:spacing w:after="340" w:line="240" w:lineRule="auto"/>
              <w:ind w:firstLine="220"/>
              <w:jc w:val="center"/>
            </w:pPr>
            <w:r>
              <w:lastRenderedPageBreak/>
              <w:t>19/9/2014</w:t>
            </w:r>
          </w:p>
          <w:p w:rsidR="000D4D37" w:rsidRPr="000D4D37" w:rsidRDefault="000D4D37" w:rsidP="00237390">
            <w:pPr>
              <w:pStyle w:val="Khc0"/>
              <w:spacing w:after="340" w:line="240" w:lineRule="auto"/>
              <w:ind w:firstLine="220"/>
              <w:jc w:val="center"/>
              <w:rPr>
                <w:sz w:val="2"/>
              </w:rPr>
            </w:pPr>
          </w:p>
          <w:p w:rsidR="00034814" w:rsidRDefault="00034814" w:rsidP="00237390">
            <w:pPr>
              <w:pStyle w:val="Khc0"/>
              <w:spacing w:after="340" w:line="240" w:lineRule="auto"/>
              <w:ind w:firstLine="220"/>
              <w:jc w:val="center"/>
            </w:pPr>
            <w:r>
              <w:t>16/6/2015</w:t>
            </w:r>
          </w:p>
          <w:p w:rsidR="00034814" w:rsidRDefault="00034814" w:rsidP="00237390">
            <w:pPr>
              <w:pStyle w:val="Khc0"/>
              <w:spacing w:after="340" w:line="240" w:lineRule="auto"/>
              <w:ind w:firstLine="220"/>
              <w:jc w:val="center"/>
            </w:pPr>
          </w:p>
          <w:p w:rsidR="00034814" w:rsidRDefault="00034814" w:rsidP="00237390">
            <w:pPr>
              <w:pStyle w:val="Khc0"/>
              <w:spacing w:after="0" w:line="240" w:lineRule="auto"/>
              <w:ind w:firstLine="220"/>
              <w:jc w:val="center"/>
            </w:pPr>
            <w:r>
              <w:t>14/3/2017</w:t>
            </w:r>
          </w:p>
          <w:p w:rsidR="000D4D37" w:rsidRDefault="000D4D37" w:rsidP="00237390">
            <w:pPr>
              <w:pStyle w:val="Khc0"/>
              <w:spacing w:after="0" w:line="240" w:lineRule="auto"/>
              <w:ind w:firstLine="221"/>
              <w:jc w:val="center"/>
            </w:pPr>
          </w:p>
          <w:p w:rsidR="000D4D37" w:rsidRDefault="000D4D37" w:rsidP="00237390">
            <w:pPr>
              <w:pStyle w:val="Khc0"/>
              <w:spacing w:after="0" w:line="240" w:lineRule="auto"/>
              <w:ind w:firstLine="221"/>
              <w:jc w:val="center"/>
            </w:pPr>
          </w:p>
          <w:p w:rsidR="000D4D37" w:rsidRPr="000D4D37" w:rsidRDefault="000D4D37" w:rsidP="00237390">
            <w:pPr>
              <w:pStyle w:val="Khc0"/>
              <w:spacing w:after="0" w:line="240" w:lineRule="auto"/>
              <w:ind w:firstLine="221"/>
              <w:jc w:val="center"/>
              <w:rPr>
                <w:sz w:val="14"/>
              </w:rPr>
            </w:pPr>
          </w:p>
          <w:p w:rsidR="00034814" w:rsidRDefault="00034814" w:rsidP="00237390">
            <w:pPr>
              <w:pStyle w:val="Khc0"/>
              <w:spacing w:after="0" w:line="240" w:lineRule="auto"/>
              <w:ind w:firstLine="221"/>
              <w:jc w:val="center"/>
            </w:pPr>
            <w:r>
              <w:t>15/3/2018</w:t>
            </w:r>
          </w:p>
          <w:p w:rsidR="000D4D37" w:rsidRDefault="000D4D37" w:rsidP="00237390">
            <w:pPr>
              <w:pStyle w:val="Khc0"/>
              <w:spacing w:after="0" w:line="240" w:lineRule="auto"/>
              <w:ind w:firstLine="221"/>
              <w:jc w:val="center"/>
            </w:pPr>
          </w:p>
          <w:p w:rsidR="000D4D37" w:rsidRPr="000D4D37" w:rsidRDefault="000D4D37" w:rsidP="00237390">
            <w:pPr>
              <w:pStyle w:val="Khc0"/>
              <w:spacing w:after="0" w:line="240" w:lineRule="auto"/>
              <w:ind w:firstLine="221"/>
              <w:jc w:val="center"/>
              <w:rPr>
                <w:sz w:val="16"/>
              </w:rPr>
            </w:pPr>
          </w:p>
          <w:p w:rsidR="000D4D37" w:rsidRDefault="000D4D37" w:rsidP="00237390">
            <w:pPr>
              <w:pStyle w:val="Khc0"/>
              <w:spacing w:after="0" w:line="240" w:lineRule="auto"/>
              <w:ind w:firstLine="221"/>
              <w:jc w:val="center"/>
              <w:rPr>
                <w:color w:val="FF0000"/>
              </w:rPr>
            </w:pPr>
            <w:r w:rsidRPr="000D4D37">
              <w:rPr>
                <w:color w:val="FF0000"/>
              </w:rPr>
              <w:t xml:space="preserve">  …/8/2020</w:t>
            </w:r>
          </w:p>
          <w:p w:rsidR="00254A4C" w:rsidRDefault="00254A4C" w:rsidP="00237390">
            <w:pPr>
              <w:pStyle w:val="Khc0"/>
              <w:spacing w:after="0" w:line="240" w:lineRule="auto"/>
              <w:ind w:firstLine="221"/>
              <w:jc w:val="center"/>
              <w:rPr>
                <w:color w:val="FF0000"/>
              </w:rPr>
            </w:pPr>
          </w:p>
          <w:p w:rsidR="00254A4C" w:rsidRPr="00254A4C" w:rsidRDefault="00254A4C" w:rsidP="00237390">
            <w:pPr>
              <w:pStyle w:val="Khc0"/>
              <w:spacing w:after="0" w:line="240" w:lineRule="auto"/>
              <w:ind w:firstLine="221"/>
              <w:jc w:val="center"/>
            </w:pPr>
            <w:r w:rsidRPr="00254A4C">
              <w:t>05/10/2021</w:t>
            </w:r>
          </w:p>
          <w:p w:rsidR="00254A4C" w:rsidRPr="00254A4C" w:rsidRDefault="00254A4C" w:rsidP="00237390"/>
          <w:p w:rsidR="00254A4C" w:rsidRPr="00254A4C" w:rsidRDefault="00254A4C" w:rsidP="00237390">
            <w:pPr>
              <w:rPr>
                <w:sz w:val="14"/>
              </w:rPr>
            </w:pPr>
          </w:p>
          <w:p w:rsidR="00254A4C" w:rsidRDefault="00254A4C" w:rsidP="00237390">
            <w:pPr>
              <w:ind w:firstLine="720"/>
              <w:rPr>
                <w:sz w:val="26"/>
                <w:szCs w:val="26"/>
              </w:rPr>
            </w:pPr>
            <w:r w:rsidRPr="00254A4C">
              <w:rPr>
                <w:sz w:val="26"/>
                <w:szCs w:val="26"/>
              </w:rPr>
              <w:t xml:space="preserve">    27/5/2022</w:t>
            </w:r>
          </w:p>
          <w:p w:rsidR="00254A4C" w:rsidRPr="00254A4C" w:rsidRDefault="00254A4C" w:rsidP="00237390">
            <w:pPr>
              <w:rPr>
                <w:sz w:val="26"/>
                <w:szCs w:val="26"/>
              </w:rPr>
            </w:pPr>
          </w:p>
          <w:p w:rsidR="00254A4C" w:rsidRPr="00254A4C" w:rsidRDefault="00254A4C" w:rsidP="00237390">
            <w:pPr>
              <w:rPr>
                <w:sz w:val="26"/>
                <w:szCs w:val="26"/>
              </w:rPr>
            </w:pPr>
          </w:p>
          <w:p w:rsidR="00254A4C" w:rsidRPr="00254A4C" w:rsidRDefault="00254A4C" w:rsidP="00237390">
            <w:pPr>
              <w:rPr>
                <w:sz w:val="12"/>
                <w:szCs w:val="26"/>
              </w:rPr>
            </w:pPr>
          </w:p>
          <w:p w:rsidR="00254A4C" w:rsidRPr="00254A4C" w:rsidRDefault="00254A4C" w:rsidP="002373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27/11/2023</w:t>
            </w:r>
          </w:p>
        </w:tc>
      </w:tr>
      <w:tr w:rsidR="00034814" w:rsidRPr="00FE7EB6" w:rsidTr="00237390">
        <w:tc>
          <w:tcPr>
            <w:tcW w:w="590" w:type="dxa"/>
          </w:tcPr>
          <w:p w:rsidR="00034814" w:rsidRPr="00FE7EB6" w:rsidRDefault="00034814" w:rsidP="00237390">
            <w:pPr>
              <w:spacing w:before="120" w:after="12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3" w:type="dxa"/>
          </w:tcPr>
          <w:p w:rsidR="00034814" w:rsidRPr="00FE7EB6" w:rsidRDefault="00034814" w:rsidP="00237390">
            <w:pPr>
              <w:spacing w:before="120" w:after="12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>HĐND huyện</w:t>
            </w:r>
          </w:p>
        </w:tc>
        <w:tc>
          <w:tcPr>
            <w:tcW w:w="7554" w:type="dxa"/>
          </w:tcPr>
          <w:p w:rsidR="00034814" w:rsidRPr="00286161" w:rsidRDefault="00286161" w:rsidP="00237390">
            <w:pPr>
              <w:spacing w:before="120" w:after="12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    </w:t>
            </w:r>
            <w:r w:rsidRPr="00286161">
              <w:rPr>
                <w:bCs/>
                <w:iCs/>
                <w:color w:val="000000"/>
                <w:sz w:val="28"/>
                <w:szCs w:val="28"/>
              </w:rPr>
              <w:t>Ban hành nghị quyết hàng năm</w:t>
            </w:r>
          </w:p>
        </w:tc>
        <w:tc>
          <w:tcPr>
            <w:tcW w:w="2976" w:type="dxa"/>
          </w:tcPr>
          <w:p w:rsidR="00034814" w:rsidRPr="00FE7EB6" w:rsidRDefault="00034814" w:rsidP="00237390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34814" w:rsidRPr="008D634D" w:rsidTr="00237390">
        <w:trPr>
          <w:trHeight w:val="558"/>
        </w:trPr>
        <w:tc>
          <w:tcPr>
            <w:tcW w:w="590" w:type="dxa"/>
          </w:tcPr>
          <w:p w:rsidR="00034814" w:rsidRPr="008D634D" w:rsidRDefault="00034814" w:rsidP="00237390">
            <w:pPr>
              <w:spacing w:before="120" w:after="120"/>
              <w:jc w:val="center"/>
              <w:rPr>
                <w:bCs/>
                <w:iCs/>
                <w:sz w:val="28"/>
                <w:szCs w:val="28"/>
              </w:rPr>
            </w:pPr>
            <w:r w:rsidRPr="008D634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034814" w:rsidRPr="008D634D" w:rsidRDefault="00034814" w:rsidP="00237390">
            <w:pPr>
              <w:spacing w:before="120" w:after="120"/>
              <w:jc w:val="both"/>
              <w:rPr>
                <w:bCs/>
                <w:iCs/>
                <w:sz w:val="28"/>
                <w:szCs w:val="28"/>
              </w:rPr>
            </w:pPr>
            <w:r w:rsidRPr="008D634D">
              <w:rPr>
                <w:bCs/>
                <w:iCs/>
                <w:sz w:val="28"/>
                <w:szCs w:val="28"/>
              </w:rPr>
              <w:t>UBND huyện</w:t>
            </w:r>
          </w:p>
        </w:tc>
        <w:tc>
          <w:tcPr>
            <w:tcW w:w="7554" w:type="dxa"/>
          </w:tcPr>
          <w:p w:rsidR="00034814" w:rsidRPr="008D634D" w:rsidRDefault="003B1A56" w:rsidP="00237390">
            <w:pPr>
              <w:pStyle w:val="Khc0"/>
              <w:numPr>
                <w:ilvl w:val="0"/>
                <w:numId w:val="4"/>
              </w:numPr>
              <w:tabs>
                <w:tab w:val="left" w:pos="581"/>
              </w:tabs>
              <w:spacing w:before="120" w:after="120" w:line="240" w:lineRule="auto"/>
              <w:ind w:firstLine="440"/>
              <w:jc w:val="both"/>
            </w:pPr>
            <w:r w:rsidRPr="008D634D">
              <w:t>Công vă</w:t>
            </w:r>
            <w:r w:rsidR="00034814" w:rsidRPr="008D634D">
              <w:t>n về việc tăng cường công tác bảo hiêm y tế nhân dân.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52"/>
              </w:tabs>
              <w:spacing w:before="120" w:after="120" w:line="240" w:lineRule="auto"/>
              <w:ind w:firstLine="440"/>
              <w:jc w:val="both"/>
            </w:pPr>
            <w:r w:rsidRPr="008D634D">
              <w:t>Công văn v</w:t>
            </w:r>
            <w:r w:rsidR="003B1A56" w:rsidRPr="008D634D">
              <w:t>ề</w:t>
            </w:r>
            <w:r w:rsidRPr="008D634D">
              <w:t xml:space="preserve"> việc tri</w:t>
            </w:r>
            <w:r w:rsidR="003B1A56" w:rsidRPr="008D634D">
              <w:t>ển khai thực hiện Chỉ</w:t>
            </w:r>
            <w:r w:rsidRPr="008D634D">
              <w:t xml:space="preserve"> thị s</w:t>
            </w:r>
            <w:r w:rsidR="003B1A56" w:rsidRPr="008D634D">
              <w:t>ố</w:t>
            </w:r>
            <w:r w:rsidRPr="008D634D">
              <w:t xml:space="preserve"> 01/CT-UBND ngày 27/2/2012 c</w:t>
            </w:r>
            <w:r w:rsidR="003B1A56" w:rsidRPr="008D634D">
              <w:t>ủa UBND tỉ</w:t>
            </w:r>
            <w:r w:rsidRPr="008D634D">
              <w:t>nh Hậu Giang về v</w:t>
            </w:r>
            <w:r w:rsidR="003B1A56" w:rsidRPr="008D634D">
              <w:t>iệc tăng cường thực hiện Luật Bả</w:t>
            </w:r>
            <w:r w:rsidRPr="008D634D">
              <w:t>o hi</w:t>
            </w:r>
            <w:r w:rsidR="003B1A56" w:rsidRPr="008D634D">
              <w:t>ể</w:t>
            </w:r>
            <w:r w:rsidRPr="008D634D">
              <w:t>m xã hội và Luật B</w:t>
            </w:r>
            <w:r w:rsidR="003B1A56" w:rsidRPr="008D634D">
              <w:t>ả</w:t>
            </w:r>
            <w:r w:rsidRPr="008D634D">
              <w:t>o hi</w:t>
            </w:r>
            <w:r w:rsidR="003B1A56" w:rsidRPr="008D634D">
              <w:t>ể</w:t>
            </w:r>
            <w:r w:rsidRPr="008D634D">
              <w:t>m y tế.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52"/>
              </w:tabs>
              <w:spacing w:before="120" w:after="120" w:line="240" w:lineRule="auto"/>
              <w:ind w:firstLine="440"/>
              <w:jc w:val="both"/>
            </w:pPr>
            <w:r w:rsidRPr="008D634D">
              <w:t>Công văn về việc tham gia bảo hi</w:t>
            </w:r>
            <w:r w:rsidR="003B1A56" w:rsidRPr="008D634D">
              <w:t>ể</w:t>
            </w:r>
            <w:r w:rsidRPr="008D634D">
              <w:t xml:space="preserve">m y tế cho cán bộ không </w:t>
            </w:r>
            <w:r w:rsidRPr="008D634D">
              <w:lastRenderedPageBreak/>
              <w:t>chuyên trách xã, ấp, dân q</w:t>
            </w:r>
            <w:r w:rsidR="003B1A56" w:rsidRPr="008D634D">
              <w:t xml:space="preserve">uân tự vệ, công </w:t>
            </w:r>
            <w:proofErr w:type="gramStart"/>
            <w:r w:rsidR="003B1A56" w:rsidRPr="008D634D">
              <w:t>an</w:t>
            </w:r>
            <w:proofErr w:type="gramEnd"/>
            <w:r w:rsidR="003B1A56" w:rsidRPr="008D634D">
              <w:t xml:space="preserve"> viên, Phó chủ</w:t>
            </w:r>
            <w:r w:rsidRPr="008D634D">
              <w:t xml:space="preserve"> tịch Hội ch</w:t>
            </w:r>
            <w:r w:rsidR="003B1A56" w:rsidRPr="008D634D">
              <w:t>ữ thập đỏ và các chức danh đoàn thể</w:t>
            </w:r>
            <w:r w:rsidRPr="008D634D">
              <w:t xml:space="preserve"> </w:t>
            </w:r>
            <w:r w:rsidR="003B1A56" w:rsidRPr="008D634D">
              <w:t>ở</w:t>
            </w:r>
            <w:r w:rsidRPr="008D634D">
              <w:t xml:space="preserve"> ấp.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619"/>
              </w:tabs>
              <w:spacing w:before="120" w:after="120" w:line="240" w:lineRule="auto"/>
              <w:ind w:firstLine="440"/>
              <w:jc w:val="both"/>
            </w:pPr>
            <w:r w:rsidRPr="008D634D">
              <w:t>Công văn s</w:t>
            </w:r>
            <w:r w:rsidR="00C023C6" w:rsidRPr="008D634D">
              <w:t>ố</w:t>
            </w:r>
            <w:r w:rsidRPr="008D634D">
              <w:t xml:space="preserve"> 377/UBND về </w:t>
            </w:r>
            <w:r w:rsidR="00C023C6" w:rsidRPr="008D634D">
              <w:rPr>
                <w:i/>
                <w:iCs/>
              </w:rPr>
              <w:t>“Tăng cường công tác thu bảo hiể</w:t>
            </w:r>
            <w:r w:rsidRPr="008D634D">
              <w:rPr>
                <w:i/>
                <w:iCs/>
              </w:rPr>
              <w:t>m</w:t>
            </w:r>
            <w:r w:rsidR="00C023C6" w:rsidRPr="008D634D">
              <w:rPr>
                <w:i/>
                <w:iCs/>
              </w:rPr>
              <w:t xml:space="preserve"> </w:t>
            </w:r>
            <w:r w:rsidRPr="008D634D">
              <w:rPr>
                <w:i/>
                <w:iCs/>
              </w:rPr>
              <w:t>y tế và hộ cận nghèo 20</w:t>
            </w:r>
            <w:r w:rsidR="00C023C6" w:rsidRPr="008D634D">
              <w:rPr>
                <w:i/>
                <w:iCs/>
              </w:rPr>
              <w:t>1</w:t>
            </w:r>
            <w:r w:rsidRPr="008D634D">
              <w:rPr>
                <w:i/>
                <w:iCs/>
              </w:rPr>
              <w:t>2”.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t>Quyết định về việc thành lập Đoàn ki</w:t>
            </w:r>
            <w:r w:rsidR="0027445E" w:rsidRPr="008D634D">
              <w:t>ể</w:t>
            </w:r>
            <w:r w:rsidRPr="008D634D">
              <w:t>m tra liên ngành đ</w:t>
            </w:r>
            <w:r w:rsidR="0027445E" w:rsidRPr="008D634D">
              <w:t>ố</w:t>
            </w:r>
            <w:r w:rsidRPr="008D634D">
              <w:t xml:space="preserve">i với đơn vị sử dụng </w:t>
            </w:r>
            <w:proofErr w:type="gramStart"/>
            <w:r w:rsidRPr="008D634D">
              <w:t>lao</w:t>
            </w:r>
            <w:proofErr w:type="gramEnd"/>
            <w:r w:rsidRPr="008D634D">
              <w:t xml:space="preserve"> động năm 2012.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610"/>
              </w:tabs>
              <w:spacing w:before="120" w:after="120" w:line="240" w:lineRule="auto"/>
              <w:ind w:firstLine="440"/>
              <w:jc w:val="both"/>
            </w:pPr>
            <w:r w:rsidRPr="008D634D">
              <w:t>Chương trình thực hiện Chỉ thị s</w:t>
            </w:r>
            <w:r w:rsidR="0027445E" w:rsidRPr="008D634D">
              <w:t>ố</w:t>
            </w:r>
            <w:r w:rsidRPr="008D634D">
              <w:t xml:space="preserve"> 01/CT-UBND ngày 27/2/2012 của UBND t</w:t>
            </w:r>
            <w:r w:rsidR="0027445E" w:rsidRPr="008D634D">
              <w:t>ỉ</w:t>
            </w:r>
            <w:r w:rsidRPr="008D634D">
              <w:t>nh Hậu Giang về v</w:t>
            </w:r>
            <w:r w:rsidR="0027445E" w:rsidRPr="008D634D">
              <w:t>iệc tăng cường thực hiện Luật Bả</w:t>
            </w:r>
            <w:r w:rsidRPr="008D634D">
              <w:t>o hi</w:t>
            </w:r>
            <w:r w:rsidR="0027445E" w:rsidRPr="008D634D">
              <w:t>ể</w:t>
            </w:r>
            <w:r w:rsidRPr="008D634D">
              <w:t>m x</w:t>
            </w:r>
            <w:r w:rsidR="0027445E" w:rsidRPr="008D634D">
              <w:t>ã</w:t>
            </w:r>
            <w:r w:rsidRPr="008D634D">
              <w:t xml:space="preserve"> hội và Luật B</w:t>
            </w:r>
            <w:r w:rsidR="0027445E" w:rsidRPr="008D634D">
              <w:t>ả</w:t>
            </w:r>
            <w:r w:rsidRPr="008D634D">
              <w:t>o hiểm y tế.</w:t>
            </w:r>
          </w:p>
          <w:p w:rsidR="00034814" w:rsidRPr="008D634D" w:rsidRDefault="0027445E" w:rsidP="00237390">
            <w:pPr>
              <w:pStyle w:val="Khc0"/>
              <w:numPr>
                <w:ilvl w:val="0"/>
                <w:numId w:val="4"/>
              </w:numPr>
              <w:tabs>
                <w:tab w:val="left" w:pos="542"/>
              </w:tabs>
              <w:spacing w:before="120" w:after="120" w:line="240" w:lineRule="auto"/>
              <w:ind w:firstLine="440"/>
              <w:jc w:val="both"/>
            </w:pPr>
            <w:r w:rsidRPr="008D634D">
              <w:t xml:space="preserve"> </w:t>
            </w:r>
            <w:r w:rsidR="00034814" w:rsidRPr="008D634D">
              <w:t xml:space="preserve">Kế hoạch số 47/KH-UBND về </w:t>
            </w:r>
            <w:r w:rsidRPr="008D634D">
              <w:rPr>
                <w:i/>
                <w:iCs/>
              </w:rPr>
              <w:t>“Vận động nhân dâ</w:t>
            </w:r>
            <w:r w:rsidR="00034814" w:rsidRPr="008D634D">
              <w:rPr>
                <w:i/>
                <w:iCs/>
              </w:rPr>
              <w:t>n</w:t>
            </w:r>
            <w:r w:rsidRPr="008D634D">
              <w:rPr>
                <w:i/>
                <w:iCs/>
              </w:rPr>
              <w:t>, người cận nghèo tham gia bả</w:t>
            </w:r>
            <w:r w:rsidR="00034814" w:rsidRPr="008D634D">
              <w:rPr>
                <w:i/>
                <w:iCs/>
              </w:rPr>
              <w:t>o hi</w:t>
            </w:r>
            <w:r w:rsidRPr="008D634D">
              <w:rPr>
                <w:i/>
                <w:iCs/>
              </w:rPr>
              <w:t>ể</w:t>
            </w:r>
            <w:r w:rsidR="00034814" w:rsidRPr="008D634D">
              <w:rPr>
                <w:i/>
                <w:iCs/>
              </w:rPr>
              <w:t>m</w:t>
            </w:r>
            <w:r w:rsidRPr="008D634D">
              <w:rPr>
                <w:i/>
                <w:iCs/>
              </w:rPr>
              <w:t xml:space="preserve"> </w:t>
            </w:r>
            <w:r w:rsidR="00034814" w:rsidRPr="008D634D">
              <w:rPr>
                <w:i/>
                <w:iCs/>
              </w:rPr>
              <w:t>y tế 2012”.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76"/>
              </w:tabs>
              <w:spacing w:before="120" w:after="120" w:line="240" w:lineRule="auto"/>
              <w:ind w:firstLine="440"/>
              <w:jc w:val="both"/>
            </w:pPr>
            <w:r w:rsidRPr="008D634D">
              <w:t>Công văn tri</w:t>
            </w:r>
            <w:r w:rsidR="0027445E" w:rsidRPr="008D634D">
              <w:t>ể</w:t>
            </w:r>
            <w:r w:rsidRPr="008D634D">
              <w:t>n khai Quyết định số 797/QĐ- TTg của Th</w:t>
            </w:r>
            <w:r w:rsidR="0027445E" w:rsidRPr="008D634D">
              <w:t>ủ</w:t>
            </w:r>
            <w:r w:rsidRPr="008D634D">
              <w:t xml:space="preserve"> tướng Chính phủ.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90"/>
              </w:tabs>
              <w:spacing w:before="120" w:after="120" w:line="240" w:lineRule="auto"/>
              <w:ind w:firstLine="440"/>
              <w:jc w:val="both"/>
            </w:pPr>
            <w:r w:rsidRPr="008D634D">
              <w:t>Quỵết định s</w:t>
            </w:r>
            <w:r w:rsidR="0027445E" w:rsidRPr="008D634D">
              <w:t>ố</w:t>
            </w:r>
            <w:r w:rsidRPr="008D634D">
              <w:t xml:space="preserve"> 4963/QĐ-UBND </w:t>
            </w:r>
            <w:r w:rsidRPr="008D634D">
              <w:rPr>
                <w:i/>
                <w:iCs/>
              </w:rPr>
              <w:t>“Thành lập đoàn ki</w:t>
            </w:r>
            <w:r w:rsidR="0027445E" w:rsidRPr="008D634D">
              <w:rPr>
                <w:i/>
                <w:iCs/>
              </w:rPr>
              <w:t>ểm tra chi phí khám chữ</w:t>
            </w:r>
            <w:r w:rsidRPr="008D634D">
              <w:rPr>
                <w:i/>
                <w:iCs/>
              </w:rPr>
              <w:t>a bệnh b</w:t>
            </w:r>
            <w:r w:rsidR="0027445E" w:rsidRPr="008D634D">
              <w:rPr>
                <w:i/>
                <w:iCs/>
              </w:rPr>
              <w:t>ả</w:t>
            </w:r>
            <w:r w:rsidRPr="008D634D">
              <w:rPr>
                <w:i/>
                <w:iCs/>
              </w:rPr>
              <w:t>o hi</w:t>
            </w:r>
            <w:r w:rsidR="0027445E" w:rsidRPr="008D634D">
              <w:rPr>
                <w:i/>
                <w:iCs/>
              </w:rPr>
              <w:t>ể</w:t>
            </w:r>
            <w:r w:rsidRPr="008D634D">
              <w:rPr>
                <w:i/>
                <w:iCs/>
              </w:rPr>
              <w:t>m y t</w:t>
            </w:r>
            <w:r w:rsidR="0027445E" w:rsidRPr="008D634D">
              <w:rPr>
                <w:i/>
                <w:iCs/>
              </w:rPr>
              <w:t>ế</w:t>
            </w:r>
            <w:r w:rsidRPr="008D634D">
              <w:rPr>
                <w:i/>
                <w:iCs/>
              </w:rPr>
              <w:t xml:space="preserve"> năm 2012".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614"/>
              </w:tabs>
              <w:spacing w:before="120" w:after="120" w:line="240" w:lineRule="auto"/>
              <w:ind w:firstLine="440"/>
              <w:jc w:val="both"/>
            </w:pPr>
            <w:r w:rsidRPr="008D634D">
              <w:t xml:space="preserve">Công văn số 971/UBND về </w:t>
            </w:r>
            <w:r w:rsidRPr="008D634D">
              <w:rPr>
                <w:i/>
                <w:iCs/>
              </w:rPr>
              <w:t>“Tăng cường công tác thu b</w:t>
            </w:r>
            <w:r w:rsidR="000E252F" w:rsidRPr="008D634D">
              <w:rPr>
                <w:i/>
                <w:iCs/>
              </w:rPr>
              <w:t>ả</w:t>
            </w:r>
            <w:r w:rsidRPr="008D634D">
              <w:rPr>
                <w:i/>
                <w:iCs/>
              </w:rPr>
              <w:t>o hi</w:t>
            </w:r>
            <w:r w:rsidR="00450485" w:rsidRPr="008D634D">
              <w:rPr>
                <w:i/>
                <w:iCs/>
              </w:rPr>
              <w:t>ể</w:t>
            </w:r>
            <w:r w:rsidRPr="008D634D">
              <w:rPr>
                <w:i/>
                <w:iCs/>
              </w:rPr>
              <w:t>m</w:t>
            </w:r>
            <w:r w:rsidR="000E252F" w:rsidRPr="008D634D">
              <w:rPr>
                <w:i/>
                <w:iCs/>
              </w:rPr>
              <w:t xml:space="preserve"> </w:t>
            </w:r>
            <w:r w:rsidRPr="008D634D">
              <w:rPr>
                <w:i/>
                <w:iCs/>
              </w:rPr>
              <w:t>y t</w:t>
            </w:r>
            <w:r w:rsidR="000E252F" w:rsidRPr="008D634D">
              <w:rPr>
                <w:i/>
                <w:iCs/>
              </w:rPr>
              <w:t>ế</w:t>
            </w:r>
            <w:r w:rsidRPr="008D634D">
              <w:rPr>
                <w:i/>
                <w:iCs/>
              </w:rPr>
              <w:t xml:space="preserve"> học sinh”.</w:t>
            </w:r>
          </w:p>
          <w:p w:rsidR="00034814" w:rsidRPr="008D634D" w:rsidRDefault="00450485" w:rsidP="00237390">
            <w:pPr>
              <w:pStyle w:val="Khc0"/>
              <w:numPr>
                <w:ilvl w:val="0"/>
                <w:numId w:val="4"/>
              </w:numPr>
              <w:tabs>
                <w:tab w:val="left" w:pos="562"/>
              </w:tabs>
              <w:spacing w:before="120" w:after="120" w:line="240" w:lineRule="auto"/>
              <w:ind w:firstLine="440"/>
              <w:jc w:val="both"/>
            </w:pPr>
            <w:r w:rsidRPr="008D634D">
              <w:t>Công văn về việc tổ</w:t>
            </w:r>
            <w:r w:rsidR="00034814" w:rsidRPr="008D634D">
              <w:t>ng ki</w:t>
            </w:r>
            <w:r w:rsidRPr="008D634D">
              <w:t>ể</w:t>
            </w:r>
            <w:r w:rsidR="00034814" w:rsidRPr="008D634D">
              <w:t>m tra, rà soát việc cấp thẻ bảo hi</w:t>
            </w:r>
            <w:r w:rsidRPr="008D634D">
              <w:t>ể</w:t>
            </w:r>
            <w:r w:rsidR="00034814" w:rsidRPr="008D634D">
              <w:t>m y tế cho các đối tượng được ngân sách nh</w:t>
            </w:r>
            <w:r w:rsidRPr="008D634D">
              <w:t>à nước đóng, hồ trợ tiền đóng bả</w:t>
            </w:r>
            <w:r w:rsidR="00034814" w:rsidRPr="008D634D">
              <w:t>o hi</w:t>
            </w:r>
            <w:r w:rsidRPr="008D634D">
              <w:t>ể</w:t>
            </w:r>
            <w:r w:rsidR="00034814" w:rsidRPr="008D634D">
              <w:t>m y tế.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90"/>
              </w:tabs>
              <w:spacing w:before="120" w:after="120" w:line="240" w:lineRule="auto"/>
              <w:ind w:firstLine="440"/>
              <w:jc w:val="both"/>
            </w:pPr>
            <w:r w:rsidRPr="008D634D">
              <w:t>K</w:t>
            </w:r>
            <w:r w:rsidR="00450485" w:rsidRPr="008D634D">
              <w:t>ế</w:t>
            </w:r>
            <w:r w:rsidRPr="008D634D">
              <w:t xml:space="preserve"> hoạch số 50/KH-UBND về </w:t>
            </w:r>
            <w:r w:rsidRPr="008D634D">
              <w:rPr>
                <w:i/>
                <w:iCs/>
              </w:rPr>
              <w:t>“Triển khai công tác thu b</w:t>
            </w:r>
            <w:r w:rsidR="00450485" w:rsidRPr="008D634D">
              <w:rPr>
                <w:i/>
                <w:iCs/>
              </w:rPr>
              <w:t>ảo hiể</w:t>
            </w:r>
            <w:r w:rsidRPr="008D634D">
              <w:rPr>
                <w:i/>
                <w:iCs/>
              </w:rPr>
              <w:t>m</w:t>
            </w:r>
            <w:r w:rsidR="00450485" w:rsidRPr="008D634D">
              <w:rPr>
                <w:i/>
                <w:iCs/>
              </w:rPr>
              <w:t xml:space="preserve"> </w:t>
            </w:r>
            <w:r w:rsidRPr="008D634D">
              <w:rPr>
                <w:i/>
                <w:iCs/>
              </w:rPr>
              <w:t>y t</w:t>
            </w:r>
            <w:r w:rsidR="00450485" w:rsidRPr="008D634D">
              <w:rPr>
                <w:i/>
                <w:iCs/>
              </w:rPr>
              <w:t>ế</w:t>
            </w:r>
            <w:r w:rsidRPr="008D634D">
              <w:rPr>
                <w:i/>
                <w:iCs/>
              </w:rPr>
              <w:t xml:space="preserve"> năm 2013”.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610"/>
              </w:tabs>
              <w:spacing w:before="120" w:after="120" w:line="240" w:lineRule="auto"/>
              <w:ind w:firstLine="440"/>
              <w:jc w:val="both"/>
            </w:pPr>
            <w:r w:rsidRPr="008D634D">
              <w:t xml:space="preserve">Kế hoạch số 53/KH-UBND về </w:t>
            </w:r>
            <w:r w:rsidRPr="008D634D">
              <w:rPr>
                <w:i/>
                <w:iCs/>
              </w:rPr>
              <w:t>“Thực hiện Chương trình c</w:t>
            </w:r>
            <w:r w:rsidR="00450485" w:rsidRPr="008D634D">
              <w:rPr>
                <w:i/>
                <w:iCs/>
              </w:rPr>
              <w:t>ủ</w:t>
            </w:r>
            <w:r w:rsidRPr="008D634D">
              <w:rPr>
                <w:i/>
                <w:iCs/>
              </w:rPr>
              <w:t>a Huyện ủy về tăng cường sự lãnh đạo c</w:t>
            </w:r>
            <w:r w:rsidR="00450485" w:rsidRPr="008D634D">
              <w:rPr>
                <w:i/>
                <w:iCs/>
              </w:rPr>
              <w:t>ủa</w:t>
            </w:r>
            <w:r w:rsidRPr="008D634D">
              <w:rPr>
                <w:i/>
                <w:iCs/>
              </w:rPr>
              <w:t>a Đ</w:t>
            </w:r>
            <w:r w:rsidR="00450485" w:rsidRPr="008D634D">
              <w:rPr>
                <w:i/>
                <w:iCs/>
              </w:rPr>
              <w:t>ả</w:t>
            </w:r>
            <w:r w:rsidRPr="008D634D">
              <w:rPr>
                <w:i/>
                <w:iCs/>
              </w:rPr>
              <w:t>ng đ</w:t>
            </w:r>
            <w:r w:rsidR="00450485" w:rsidRPr="008D634D">
              <w:rPr>
                <w:i/>
                <w:iCs/>
              </w:rPr>
              <w:t>ố</w:t>
            </w:r>
            <w:r w:rsidRPr="008D634D">
              <w:rPr>
                <w:i/>
                <w:iCs/>
              </w:rPr>
              <w:t>i với công tác b</w:t>
            </w:r>
            <w:r w:rsidR="00450485" w:rsidRPr="008D634D">
              <w:rPr>
                <w:i/>
                <w:iCs/>
              </w:rPr>
              <w:t>ảo hiể</w:t>
            </w:r>
            <w:r w:rsidRPr="008D634D">
              <w:rPr>
                <w:i/>
                <w:iCs/>
              </w:rPr>
              <w:t>m xã hội, b</w:t>
            </w:r>
            <w:r w:rsidR="00450485" w:rsidRPr="008D634D">
              <w:rPr>
                <w:i/>
                <w:iCs/>
              </w:rPr>
              <w:t>ả</w:t>
            </w:r>
            <w:r w:rsidRPr="008D634D">
              <w:rPr>
                <w:i/>
                <w:iCs/>
              </w:rPr>
              <w:t>o hi</w:t>
            </w:r>
            <w:r w:rsidR="00450485" w:rsidRPr="008D634D">
              <w:rPr>
                <w:i/>
                <w:iCs/>
              </w:rPr>
              <w:t>ể</w:t>
            </w:r>
            <w:r w:rsidRPr="008D634D">
              <w:rPr>
                <w:i/>
                <w:iCs/>
              </w:rPr>
              <w:t>m y tế giai đoạn 2012 - 2020”.</w:t>
            </w:r>
          </w:p>
          <w:p w:rsidR="00034814" w:rsidRPr="008D634D" w:rsidRDefault="00034814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t>Công văn về việc báo cáo số liệu, đổi tượng ngườ</w:t>
            </w:r>
            <w:r w:rsidR="00CC7437" w:rsidRPr="008D634D">
              <w:t>i thuộc hộ gia đình cận nghèo để</w:t>
            </w:r>
            <w:r w:rsidRPr="008D634D">
              <w:t xml:space="preserve"> thực hiện Quyết định 705/QĐ-TTg ngày 08/5/2013 của Thủ tướng Chính ph</w:t>
            </w:r>
            <w:r w:rsidR="001B3B2E" w:rsidRPr="008D634D">
              <w:t>ủ</w:t>
            </w:r>
            <w:r w:rsidRPr="008D634D">
              <w:t>.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lastRenderedPageBreak/>
              <w:t>Kế hoạch số 359/KH-UBNDT riển khai công tác thu bảo hiểm y tế, bảo hiểm xã hội tự nguyện năm 2019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526/KH-UBND Triển khai công tác thu bảo hiểm y tế, bảo hiểm xã hội tự nguyện năm 2019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811/KH-UBND về Phát động phong trào thi đua vận động đối tượng tham gia bảo hiểm xã hội, bảo hiểm y tế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Công văn số 2386/UBND-VX V/v tăng cường chỉ đạo thực hiện công tác bảo hiểm y tế học sinh, sinh viên năm học2019-2020 và các năm tiếp theo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2941/KH-UBND Phát động phong trào thi đua nước rút vận động đối tượng tham gia bảo hiểm xã hội tự nguyện, bảo hiểm y tế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542/KH-UBND Phát động phong trào thi đua</w:t>
            </w:r>
            <w:r w:rsidR="008D634D">
              <w:rPr>
                <w:shd w:val="clear" w:color="auto" w:fill="FFFFFF"/>
              </w:rPr>
              <w:t xml:space="preserve"> </w:t>
            </w:r>
            <w:r w:rsidRPr="008D634D">
              <w:rPr>
                <w:shd w:val="clear" w:color="auto" w:fill="FFFFFF"/>
              </w:rPr>
              <w:t>vận động đối tượng tham gia bảo hiểm xã hội, bảo hiểm y tế</w:t>
            </w:r>
          </w:p>
          <w:p w:rsidR="008D634D" w:rsidRPr="008D634D" w:rsidRDefault="008D634D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68/KH-UBND Phát động phong trào thi đua</w:t>
            </w:r>
            <w:r>
              <w:rPr>
                <w:shd w:val="clear" w:color="auto" w:fill="FFFFFF"/>
              </w:rPr>
              <w:t xml:space="preserve"> </w:t>
            </w:r>
            <w:r w:rsidRPr="008D634D">
              <w:rPr>
                <w:shd w:val="clear" w:color="auto" w:fill="FFFFFF"/>
              </w:rPr>
              <w:t>Vận động đối tượng tham gia bảo hiểm xã hội, bảo hiểm y tế, bảo hiểm thất nghiệp năm 2021</w:t>
            </w:r>
          </w:p>
          <w:p w:rsidR="008D634D" w:rsidRPr="008D634D" w:rsidRDefault="008D634D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34/KH-UBND Triển khai công tác thu bảo hiểm y tế, bảo hiểm xã hội tự nguyện năm 2021</w:t>
            </w:r>
          </w:p>
          <w:p w:rsidR="008D634D" w:rsidRPr="008D634D" w:rsidRDefault="008D634D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Công văn số 2359/UBND-VX V/v tiếp tục tăng cường thực hiện Bảo hiểm y tếhọc sinh năm học 2021-2022 và các năm tiếp theo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216/KH-UBND Phát động phong trào thi đua nước rút vận động đối tượng tham gia Bảo hiểm xã hộitự nguyện, Bảo hiểm y tế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75/KH-UBND Phát động phong trào thi đuavận động người dân tham gia bảo hiểm xã hội, bảo hiểm y tế,bảo hiểm thất nghiệp năm 2022</w:t>
            </w:r>
          </w:p>
          <w:p w:rsidR="001B3B2E" w:rsidRPr="008D634D" w:rsidRDefault="001B3B2E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 xml:space="preserve">Kế hoạch số 81/KH-UBND Giao chỉ tiêu tỷ lệ người tham gia </w:t>
            </w:r>
            <w:r w:rsidRPr="008D634D">
              <w:rPr>
                <w:shd w:val="clear" w:color="auto" w:fill="FFFFFF"/>
              </w:rPr>
              <w:lastRenderedPageBreak/>
              <w:t>bảo hiểm xã hội tự nguyện, bảo hiểm y tế trên địa bàn huyện Phụng Hiệp năm 2022</w:t>
            </w:r>
          </w:p>
          <w:p w:rsidR="001B3B2E" w:rsidRPr="008D634D" w:rsidRDefault="001B3B2E" w:rsidP="001B3B2E">
            <w:pPr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 w:rsidRPr="008D634D">
              <w:rPr>
                <w:sz w:val="26"/>
                <w:szCs w:val="26"/>
                <w:shd w:val="clear" w:color="auto" w:fill="FFFFFF"/>
              </w:rPr>
              <w:t xml:space="preserve">     - </w:t>
            </w:r>
            <w:r w:rsidRPr="008D634D">
              <w:rPr>
                <w:sz w:val="26"/>
                <w:szCs w:val="26"/>
                <w:shd w:val="clear" w:color="auto" w:fill="FFFFFF"/>
              </w:rPr>
              <w:t>Công văn số 1678/UBND-VX V/v tiếp tực tăng cường thực hiện vận động nhân dân tham gia bảo hiểm y tế và bảo hiểm xã hội tự nguyện năm 202</w:t>
            </w:r>
          </w:p>
          <w:p w:rsidR="001B3B2E" w:rsidRPr="008D634D" w:rsidRDefault="001B3B2E" w:rsidP="001B3B2E">
            <w:pPr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 w:rsidRPr="008D634D">
              <w:rPr>
                <w:sz w:val="26"/>
                <w:szCs w:val="26"/>
                <w:shd w:val="clear" w:color="auto" w:fill="FFFFFF"/>
              </w:rPr>
              <w:t xml:space="preserve">      - </w:t>
            </w:r>
            <w:r w:rsidRPr="008D634D">
              <w:rPr>
                <w:sz w:val="26"/>
                <w:szCs w:val="26"/>
                <w:shd w:val="clear" w:color="auto" w:fill="FFFFFF"/>
              </w:rPr>
              <w:t>Kế hoạch số 251/KH-UBND về Phát động phong trào thi đua nước rút</w:t>
            </w:r>
            <w:r w:rsidR="008D634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D634D">
              <w:rPr>
                <w:sz w:val="26"/>
                <w:szCs w:val="26"/>
                <w:shd w:val="clear" w:color="auto" w:fill="FFFFFF"/>
              </w:rPr>
              <w:t>vận động đối tượng tham gia Bảo hiểm xã hội tự nguyện, Bảo hiểm y tế</w:t>
            </w:r>
          </w:p>
          <w:p w:rsidR="00237390" w:rsidRPr="008D634D" w:rsidRDefault="001B3B2E" w:rsidP="001B3B2E">
            <w:pPr>
              <w:shd w:val="clear" w:color="auto" w:fill="FFFFFF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  <w:shd w:val="clear" w:color="auto" w:fill="FFFFFF"/>
              </w:rPr>
              <w:t xml:space="preserve">     - </w:t>
            </w:r>
            <w:r w:rsidRPr="008D634D">
              <w:rPr>
                <w:sz w:val="26"/>
                <w:szCs w:val="26"/>
                <w:shd w:val="clear" w:color="auto" w:fill="FFFFFF"/>
              </w:rPr>
              <w:t xml:space="preserve">Công văn số 695/UBND-VX </w:t>
            </w:r>
            <w:r w:rsidRPr="008D634D">
              <w:rPr>
                <w:sz w:val="26"/>
                <w:szCs w:val="26"/>
              </w:rPr>
              <w:t>V/v đẩy mạnh triển khai khám chữa bệnh Bảo hiểm y tế bằng căn cước công dân, ứng dụng VNeI</w:t>
            </w:r>
            <w:r w:rsidRPr="008D634D">
              <w:rPr>
                <w:sz w:val="26"/>
                <w:szCs w:val="26"/>
              </w:rPr>
              <w:t>D</w:t>
            </w:r>
          </w:p>
          <w:p w:rsidR="00237390" w:rsidRPr="008D634D" w:rsidRDefault="00237390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114/KH-UBND về Phát động phong trào</w:t>
            </w:r>
            <w:r w:rsidR="008D634D">
              <w:rPr>
                <w:shd w:val="clear" w:color="auto" w:fill="FFFFFF"/>
              </w:rPr>
              <w:t xml:space="preserve"> </w:t>
            </w:r>
            <w:r w:rsidRPr="008D634D">
              <w:rPr>
                <w:shd w:val="clear" w:color="auto" w:fill="FFFFFF"/>
              </w:rPr>
              <w:t>thi đua phát triển người dân tham gia bảo hiểm xã hội tự nguyện, bảo hiểm y tế trên địa bàn huyện Phụng Hiệp năm 2023</w:t>
            </w:r>
          </w:p>
          <w:p w:rsidR="00237390" w:rsidRPr="008D634D" w:rsidRDefault="00237390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Công văn số 1514/UBND-VX V/v tăng cường truyền thông về chính sách, pháp luật BHYT và kỷ niệm Ngày bảo hiểm y tế Việt Nam ngày 01 tháng 7 năm 2023</w:t>
            </w:r>
          </w:p>
          <w:p w:rsidR="00237390" w:rsidRPr="008D634D" w:rsidRDefault="00237390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Công văn số 2047/UBND-VX V/v cập nhật, bổ sung số định danh cá nhân/Căn cước công dân của người tham gia bảo hiểm xã hội, bảo hiểm y tế</w:t>
            </w:r>
          </w:p>
          <w:p w:rsidR="00237390" w:rsidRPr="008D634D" w:rsidRDefault="00237390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Kế hoạch số 243/KH-UBND về Phát động phong trào thi đua cao điểm phát triển người tham gia Bảo hiểm xã hội tự nguyện, Bảo hiểm y tế trên địa bàn huyện Phụng Hiệp năm 2023</w:t>
            </w:r>
          </w:p>
          <w:p w:rsidR="00237390" w:rsidRPr="008D634D" w:rsidRDefault="00237390" w:rsidP="00237390">
            <w:pPr>
              <w:pStyle w:val="Khc0"/>
              <w:numPr>
                <w:ilvl w:val="0"/>
                <w:numId w:val="4"/>
              </w:numPr>
              <w:tabs>
                <w:tab w:val="left" w:pos="566"/>
              </w:tabs>
              <w:spacing w:before="120" w:after="120" w:line="240" w:lineRule="auto"/>
              <w:ind w:firstLine="440"/>
              <w:jc w:val="both"/>
            </w:pPr>
            <w:r w:rsidRPr="008D634D">
              <w:rPr>
                <w:shd w:val="clear" w:color="auto" w:fill="FFFFFF"/>
              </w:rPr>
              <w:t>Công văn số 2558/UBND-VX V/v triển khai Quyết định số 877/QĐ-TTg ngày 20/7/2023 của Thủ tướng Chính phủ</w:t>
            </w:r>
          </w:p>
          <w:p w:rsidR="00EB54B2" w:rsidRPr="008D634D" w:rsidRDefault="00237390" w:rsidP="002373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  <w:shd w:val="clear" w:color="auto" w:fill="FFFFFF"/>
              </w:rPr>
              <w:t xml:space="preserve">      - Công văn số 2853/UBND-VX V/v thực hiện vận động Nhân dân tham gia bảo hiểm y tế và bảo hiểm xã hội tự nguyện năm 2023</w:t>
            </w:r>
          </w:p>
        </w:tc>
        <w:tc>
          <w:tcPr>
            <w:tcW w:w="2976" w:type="dxa"/>
          </w:tcPr>
          <w:p w:rsidR="00034814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lastRenderedPageBreak/>
              <w:t>25/7/2011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08/3/2021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/>
                <w:bCs/>
                <w:i/>
                <w:iCs/>
                <w:sz w:val="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30/3/2012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1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02/5/2012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10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04/6/2012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2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05/7/2012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34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20/7/2012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21/9/2012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10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03/10/2012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14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30/01/2013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18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21/5/2013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8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22/5/2013</w:t>
            </w: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  <w:p w:rsidR="00237390" w:rsidRPr="008D634D" w:rsidRDefault="00237390" w:rsidP="0023739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8D634D">
              <w:rPr>
                <w:bCs/>
                <w:iCs/>
                <w:sz w:val="26"/>
                <w:szCs w:val="26"/>
              </w:rPr>
              <w:t>07/6/2013</w:t>
            </w:r>
          </w:p>
          <w:p w:rsidR="00237390" w:rsidRPr="008D634D" w:rsidRDefault="00237390" w:rsidP="00237390">
            <w:pPr>
              <w:rPr>
                <w:sz w:val="46"/>
                <w:szCs w:val="26"/>
              </w:rPr>
            </w:pPr>
          </w:p>
          <w:p w:rsidR="00237390" w:rsidRPr="008D634D" w:rsidRDefault="008D634D" w:rsidP="00237390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37390" w:rsidRPr="008D634D">
              <w:rPr>
                <w:sz w:val="26"/>
                <w:szCs w:val="26"/>
              </w:rPr>
              <w:t>15/8/2013</w:t>
            </w: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1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85"/>
            </w:tblGrid>
            <w:tr w:rsidR="008D634D" w:rsidRPr="008D634D" w:rsidTr="009E6E22">
              <w:tc>
                <w:tcPr>
                  <w:tcW w:w="2085" w:type="dxa"/>
                  <w:shd w:val="clear" w:color="auto" w:fill="auto"/>
                </w:tcPr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lastRenderedPageBreak/>
                    <w:t>21/2/2019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38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12/3/2019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40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03/4/2019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34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16/8/2019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16/12/2020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26"/>
                    </w:rPr>
                  </w:pPr>
                </w:p>
                <w:p w:rsidR="001B3B2E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02/3/2020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4"/>
                      <w:szCs w:val="26"/>
                    </w:rPr>
                  </w:pP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05/4/2021</w:t>
                  </w: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26"/>
                    </w:rPr>
                  </w:pP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03/3/2021</w:t>
                  </w: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26"/>
                    </w:rPr>
                  </w:pP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17/9/2021</w:t>
                  </w:r>
                </w:p>
                <w:p w:rsidR="008D634D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58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19/11/2021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07/4/2022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62"/>
                      <w:szCs w:val="26"/>
                    </w:rPr>
                  </w:pP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D634D">
                    <w:rPr>
                      <w:sz w:val="26"/>
                      <w:szCs w:val="26"/>
                    </w:rPr>
                    <w:t>13/4/2022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56"/>
                      <w:szCs w:val="26"/>
                    </w:rPr>
                  </w:pPr>
                </w:p>
                <w:p w:rsidR="001B3B2E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="001B3B2E" w:rsidRPr="008D634D">
                    <w:rPr>
                      <w:sz w:val="26"/>
                      <w:szCs w:val="26"/>
                    </w:rPr>
                    <w:t>20/9/2022</w:t>
                  </w:r>
                </w:p>
                <w:p w:rsidR="001B3B2E" w:rsidRPr="008D634D" w:rsidRDefault="001B3B2E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64"/>
                      <w:szCs w:val="26"/>
                    </w:rPr>
                  </w:pPr>
                </w:p>
                <w:p w:rsidR="001B3B2E" w:rsidRPr="008D634D" w:rsidRDefault="008D634D" w:rsidP="001B3B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="001B3B2E" w:rsidRPr="008D634D">
                    <w:rPr>
                      <w:sz w:val="26"/>
                      <w:szCs w:val="26"/>
                    </w:rPr>
                    <w:t>26/9/2022</w:t>
                  </w:r>
                </w:p>
              </w:tc>
            </w:tr>
          </w:tbl>
          <w:p w:rsidR="008D634D" w:rsidRPr="008D634D" w:rsidRDefault="008D634D" w:rsidP="00237390">
            <w:pPr>
              <w:ind w:firstLine="720"/>
              <w:rPr>
                <w:sz w:val="42"/>
                <w:szCs w:val="26"/>
              </w:rPr>
            </w:pPr>
          </w:p>
          <w:p w:rsidR="001B3B2E" w:rsidRPr="008D634D" w:rsidRDefault="001B3B2E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31/3/2023</w:t>
            </w:r>
          </w:p>
          <w:p w:rsidR="001B3B2E" w:rsidRPr="008D634D" w:rsidRDefault="001B3B2E" w:rsidP="00237390">
            <w:pPr>
              <w:ind w:firstLine="720"/>
              <w:rPr>
                <w:sz w:val="26"/>
                <w:szCs w:val="26"/>
              </w:rPr>
            </w:pPr>
          </w:p>
          <w:p w:rsidR="001B3B2E" w:rsidRPr="008D634D" w:rsidRDefault="001B3B2E" w:rsidP="00237390">
            <w:pPr>
              <w:ind w:firstLine="720"/>
              <w:rPr>
                <w:sz w:val="38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19/4/2023</w:t>
            </w:r>
          </w:p>
          <w:p w:rsidR="00237390" w:rsidRPr="008D634D" w:rsidRDefault="00237390" w:rsidP="00237390">
            <w:pPr>
              <w:ind w:firstLine="720"/>
              <w:rPr>
                <w:sz w:val="4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23/6/2023</w:t>
            </w: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24/8/2023</w:t>
            </w: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30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25/8/2023</w:t>
            </w: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</w:p>
          <w:p w:rsidR="008D634D" w:rsidRDefault="008D634D" w:rsidP="00237390">
            <w:pPr>
              <w:ind w:firstLine="720"/>
              <w:rPr>
                <w:sz w:val="26"/>
                <w:szCs w:val="26"/>
              </w:rPr>
            </w:pPr>
          </w:p>
          <w:p w:rsidR="008D634D" w:rsidRDefault="008D634D" w:rsidP="00237390">
            <w:pPr>
              <w:ind w:firstLine="720"/>
              <w:rPr>
                <w:sz w:val="2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24/10/2023</w:t>
            </w:r>
          </w:p>
          <w:p w:rsidR="00237390" w:rsidRPr="008D634D" w:rsidRDefault="00237390" w:rsidP="00237390">
            <w:pPr>
              <w:ind w:firstLine="720"/>
              <w:rPr>
                <w:sz w:val="14"/>
                <w:szCs w:val="26"/>
              </w:rPr>
            </w:pPr>
            <w:bookmarkStart w:id="0" w:name="_GoBack"/>
            <w:bookmarkEnd w:id="0"/>
          </w:p>
          <w:p w:rsidR="008D634D" w:rsidRDefault="008D634D" w:rsidP="00237390">
            <w:pPr>
              <w:ind w:firstLine="720"/>
              <w:rPr>
                <w:sz w:val="26"/>
                <w:szCs w:val="26"/>
              </w:rPr>
            </w:pPr>
          </w:p>
          <w:p w:rsidR="00237390" w:rsidRPr="008D634D" w:rsidRDefault="00237390" w:rsidP="00237390">
            <w:pPr>
              <w:ind w:firstLine="720"/>
              <w:rPr>
                <w:sz w:val="26"/>
                <w:szCs w:val="26"/>
              </w:rPr>
            </w:pPr>
            <w:r w:rsidRPr="008D634D">
              <w:rPr>
                <w:sz w:val="26"/>
                <w:szCs w:val="26"/>
              </w:rPr>
              <w:t>06/12/2023</w:t>
            </w:r>
          </w:p>
        </w:tc>
      </w:tr>
    </w:tbl>
    <w:p w:rsidR="00EB4CB8" w:rsidRPr="00FE7EB6" w:rsidRDefault="00237390" w:rsidP="00EB4CB8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8D634D">
        <w:rPr>
          <w:b/>
          <w:sz w:val="28"/>
          <w:szCs w:val="28"/>
        </w:rPr>
        <w:lastRenderedPageBreak/>
        <w:br w:type="textWrapping" w:clear="all"/>
      </w:r>
      <w:r w:rsidR="00EB4CB8" w:rsidRPr="00FE7EB6">
        <w:rPr>
          <w:b/>
          <w:sz w:val="28"/>
          <w:szCs w:val="28"/>
        </w:rPr>
        <w:t xml:space="preserve">2. Hoạt động kiểm tra, </w:t>
      </w:r>
      <w:proofErr w:type="gramStart"/>
      <w:r w:rsidR="00EB4CB8" w:rsidRPr="00FE7EB6">
        <w:rPr>
          <w:b/>
          <w:sz w:val="28"/>
          <w:szCs w:val="28"/>
        </w:rPr>
        <w:t>sơ</w:t>
      </w:r>
      <w:proofErr w:type="gramEnd"/>
      <w:r w:rsidR="00EB4CB8" w:rsidRPr="00FE7EB6">
        <w:rPr>
          <w:b/>
          <w:sz w:val="28"/>
          <w:szCs w:val="28"/>
        </w:rPr>
        <w:t xml:space="preserve"> kết, tổng kết việc thực hiện </w:t>
      </w:r>
      <w:r w:rsidR="00A5071F" w:rsidRPr="00FE7EB6">
        <w:rPr>
          <w:b/>
          <w:color w:val="000000"/>
          <w:sz w:val="28"/>
          <w:szCs w:val="28"/>
          <w:lang w:val="vi-VN" w:eastAsia="vi-VN" w:bidi="vi-VN"/>
        </w:rPr>
        <w:t xml:space="preserve">Chỉ thị số </w:t>
      </w:r>
      <w:r w:rsidR="00A5071F" w:rsidRPr="00FE7EB6">
        <w:rPr>
          <w:b/>
          <w:color w:val="000000"/>
          <w:sz w:val="28"/>
          <w:szCs w:val="28"/>
          <w:lang w:eastAsia="vi-VN" w:bidi="vi-VN"/>
        </w:rPr>
        <w:t>38</w:t>
      </w:r>
      <w:r w:rsidR="00EB4CB8" w:rsidRPr="00FE7EB6">
        <w:rPr>
          <w:b/>
          <w:color w:val="000000"/>
          <w:sz w:val="28"/>
          <w:szCs w:val="28"/>
          <w:lang w:val="vi-VN" w:eastAsia="vi-VN" w:bidi="vi-VN"/>
        </w:rPr>
        <w:t>-CT/TW</w:t>
      </w:r>
      <w:r w:rsidR="00EB4CB8" w:rsidRPr="00FE7EB6">
        <w:rPr>
          <w:b/>
          <w:sz w:val="28"/>
          <w:szCs w:val="28"/>
        </w:rPr>
        <w:t xml:space="preserve"> </w:t>
      </w:r>
      <w:r w:rsidR="00EB4CB8" w:rsidRPr="00FE7EB6">
        <w:rPr>
          <w:b/>
          <w:i/>
          <w:sz w:val="28"/>
          <w:szCs w:val="28"/>
        </w:rPr>
        <w:t>(đánh dấu X hoặc điền thông tin vào ô tương ứng)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2835"/>
        <w:gridCol w:w="1202"/>
        <w:gridCol w:w="3017"/>
        <w:gridCol w:w="1532"/>
        <w:gridCol w:w="1070"/>
        <w:gridCol w:w="1015"/>
        <w:gridCol w:w="1111"/>
        <w:gridCol w:w="2927"/>
      </w:tblGrid>
      <w:tr w:rsidR="00A5071F" w:rsidRPr="00FE7EB6" w:rsidTr="001F432E">
        <w:trPr>
          <w:trHeight w:val="4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Kiểm tra/ Giám sát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Sơ kết, tổng kết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071F" w:rsidRPr="00FE7EB6" w:rsidTr="001F432E">
        <w:trPr>
          <w:trHeight w:val="4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3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Có, nêu rõ hình thức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Có, nêu rõ định kỳ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071F" w:rsidRPr="00FE7EB6" w:rsidTr="001F432E">
        <w:trPr>
          <w:trHeight w:val="74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71F" w:rsidRPr="00FE7EB6" w:rsidRDefault="00A5071F" w:rsidP="00C564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1F" w:rsidRPr="00FE7EB6" w:rsidRDefault="00A5071F" w:rsidP="00C564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71F" w:rsidRPr="00FE7EB6" w:rsidRDefault="00A5071F" w:rsidP="00C564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8FC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 xml:space="preserve">5 </w:t>
            </w:r>
          </w:p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1F" w:rsidRPr="00FE7EB6" w:rsidRDefault="00A5071F" w:rsidP="00C564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10 năm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8FC" w:rsidRPr="00FE7EB6" w:rsidRDefault="00F828FC" w:rsidP="00F82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  <w:p w:rsidR="00A5071F" w:rsidRPr="00FE7EB6" w:rsidRDefault="00F828FC" w:rsidP="00F82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1F" w:rsidRPr="00FE7EB6" w:rsidRDefault="00A5071F" w:rsidP="001177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7EB6">
              <w:rPr>
                <w:b/>
                <w:bCs/>
                <w:color w:val="000000"/>
                <w:sz w:val="28"/>
                <w:szCs w:val="28"/>
              </w:rPr>
              <w:t>Khác</w:t>
            </w:r>
            <w:r w:rsidRPr="00FE7EB6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A5071F" w:rsidRPr="00FE7EB6" w:rsidTr="001F432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1F" w:rsidRPr="00FE7EB6" w:rsidRDefault="00221A91" w:rsidP="00C5644C">
            <w:pPr>
              <w:jc w:val="both"/>
              <w:rPr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>Huyện</w:t>
            </w:r>
            <w:r w:rsidR="00A5071F" w:rsidRPr="00FE7EB6">
              <w:rPr>
                <w:bCs/>
                <w:iCs/>
                <w:color w:val="000000"/>
                <w:sz w:val="28"/>
                <w:szCs w:val="28"/>
              </w:rPr>
              <w:t xml:space="preserve"> ủy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E36D93" wp14:editId="07EF708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-441960</wp:posOffset>
                      </wp:positionV>
                      <wp:extent cx="224790" cy="218440"/>
                      <wp:effectExtent l="0" t="0" r="22860" b="1016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12B3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12.2pt;margin-top:-34.8pt;width:17.7pt;height:17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00551A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7BBBF03" wp14:editId="489B87C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-98425</wp:posOffset>
                      </wp:positionV>
                      <wp:extent cx="294005" cy="321310"/>
                      <wp:effectExtent l="0" t="0" r="10795" b="2159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4005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390" w:rsidRDefault="0023739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-.8pt;margin-top:-7.75pt;width:23.15pt;height:2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" fillcolor="white [3201]" strokecolor="windowText">
                      <v:path arrowok="t"/>
                      <v:textbox>
                        <w:txbxContent>
                          <w:p w:rsidR="007B7B3A" w:rsidRDefault="007B7B3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</w:t>
            </w:r>
            <w:r w:rsidR="0000551A"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</w:t>
            </w:r>
            <w:r w:rsidR="0000551A" w:rsidRPr="00FE7EB6">
              <w:rPr>
                <w:color w:val="000000"/>
                <w:sz w:val="28"/>
                <w:szCs w:val="28"/>
              </w:rPr>
              <w:t xml:space="preserve">Khảo sát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B45474" wp14:editId="4E18AF5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-441960</wp:posOffset>
                      </wp:positionV>
                      <wp:extent cx="224790" cy="218440"/>
                      <wp:effectExtent l="0" t="0" r="22860" b="1016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E66F9B2" id="Text Box 28" o:spid="_x0000_s1026" type="#_x0000_t202" style="position:absolute;margin-left:11.55pt;margin-top:-34.8pt;width:17.7pt;height:1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0BAE91" wp14:editId="6F34C43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-439420</wp:posOffset>
                      </wp:positionV>
                      <wp:extent cx="341630" cy="321310"/>
                      <wp:effectExtent l="0" t="0" r="20320" b="2159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1630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390" w:rsidRDefault="0023739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margin-left:6.1pt;margin-top:-34.6pt;width:26.9pt;height:25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" fillcolor="white [3201]" strokecolor="windowText">
                      <v:path arrowok="t"/>
                      <v:textbox>
                        <w:txbxContent>
                          <w:p w:rsidR="007B7B3A" w:rsidRDefault="007B7B3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58867D" wp14:editId="1D2C43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-434340</wp:posOffset>
                      </wp:positionV>
                      <wp:extent cx="317500" cy="281940"/>
                      <wp:effectExtent l="0" t="0" r="25400" b="2286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5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390" w:rsidRDefault="0023739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8" type="#_x0000_t202" style="position:absolute;margin-left:7.5pt;margin-top:-34.2pt;width:25pt;height:2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" fillcolor="white [3201]" strokecolor="windowText">
                      <v:path arrowok="t"/>
                      <v:textbox>
                        <w:txbxContent>
                          <w:p w:rsidR="007B7B3A" w:rsidRDefault="007B7B3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33BEE3" wp14:editId="4A2EE94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-418465</wp:posOffset>
                      </wp:positionV>
                      <wp:extent cx="335915" cy="281940"/>
                      <wp:effectExtent l="0" t="0" r="26035" b="228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5915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390" w:rsidRDefault="0023739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margin-left:3.85pt;margin-top:-32.95pt;width:26.45pt;height:22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" fillcolor="white [3201]" strokecolor="windowText">
                      <v:path arrowok="t"/>
                      <v:textbox>
                        <w:txbxContent>
                          <w:p w:rsidR="007B7B3A" w:rsidRDefault="007B7B3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</w:t>
            </w:r>
          </w:p>
        </w:tc>
      </w:tr>
      <w:tr w:rsidR="00A5071F" w:rsidRPr="00FE7EB6" w:rsidTr="001F432E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71F" w:rsidRPr="00FE7EB6" w:rsidRDefault="00A5071F" w:rsidP="00221A91">
            <w:pPr>
              <w:jc w:val="both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 xml:space="preserve">HĐND cấp </w:t>
            </w:r>
            <w:r w:rsidR="00221A91" w:rsidRPr="00FE7EB6">
              <w:rPr>
                <w:color w:val="000000"/>
                <w:sz w:val="28"/>
                <w:szCs w:val="28"/>
              </w:rPr>
              <w:t>huyện</w:t>
            </w:r>
            <w:r w:rsidRPr="00FE7E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B70D7A" wp14:editId="7D8CB0E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-569595</wp:posOffset>
                      </wp:positionV>
                      <wp:extent cx="227330" cy="218440"/>
                      <wp:effectExtent l="0" t="0" r="20320" b="1016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135207B" id="Text Box 31" o:spid="_x0000_s1026" type="#_x0000_t202" style="position:absolute;margin-left:13.5pt;margin-top:-44.85pt;width:17.9pt;height:1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96B4E82" wp14:editId="44AF9AE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48895</wp:posOffset>
                      </wp:positionV>
                      <wp:extent cx="229870" cy="229235"/>
                      <wp:effectExtent l="0" t="0" r="17780" b="1841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9870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7C7556A" id="Text Box 32" o:spid="_x0000_s1026" type="#_x0000_t202" style="position:absolute;margin-left:-1.05pt;margin-top:3.85pt;width:18.1pt;height:18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" fillcolor="white [3201]" strokecolor="windowText">
                      <v:path arrowok="t"/>
                    </v:shape>
                  </w:pict>
                </mc:Fallback>
              </mc:AlternateConten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…………………..</w: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>………………………….</w: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FD598C9" wp14:editId="605311D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-628015</wp:posOffset>
                      </wp:positionV>
                      <wp:extent cx="223520" cy="218440"/>
                      <wp:effectExtent l="0" t="0" r="24130" b="1016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352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DAB2BE0" id="Text Box 33" o:spid="_x0000_s1026" type="#_x0000_t202" style="position:absolute;margin-left:11.5pt;margin-top:-49.45pt;width:17.6pt;height:17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DE02F22" wp14:editId="4C7D16E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-636905</wp:posOffset>
                      </wp:positionV>
                      <wp:extent cx="227330" cy="229870"/>
                      <wp:effectExtent l="0" t="0" r="20320" b="1778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A1F1466" id="Text Box 34" o:spid="_x0000_s1026" type="#_x0000_t202" style="position:absolute;margin-left:6.45pt;margin-top:-50.15pt;width:17.9pt;height:18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E35C06" wp14:editId="2E4E4B6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-647700</wp:posOffset>
                      </wp:positionV>
                      <wp:extent cx="226060" cy="229870"/>
                      <wp:effectExtent l="0" t="0" r="21590" b="1778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36E2D63" id="Text Box 35" o:spid="_x0000_s1026" type="#_x0000_t202" style="position:absolute;margin-left:7.65pt;margin-top:-51pt;width:17.8pt;height:18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AFF774" wp14:editId="55B4DDB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-629285</wp:posOffset>
                      </wp:positionV>
                      <wp:extent cx="226060" cy="229870"/>
                      <wp:effectExtent l="0" t="0" r="21590" b="1778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5E3E3A" id="Text Box 12" o:spid="_x0000_s1026" type="#_x0000_t202" style="position:absolute;margin-left:5.45pt;margin-top:-49.55pt;width:17.8pt;height:18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……….</w:t>
            </w:r>
          </w:p>
        </w:tc>
      </w:tr>
      <w:tr w:rsidR="00A5071F" w:rsidRPr="00FE7EB6" w:rsidTr="001F432E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221A91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 xml:space="preserve">UBND cấp </w:t>
            </w:r>
            <w:r w:rsidR="00221A91" w:rsidRPr="00FE7EB6">
              <w:rPr>
                <w:color w:val="000000"/>
                <w:sz w:val="28"/>
                <w:szCs w:val="28"/>
              </w:rPr>
              <w:t>huyện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AB1871" wp14:editId="3CD561C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-400685</wp:posOffset>
                      </wp:positionV>
                      <wp:extent cx="226060" cy="218440"/>
                      <wp:effectExtent l="0" t="0" r="21590" b="1016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AFD6912" id="Text Box 36" o:spid="_x0000_s1026" type="#_x0000_t202" style="position:absolute;margin-left:11.75pt;margin-top:-31.55pt;width:17.8pt;height:1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15922B" wp14:editId="13956B4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67945</wp:posOffset>
                      </wp:positionV>
                      <wp:extent cx="229870" cy="218440"/>
                      <wp:effectExtent l="0" t="0" r="17780" b="1016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987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D86C5BC" id="Text Box 37" o:spid="_x0000_s1026" type="#_x0000_t202" style="position:absolute;margin-left:-1.95pt;margin-top:5.35pt;width:18.1pt;height:1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…………………..</w: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640DBE7" wp14:editId="614122B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-469900</wp:posOffset>
                      </wp:positionV>
                      <wp:extent cx="242570" cy="218440"/>
                      <wp:effectExtent l="0" t="0" r="24130" b="1016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57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35F2F21" id="Text Box 38" o:spid="_x0000_s1026" type="#_x0000_t202" style="position:absolute;margin-left:11.1pt;margin-top:-37pt;width:19.1pt;height:1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ADD41EA" wp14:editId="35365E6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-471805</wp:posOffset>
                      </wp:positionV>
                      <wp:extent cx="224790" cy="218440"/>
                      <wp:effectExtent l="0" t="0" r="22860" b="1016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A820EEC" id="Text Box 39" o:spid="_x0000_s1026" type="#_x0000_t202" style="position:absolute;margin-left:6pt;margin-top:-37.15pt;width:17.7pt;height:1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1D0C906" wp14:editId="41BCAD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-447675</wp:posOffset>
                      </wp:positionV>
                      <wp:extent cx="226060" cy="218440"/>
                      <wp:effectExtent l="0" t="0" r="21590" b="1016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B8D4B23" id="Text Box 40" o:spid="_x0000_s1026" type="#_x0000_t202" style="position:absolute;margin-left:7.5pt;margin-top:-35.25pt;width:17.8pt;height:1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E612AB5" wp14:editId="70B061C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-398145</wp:posOffset>
                      </wp:positionV>
                      <wp:extent cx="226060" cy="218440"/>
                      <wp:effectExtent l="0" t="0" r="21590" b="1016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5CB81EE" id="Text Box 13" o:spid="_x0000_s1026" type="#_x0000_t202" style="position:absolute;margin-left:7.65pt;margin-top:-31.35pt;width:17.8pt;height:17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……….</w:t>
            </w:r>
          </w:p>
        </w:tc>
      </w:tr>
      <w:tr w:rsidR="00A5071F" w:rsidRPr="00FE7EB6" w:rsidTr="001F432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1F" w:rsidRPr="00FE7EB6" w:rsidRDefault="00221A91" w:rsidP="00EB4CB8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>Trung tâm Y tế huyện</w:t>
            </w:r>
            <w:r w:rsidR="00A5071F" w:rsidRPr="00FE7EB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9A50603" wp14:editId="0AE4636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-413385</wp:posOffset>
                      </wp:positionV>
                      <wp:extent cx="242570" cy="218440"/>
                      <wp:effectExtent l="0" t="0" r="24130" b="1016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57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F45725A" id="Text Box 41" o:spid="_x0000_s1026" type="#_x0000_t202" style="position:absolute;margin-left:10.45pt;margin-top:-32.55pt;width:19.1pt;height:1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C636BD" wp14:editId="2D2EE61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62230</wp:posOffset>
                      </wp:positionV>
                      <wp:extent cx="238760" cy="218440"/>
                      <wp:effectExtent l="0" t="0" r="27940" b="1016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7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59EDE19" id="Text Box 42" o:spid="_x0000_s1026" type="#_x0000_t202" style="position:absolute;margin-left:-1.95pt;margin-top:4.9pt;width:18.8pt;height:1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…………………..</w: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>………………………….</w:t>
            </w:r>
          </w:p>
          <w:p w:rsidR="00A5071F" w:rsidRPr="00FE7EB6" w:rsidRDefault="00A5071F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B3D32A7" wp14:editId="75CD230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-619760</wp:posOffset>
                      </wp:positionV>
                      <wp:extent cx="242570" cy="218440"/>
                      <wp:effectExtent l="0" t="0" r="24130" b="1016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57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4D2863" id="Text Box 43" o:spid="_x0000_s1026" type="#_x0000_t202" style="position:absolute;margin-left:10.55pt;margin-top:-48.8pt;width:19.1pt;height:1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9C4E4C2" wp14:editId="7188C90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-631190</wp:posOffset>
                      </wp:positionV>
                      <wp:extent cx="227330" cy="229870"/>
                      <wp:effectExtent l="0" t="0" r="20320" b="1778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DC9CB4" id="Text Box 44" o:spid="_x0000_s1026" type="#_x0000_t202" style="position:absolute;margin-left:6pt;margin-top:-49.7pt;width:17.9pt;height:18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942619" wp14:editId="798654E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-619760</wp:posOffset>
                      </wp:positionV>
                      <wp:extent cx="227330" cy="218440"/>
                      <wp:effectExtent l="0" t="0" r="20320" b="1016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75C5A93" id="Text Box 46" o:spid="_x0000_s1026" type="#_x0000_t202" style="position:absolute;margin-left:7.75pt;margin-top:-48.8pt;width:17.9pt;height:17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1755C72" wp14:editId="7E68528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-619760</wp:posOffset>
                      </wp:positionV>
                      <wp:extent cx="227330" cy="218440"/>
                      <wp:effectExtent l="0" t="0" r="20320" b="1016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1118335" id="Text Box 14" o:spid="_x0000_s1026" type="#_x0000_t202" style="position:absolute;margin-left:7.75pt;margin-top:-48.8pt;width:17.9pt;height:17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71F" w:rsidRPr="00FE7EB6" w:rsidRDefault="00A5071F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……….</w:t>
            </w:r>
          </w:p>
        </w:tc>
      </w:tr>
      <w:tr w:rsidR="00C33D41" w:rsidRPr="00FE7EB6" w:rsidTr="001F432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41" w:rsidRPr="00FE7EB6" w:rsidRDefault="00C33D41" w:rsidP="00221A91">
            <w:pPr>
              <w:jc w:val="both"/>
              <w:rPr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 xml:space="preserve">Bảo hiểm xã hội </w:t>
            </w:r>
            <w:r w:rsidR="00221A91" w:rsidRPr="00FE7EB6">
              <w:rPr>
                <w:bCs/>
                <w:iCs/>
                <w:color w:val="000000"/>
                <w:sz w:val="28"/>
                <w:szCs w:val="28"/>
              </w:rPr>
              <w:t>huyện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D41" w:rsidRPr="00FE7EB6" w:rsidRDefault="00C33D41" w:rsidP="000D114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3342D4A" wp14:editId="03BA34B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-102870</wp:posOffset>
                      </wp:positionV>
                      <wp:extent cx="224790" cy="218440"/>
                      <wp:effectExtent l="0" t="0" r="22860" b="1016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C9DC7BC" id="Text Box 17" o:spid="_x0000_s1026" type="#_x0000_t202" style="position:absolute;margin-left:13.45pt;margin-top:-8.1pt;width:17.7pt;height:1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D41" w:rsidRPr="00FE7EB6" w:rsidRDefault="00C33D41" w:rsidP="0000551A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9863418" wp14:editId="4C8949B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-147320</wp:posOffset>
                      </wp:positionV>
                      <wp:extent cx="294005" cy="301625"/>
                      <wp:effectExtent l="0" t="0" r="10795" b="2222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40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390" w:rsidRDefault="0023739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-.8pt;margin-top:-11.6pt;width:23.15pt;height:2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" fillcolor="white [3201]" strokecolor="windowText">
                      <v:path arrowok="t"/>
                      <v:textbox>
                        <w:txbxContent>
                          <w:p w:rsidR="007B7B3A" w:rsidRDefault="007B7B3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</w:t>
            </w:r>
            <w:r w:rsidR="0000551A"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00551A" w:rsidRPr="00FE7EB6">
              <w:rPr>
                <w:color w:val="000000"/>
                <w:sz w:val="28"/>
                <w:szCs w:val="28"/>
              </w:rPr>
              <w:t>Kiểm tra chuyên đề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D41" w:rsidRPr="00FE7EB6" w:rsidRDefault="00C33D41" w:rsidP="000D114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9DE97C3" wp14:editId="7B70E98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-441960</wp:posOffset>
                      </wp:positionV>
                      <wp:extent cx="224790" cy="218440"/>
                      <wp:effectExtent l="0" t="0" r="22860" b="1016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59E92B0" id="Text Box 19" o:spid="_x0000_s1026" type="#_x0000_t202" style="position:absolute;margin-left:11.55pt;margin-top:-34.8pt;width:17.7pt;height:1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D41" w:rsidRPr="00FE7EB6" w:rsidRDefault="00C33D41" w:rsidP="000D114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5BCE4FF" wp14:editId="2AA9E09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-441960</wp:posOffset>
                      </wp:positionV>
                      <wp:extent cx="226060" cy="218440"/>
                      <wp:effectExtent l="0" t="0" r="21590" b="1016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25231D8" id="Text Box 20" o:spid="_x0000_s1026" type="#_x0000_t202" style="position:absolute;margin-left:6.45pt;margin-top:-34.8pt;width:17.8pt;height:17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D41" w:rsidRPr="00FE7EB6" w:rsidRDefault="00C33D41" w:rsidP="000D114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21974B7" wp14:editId="359F805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-441960</wp:posOffset>
                      </wp:positionV>
                      <wp:extent cx="226060" cy="218440"/>
                      <wp:effectExtent l="0" t="0" r="21590" b="1016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B070039" id="Text Box 21" o:spid="_x0000_s1026" type="#_x0000_t202" style="position:absolute;margin-left:7.75pt;margin-top:-34.8pt;width:17.8pt;height:1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D41" w:rsidRPr="00FE7EB6" w:rsidRDefault="00C33D41" w:rsidP="000D114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30BB770" wp14:editId="33892D1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-441960</wp:posOffset>
                      </wp:positionV>
                      <wp:extent cx="226060" cy="218440"/>
                      <wp:effectExtent l="0" t="0" r="21590" b="1016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F73B9C5" id="Text Box 22" o:spid="_x0000_s1026" type="#_x0000_t202" style="position:absolute;margin-left:7.75pt;margin-top:-34.8pt;width:17.8pt;height:1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D41" w:rsidRPr="00FE7EB6" w:rsidRDefault="00C33D41" w:rsidP="000D114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</w:t>
            </w:r>
          </w:p>
        </w:tc>
      </w:tr>
      <w:tr w:rsidR="00C33D41" w:rsidRPr="00FE7EB6" w:rsidTr="001F432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1" w:rsidRPr="00FE7EB6" w:rsidRDefault="00C33D41" w:rsidP="00221A91">
            <w:pPr>
              <w:jc w:val="both"/>
              <w:rPr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t xml:space="preserve">Các </w:t>
            </w:r>
            <w:r w:rsidR="00221A91" w:rsidRPr="00FE7EB6">
              <w:rPr>
                <w:bCs/>
                <w:iCs/>
                <w:color w:val="000000"/>
                <w:sz w:val="28"/>
                <w:szCs w:val="28"/>
              </w:rPr>
              <w:t>b</w:t>
            </w:r>
            <w:r w:rsidRPr="00FE7EB6">
              <w:rPr>
                <w:bCs/>
                <w:iCs/>
                <w:color w:val="000000"/>
                <w:sz w:val="28"/>
                <w:szCs w:val="28"/>
              </w:rPr>
              <w:t>an, ngành, đoàn thể xã hội liên quan khác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0947AD1" wp14:editId="4B38702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-441960</wp:posOffset>
                      </wp:positionV>
                      <wp:extent cx="224790" cy="218440"/>
                      <wp:effectExtent l="0" t="0" r="2286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2152607" id="Text Box 2" o:spid="_x0000_s1026" type="#_x0000_t202" style="position:absolute;margin-left:12.2pt;margin-top:-34.8pt;width:17.7pt;height:1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327169" wp14:editId="5D35B7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-100330</wp:posOffset>
                      </wp:positionV>
                      <wp:extent cx="240030" cy="218440"/>
                      <wp:effectExtent l="0" t="0" r="2667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00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FA10A05" id="Text Box 3" o:spid="_x0000_s1026" type="#_x0000_t202" style="position:absolute;margin-left:-.75pt;margin-top:-7.9pt;width:18.9pt;height:1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…………………..</w:t>
            </w:r>
          </w:p>
          <w:p w:rsidR="00C33D41" w:rsidRPr="00FE7EB6" w:rsidRDefault="00C33D41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0D3CB86" wp14:editId="0833BA8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-441960</wp:posOffset>
                      </wp:positionV>
                      <wp:extent cx="224790" cy="218440"/>
                      <wp:effectExtent l="0" t="0" r="22860" b="101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EE697B" id="Text Box 4" o:spid="_x0000_s1026" type="#_x0000_t202" style="position:absolute;margin-left:11.55pt;margin-top:-34.8pt;width:17.7pt;height:1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388C290" wp14:editId="709CD42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-441960</wp:posOffset>
                      </wp:positionV>
                      <wp:extent cx="226060" cy="218440"/>
                      <wp:effectExtent l="0" t="0" r="21590" b="1016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281A00A" id="Text Box 5" o:spid="_x0000_s1026" type="#_x0000_t202" style="position:absolute;margin-left:6.45pt;margin-top:-34.8pt;width:17.8pt;height:17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83745F" wp14:editId="0D142DC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-441960</wp:posOffset>
                      </wp:positionV>
                      <wp:extent cx="226060" cy="218440"/>
                      <wp:effectExtent l="0" t="0" r="21590" b="101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0B56B45" id="Text Box 6" o:spid="_x0000_s1026" type="#_x0000_t202" style="position:absolute;margin-left:7.75pt;margin-top:-34.8pt;width:17.8pt;height:1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A2C7618" wp14:editId="76BB51E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-441960</wp:posOffset>
                      </wp:positionV>
                      <wp:extent cx="226060" cy="218440"/>
                      <wp:effectExtent l="0" t="0" r="21590" b="1016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F02BD84" id="Text Box 15" o:spid="_x0000_s1026" type="#_x0000_t202" style="position:absolute;margin-left:7.75pt;margin-top:-34.8pt;width:17.8pt;height:17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D41" w:rsidRPr="00FE7EB6" w:rsidRDefault="00C33D41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</w:t>
            </w:r>
          </w:p>
        </w:tc>
      </w:tr>
      <w:tr w:rsidR="00C33D41" w:rsidRPr="00FE7EB6" w:rsidTr="001F432E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D41" w:rsidRPr="00FE7EB6" w:rsidRDefault="00221A91" w:rsidP="00221A91">
            <w:pPr>
              <w:jc w:val="both"/>
              <w:rPr>
                <w:color w:val="000000"/>
                <w:sz w:val="28"/>
                <w:szCs w:val="28"/>
              </w:rPr>
            </w:pPr>
            <w:r w:rsidRPr="00FE7EB6">
              <w:rPr>
                <w:bCs/>
                <w:iCs/>
                <w:color w:val="000000"/>
                <w:sz w:val="28"/>
                <w:szCs w:val="28"/>
              </w:rPr>
              <w:lastRenderedPageBreak/>
              <w:t>Cấp xã, thị trấn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B420D4C" wp14:editId="0004D23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-569595</wp:posOffset>
                      </wp:positionV>
                      <wp:extent cx="227330" cy="218440"/>
                      <wp:effectExtent l="0" t="0" r="20320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87BB990" id="Text Box 7" o:spid="_x0000_s1026" type="#_x0000_t202" style="position:absolute;margin-left:13.5pt;margin-top:-44.85pt;width:17.9pt;height:17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4002A0B" wp14:editId="2559C1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52070</wp:posOffset>
                      </wp:positionV>
                      <wp:extent cx="327660" cy="347345"/>
                      <wp:effectExtent l="0" t="0" r="15240" b="146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7660" cy="347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390" w:rsidRPr="00061509" w:rsidRDefault="002373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1509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-1pt;margin-top:4.1pt;width:25.8pt;height:27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" fillcolor="white [3201]" strokecolor="windowText">
                      <v:path arrowok="t"/>
                      <v:textbox>
                        <w:txbxContent>
                          <w:p w:rsidR="007B7B3A" w:rsidRPr="00061509" w:rsidRDefault="007B7B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1509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3D41" w:rsidRPr="00FE7EB6" w:rsidRDefault="00C33D41" w:rsidP="00CB4C1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7EB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</w:t>
            </w:r>
            <w:r w:rsidR="007F7AB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</w:t>
            </w:r>
            <w:r w:rsidR="00CB4C13" w:rsidRPr="00FE7EB6">
              <w:rPr>
                <w:color w:val="000000"/>
                <w:sz w:val="28"/>
                <w:szCs w:val="28"/>
              </w:rPr>
              <w:t>Kiểm tra thường xuyên</w:t>
            </w:r>
          </w:p>
          <w:p w:rsidR="00C33D41" w:rsidRPr="00FE7EB6" w:rsidRDefault="00C33D41" w:rsidP="00C5644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F514F91" wp14:editId="6D66611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-636905</wp:posOffset>
                      </wp:positionV>
                      <wp:extent cx="223520" cy="218440"/>
                      <wp:effectExtent l="0" t="0" r="24130" b="1016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352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DCF0407" id="Text Box 9" o:spid="_x0000_s1026" type="#_x0000_t202" style="position:absolute;margin-left:12.8pt;margin-top:-50.15pt;width:17.6pt;height:17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A69887" wp14:editId="1136344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-636905</wp:posOffset>
                      </wp:positionV>
                      <wp:extent cx="227330" cy="229870"/>
                      <wp:effectExtent l="0" t="0" r="20320" b="177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2DA5609" id="Text Box 10" o:spid="_x0000_s1026" type="#_x0000_t202" style="position:absolute;margin-left:6.45pt;margin-top:-50.15pt;width:17.9pt;height:18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C5644C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817631" wp14:editId="6CA0182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-647700</wp:posOffset>
                      </wp:positionV>
                      <wp:extent cx="226060" cy="229870"/>
                      <wp:effectExtent l="0" t="0" r="21590" b="1778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0FA4300" id="Text Box 11" o:spid="_x0000_s1026" type="#_x0000_t202" style="position:absolute;margin-left:7.65pt;margin-top:-51pt;width:17.8pt;height:18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41" w:rsidRPr="00FE7EB6" w:rsidRDefault="00C33D41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4CC8982" wp14:editId="45C4102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-647700</wp:posOffset>
                      </wp:positionV>
                      <wp:extent cx="226060" cy="229870"/>
                      <wp:effectExtent l="0" t="0" r="21590" b="1778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2A04AE1" id="Text Box 16" o:spid="_x0000_s1026" type="#_x0000_t202" style="position:absolute;margin-left:7.65pt;margin-top:-51pt;width:17.8pt;height:1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" fillcolor="white [3201]" strokecolor="windowTex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D41" w:rsidRPr="00FE7EB6" w:rsidRDefault="00C33D41" w:rsidP="00117766">
            <w:pPr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……….</w:t>
            </w:r>
          </w:p>
        </w:tc>
      </w:tr>
    </w:tbl>
    <w:p w:rsidR="00EB4CB8" w:rsidRPr="00FE7EB6" w:rsidRDefault="00476817" w:rsidP="008E1F3D">
      <w:pPr>
        <w:spacing w:before="120"/>
        <w:ind w:firstLine="720"/>
        <w:jc w:val="both"/>
        <w:rPr>
          <w:b/>
          <w:color w:val="000000"/>
          <w:sz w:val="28"/>
          <w:szCs w:val="28"/>
          <w:lang w:eastAsia="vi-VN" w:bidi="vi-VN"/>
        </w:rPr>
      </w:pPr>
      <w:r w:rsidRPr="00FE7EB6">
        <w:rPr>
          <w:b/>
          <w:sz w:val="28"/>
          <w:szCs w:val="28"/>
        </w:rPr>
        <w:t>3</w:t>
      </w:r>
      <w:r w:rsidR="00EB4CB8" w:rsidRPr="00FE7EB6">
        <w:rPr>
          <w:b/>
          <w:sz w:val="28"/>
          <w:szCs w:val="28"/>
        </w:rPr>
        <w:t xml:space="preserve">. Những mô hình hay, cách làm sáng tạo trong thực hiện </w:t>
      </w:r>
      <w:r w:rsidR="00EB4CB8" w:rsidRPr="00FE7EB6">
        <w:rPr>
          <w:b/>
          <w:color w:val="000000"/>
          <w:sz w:val="28"/>
          <w:szCs w:val="28"/>
          <w:lang w:val="vi-VN" w:eastAsia="vi-VN" w:bidi="vi-VN"/>
        </w:rPr>
        <w:t xml:space="preserve">Chỉ thị số </w:t>
      </w:r>
      <w:r w:rsidR="00F61550" w:rsidRPr="00FE7EB6">
        <w:rPr>
          <w:b/>
          <w:color w:val="000000"/>
          <w:sz w:val="28"/>
          <w:szCs w:val="28"/>
          <w:lang w:eastAsia="vi-VN" w:bidi="vi-VN"/>
        </w:rPr>
        <w:t>38</w:t>
      </w:r>
      <w:r w:rsidR="00EB4CB8" w:rsidRPr="00FE7EB6">
        <w:rPr>
          <w:b/>
          <w:color w:val="000000"/>
          <w:sz w:val="28"/>
          <w:szCs w:val="28"/>
          <w:lang w:val="vi-VN" w:eastAsia="vi-VN" w:bidi="vi-VN"/>
        </w:rPr>
        <w:t>-CT/TW</w:t>
      </w:r>
    </w:p>
    <w:p w:rsidR="00F61550" w:rsidRPr="00FE7EB6" w:rsidRDefault="00F61550" w:rsidP="00EB4CB8">
      <w:pPr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4961"/>
        <w:gridCol w:w="4536"/>
        <w:gridCol w:w="4252"/>
      </w:tblGrid>
      <w:tr w:rsidR="00EB4CB8" w:rsidRPr="00FE7EB6" w:rsidTr="00742B96">
        <w:tc>
          <w:tcPr>
            <w:tcW w:w="676" w:type="dxa"/>
            <w:vAlign w:val="center"/>
          </w:tcPr>
          <w:p w:rsidR="00EB4CB8" w:rsidRPr="00FE7EB6" w:rsidRDefault="00EB4CB8" w:rsidP="00742B96">
            <w:pPr>
              <w:ind w:left="-70" w:right="-76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961" w:type="dxa"/>
            <w:vAlign w:val="center"/>
          </w:tcPr>
          <w:p w:rsidR="00EB4CB8" w:rsidRPr="00FE7EB6" w:rsidRDefault="00EB4CB8" w:rsidP="00742B96">
            <w:pPr>
              <w:ind w:left="-70" w:right="-76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b/>
                <w:sz w:val="28"/>
                <w:szCs w:val="28"/>
              </w:rPr>
              <w:t>Tên mô hình</w:t>
            </w:r>
          </w:p>
        </w:tc>
        <w:tc>
          <w:tcPr>
            <w:tcW w:w="4536" w:type="dxa"/>
            <w:vAlign w:val="center"/>
          </w:tcPr>
          <w:p w:rsidR="00EB4CB8" w:rsidRPr="00FE7EB6" w:rsidRDefault="00EB4CB8" w:rsidP="00742B96">
            <w:pPr>
              <w:ind w:left="-70" w:right="-76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b/>
                <w:sz w:val="28"/>
                <w:szCs w:val="28"/>
              </w:rPr>
              <w:t>Cách thức thực hiện</w:t>
            </w:r>
          </w:p>
        </w:tc>
        <w:tc>
          <w:tcPr>
            <w:tcW w:w="4252" w:type="dxa"/>
            <w:vAlign w:val="center"/>
          </w:tcPr>
          <w:p w:rsidR="00EB4CB8" w:rsidRPr="00FE7EB6" w:rsidRDefault="00EB4CB8" w:rsidP="00742B96">
            <w:pPr>
              <w:ind w:left="-70" w:right="-76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b/>
                <w:sz w:val="28"/>
                <w:szCs w:val="28"/>
              </w:rPr>
              <w:t>Hiệu quả, tác động</w:t>
            </w:r>
          </w:p>
        </w:tc>
      </w:tr>
      <w:tr w:rsidR="00EB4CB8" w:rsidRPr="00FE7EB6" w:rsidTr="00742B96">
        <w:tc>
          <w:tcPr>
            <w:tcW w:w="676" w:type="dxa"/>
            <w:vAlign w:val="center"/>
          </w:tcPr>
          <w:p w:rsidR="00EB4CB8" w:rsidRPr="00FE7EB6" w:rsidRDefault="00B00452" w:rsidP="00742B96">
            <w:pPr>
              <w:spacing w:before="120" w:after="120"/>
              <w:ind w:left="-70" w:right="-76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EB4CB8" w:rsidRPr="00FE7EB6" w:rsidRDefault="00742B96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 xml:space="preserve">Ấp vận động </w:t>
            </w:r>
            <w:r w:rsidR="00B00452" w:rsidRPr="00FE7EB6">
              <w:rPr>
                <w:sz w:val="28"/>
                <w:szCs w:val="28"/>
              </w:rPr>
              <w:t>100% người dân tham gia BHYT</w:t>
            </w:r>
          </w:p>
        </w:tc>
        <w:tc>
          <w:tcPr>
            <w:tcW w:w="4536" w:type="dxa"/>
            <w:vAlign w:val="center"/>
          </w:tcPr>
          <w:p w:rsidR="00EB4CB8" w:rsidRPr="00FE7EB6" w:rsidRDefault="00B00452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 xml:space="preserve">Khối Vận Đảng ủy </w:t>
            </w:r>
            <w:r w:rsidR="00742B96" w:rsidRPr="00FE7EB6">
              <w:rPr>
                <w:sz w:val="28"/>
                <w:szCs w:val="28"/>
              </w:rPr>
              <w:t>xã, trấn</w:t>
            </w:r>
            <w:r w:rsidRPr="00FE7EB6">
              <w:rPr>
                <w:sz w:val="28"/>
                <w:szCs w:val="28"/>
              </w:rPr>
              <w:t xml:space="preserve"> phối hợp các ban ngành, đoàn thể vận động người dân</w:t>
            </w:r>
          </w:p>
        </w:tc>
        <w:tc>
          <w:tcPr>
            <w:tcW w:w="4252" w:type="dxa"/>
            <w:vAlign w:val="center"/>
          </w:tcPr>
          <w:p w:rsidR="00EB4CB8" w:rsidRPr="00FE7EB6" w:rsidRDefault="00B00452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 xml:space="preserve">Người dân </w:t>
            </w:r>
            <w:r w:rsidR="00742B96" w:rsidRPr="00FE7EB6">
              <w:rPr>
                <w:sz w:val="28"/>
                <w:szCs w:val="28"/>
              </w:rPr>
              <w:t xml:space="preserve">nhiều </w:t>
            </w:r>
            <w:r w:rsidRPr="00FE7EB6">
              <w:rPr>
                <w:sz w:val="28"/>
                <w:szCs w:val="28"/>
              </w:rPr>
              <w:t xml:space="preserve">ấp </w:t>
            </w:r>
            <w:r w:rsidR="00732672" w:rsidRPr="00FE7EB6">
              <w:rPr>
                <w:sz w:val="28"/>
                <w:szCs w:val="28"/>
              </w:rPr>
              <w:t xml:space="preserve">trên địa bàn huyện </w:t>
            </w:r>
            <w:r w:rsidRPr="00FE7EB6">
              <w:rPr>
                <w:sz w:val="28"/>
                <w:szCs w:val="28"/>
              </w:rPr>
              <w:t>tham gia BHYT đạt 100%</w:t>
            </w:r>
          </w:p>
        </w:tc>
      </w:tr>
      <w:tr w:rsidR="00EB4CB8" w:rsidRPr="00FE7EB6" w:rsidTr="00742B96">
        <w:tc>
          <w:tcPr>
            <w:tcW w:w="676" w:type="dxa"/>
            <w:vAlign w:val="center"/>
          </w:tcPr>
          <w:p w:rsidR="00EB4CB8" w:rsidRPr="00FE7EB6" w:rsidRDefault="00742B96" w:rsidP="00742B96">
            <w:pPr>
              <w:spacing w:before="120" w:after="120"/>
              <w:ind w:left="-70" w:right="-76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B4CB8" w:rsidRPr="00FE7EB6" w:rsidRDefault="00742B96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Vận động 100% hội viên tham gia BHYT của các đoàn thể xã, thị trấn</w:t>
            </w:r>
          </w:p>
        </w:tc>
        <w:tc>
          <w:tcPr>
            <w:tcW w:w="4536" w:type="dxa"/>
            <w:vAlign w:val="center"/>
          </w:tcPr>
          <w:p w:rsidR="00EB4CB8" w:rsidRPr="00FE7EB6" w:rsidRDefault="00742B96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Các đoàn thể vận động hội viên tham gia BHYT</w:t>
            </w:r>
          </w:p>
        </w:tc>
        <w:tc>
          <w:tcPr>
            <w:tcW w:w="4252" w:type="dxa"/>
            <w:vAlign w:val="center"/>
          </w:tcPr>
          <w:p w:rsidR="00EB4CB8" w:rsidRPr="00FE7EB6" w:rsidRDefault="00742B96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Hội viên nhiều đoàn thể tích cực tham gia BHYT đạt 100%</w:t>
            </w:r>
          </w:p>
        </w:tc>
      </w:tr>
      <w:tr w:rsidR="00742B96" w:rsidRPr="00FE7EB6" w:rsidTr="00742B96">
        <w:tc>
          <w:tcPr>
            <w:tcW w:w="676" w:type="dxa"/>
            <w:vAlign w:val="center"/>
          </w:tcPr>
          <w:p w:rsidR="00742B96" w:rsidRPr="00FE7EB6" w:rsidRDefault="00742B96" w:rsidP="00742B96">
            <w:pPr>
              <w:spacing w:before="120" w:after="120"/>
              <w:ind w:left="-70" w:right="-76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742B96" w:rsidRPr="00FE7EB6" w:rsidRDefault="00742B96" w:rsidP="002660A8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Tương trợ giúp nhau mua BHYT</w:t>
            </w:r>
            <w:r w:rsidR="002660A8" w:rsidRPr="00FE7EB6">
              <w:rPr>
                <w:sz w:val="28"/>
                <w:szCs w:val="28"/>
              </w:rPr>
              <w:t xml:space="preserve"> của Hội Phụ nữ thị trấn Kinh Cùng</w:t>
            </w:r>
          </w:p>
        </w:tc>
        <w:tc>
          <w:tcPr>
            <w:tcW w:w="4536" w:type="dxa"/>
            <w:vAlign w:val="center"/>
          </w:tcPr>
          <w:p w:rsidR="00742B96" w:rsidRPr="00FE7EB6" w:rsidRDefault="002660A8" w:rsidP="002660A8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Tuyên truyền vận động hội viên phụ nữ góp tiền tiết kiệm mua BHYT xoay vòng cho các chị hội viên</w:t>
            </w:r>
          </w:p>
        </w:tc>
        <w:tc>
          <w:tcPr>
            <w:tcW w:w="4252" w:type="dxa"/>
            <w:vAlign w:val="center"/>
          </w:tcPr>
          <w:p w:rsidR="00742B96" w:rsidRPr="00FE7EB6" w:rsidRDefault="002660A8" w:rsidP="00742B96">
            <w:pPr>
              <w:spacing w:before="120" w:after="120"/>
              <w:ind w:left="-70" w:right="-76"/>
              <w:jc w:val="both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Giúp chị em chị hội viên mua được BHYT</w:t>
            </w:r>
          </w:p>
        </w:tc>
      </w:tr>
    </w:tbl>
    <w:p w:rsidR="00704519" w:rsidRPr="00FE7EB6" w:rsidRDefault="00704519" w:rsidP="00742B96">
      <w:pPr>
        <w:ind w:firstLine="360"/>
        <w:jc w:val="both"/>
        <w:rPr>
          <w:b/>
          <w:sz w:val="28"/>
          <w:szCs w:val="28"/>
        </w:rPr>
      </w:pPr>
    </w:p>
    <w:p w:rsidR="00EB4CB8" w:rsidRPr="00FE7EB6" w:rsidRDefault="00EB4CB8" w:rsidP="00704519">
      <w:pPr>
        <w:ind w:firstLine="360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 xml:space="preserve">II. </w:t>
      </w:r>
      <w:r w:rsidR="008E1F3D" w:rsidRPr="00FE7EB6">
        <w:rPr>
          <w:b/>
          <w:sz w:val="28"/>
          <w:szCs w:val="28"/>
        </w:rPr>
        <w:t>Kết quả thực hiện</w:t>
      </w:r>
    </w:p>
    <w:p w:rsidR="008E1F3D" w:rsidRPr="00FE7EB6" w:rsidRDefault="008E1F3D" w:rsidP="00AD1ADF">
      <w:pPr>
        <w:pStyle w:val="ListParagraph"/>
        <w:numPr>
          <w:ilvl w:val="0"/>
          <w:numId w:val="1"/>
        </w:numPr>
        <w:spacing w:line="312" w:lineRule="auto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>Tỷ lệ bao phủ bảo hiểm y tế (giai đoạn 2009</w:t>
      </w:r>
      <w:r w:rsidR="00AD1ADF" w:rsidRPr="00FE7EB6">
        <w:rPr>
          <w:b/>
          <w:sz w:val="28"/>
          <w:szCs w:val="28"/>
        </w:rPr>
        <w:t xml:space="preserve"> </w:t>
      </w:r>
      <w:r w:rsidRPr="00FE7EB6">
        <w:rPr>
          <w:b/>
          <w:sz w:val="28"/>
          <w:szCs w:val="28"/>
        </w:rPr>
        <w:t>-</w:t>
      </w:r>
      <w:r w:rsidR="00AD1ADF" w:rsidRPr="00FE7EB6">
        <w:rPr>
          <w:b/>
          <w:sz w:val="28"/>
          <w:szCs w:val="28"/>
        </w:rPr>
        <w:t xml:space="preserve"> </w:t>
      </w:r>
      <w:r w:rsidRPr="00FE7EB6">
        <w:rPr>
          <w:b/>
          <w:sz w:val="28"/>
          <w:szCs w:val="28"/>
        </w:rPr>
        <w:t>2024)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179"/>
        <w:gridCol w:w="3544"/>
        <w:gridCol w:w="2551"/>
        <w:gridCol w:w="2552"/>
      </w:tblGrid>
      <w:tr w:rsidR="00AD1ADF" w:rsidRPr="00FE7EB6" w:rsidTr="00021A14">
        <w:trPr>
          <w:trHeight w:hRule="exact" w:val="7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STT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Tỷ lệ bao phủ BHYT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2009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2015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ind w:left="2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2020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2024</w:t>
            </w:r>
          </w:p>
        </w:tc>
      </w:tr>
      <w:tr w:rsidR="0000551A" w:rsidRPr="00FE7EB6" w:rsidTr="00021A14">
        <w:trPr>
          <w:trHeight w:hRule="exact" w:val="9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pStyle w:val="Vnbnnidung20"/>
              <w:shd w:val="clear" w:color="auto" w:fill="auto"/>
              <w:spacing w:before="120" w:after="120" w:line="360" w:lineRule="exac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người dân tham gia BHYT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138,995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162,898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jc w:val="center"/>
              <w:rPr>
                <w:rFonts w:ascii="TimesNewRoman" w:hAnsi="TimesNewRoman" w:cs="Calibri"/>
                <w:color w:val="000000"/>
                <w:sz w:val="28"/>
                <w:szCs w:val="28"/>
              </w:rPr>
            </w:pPr>
            <w:r w:rsidRPr="00FE7EB6">
              <w:rPr>
                <w:rFonts w:ascii="TimesNewRoman" w:hAnsi="TimesNewRoman" w:cs="Calibri"/>
                <w:color w:val="000000"/>
                <w:sz w:val="28"/>
                <w:szCs w:val="28"/>
              </w:rPr>
              <w:t>175,491</w:t>
            </w:r>
          </w:p>
        </w:tc>
      </w:tr>
      <w:tr w:rsidR="0000551A" w:rsidRPr="00FE7EB6" w:rsidTr="00021A14">
        <w:trPr>
          <w:trHeight w:hRule="exact" w:val="10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pStyle w:val="Vnbnnidung20"/>
              <w:shd w:val="clear" w:color="auto" w:fill="auto"/>
              <w:spacing w:before="120" w:after="120" w:line="360" w:lineRule="exac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Tỷ lệ người dân tham gia BHYT/ t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ổ</w:t>
            </w:r>
            <w:r w:rsidRPr="00FE7EB6">
              <w:rPr>
                <w:rStyle w:val="Vnbnnidung212pt"/>
                <w:sz w:val="28"/>
                <w:szCs w:val="28"/>
              </w:rPr>
              <w:t>ng dân s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71</w:t>
            </w:r>
            <w:r w:rsidR="00E1049B" w:rsidRPr="00FE7EB6">
              <w:rPr>
                <w:sz w:val="28"/>
                <w:szCs w:val="28"/>
              </w:rPr>
              <w:t>,</w:t>
            </w:r>
            <w:r w:rsidRPr="00FE7EB6">
              <w:rPr>
                <w:sz w:val="28"/>
                <w:szCs w:val="28"/>
              </w:rPr>
              <w:t>49%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86</w:t>
            </w:r>
            <w:r w:rsidR="00E1049B" w:rsidRPr="00FE7EB6">
              <w:rPr>
                <w:sz w:val="28"/>
                <w:szCs w:val="28"/>
              </w:rPr>
              <w:t>,</w:t>
            </w:r>
            <w:r w:rsidRPr="00FE7EB6">
              <w:rPr>
                <w:sz w:val="28"/>
                <w:szCs w:val="28"/>
              </w:rPr>
              <w:t>64%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021A14">
            <w:pPr>
              <w:jc w:val="center"/>
              <w:rPr>
                <w:rFonts w:ascii="TimesNewRoman" w:hAnsi="TimesNewRoman" w:cs="Calibri"/>
                <w:color w:val="000000"/>
                <w:sz w:val="28"/>
                <w:szCs w:val="28"/>
              </w:rPr>
            </w:pPr>
            <w:r w:rsidRPr="00FE7EB6">
              <w:rPr>
                <w:rFonts w:ascii="TimesNewRoman" w:hAnsi="TimesNewRoman" w:cs="Calibri"/>
                <w:color w:val="000000"/>
                <w:sz w:val="28"/>
                <w:szCs w:val="28"/>
              </w:rPr>
              <w:t>93,87%</w:t>
            </w:r>
          </w:p>
        </w:tc>
      </w:tr>
      <w:tr w:rsidR="00AD1ADF" w:rsidRPr="00FE7EB6" w:rsidTr="00021A14">
        <w:trPr>
          <w:trHeight w:hRule="exact" w:val="9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lastRenderedPageBreak/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h</w:t>
            </w:r>
            <w:r w:rsidR="00A94E3D" w:rsidRPr="00FE7EB6">
              <w:rPr>
                <w:rStyle w:val="Vnbnnidung212pt"/>
                <w:sz w:val="28"/>
                <w:szCs w:val="28"/>
                <w:lang w:val="en-US"/>
              </w:rPr>
              <w:t>ộ</w:t>
            </w:r>
            <w:r w:rsidRPr="00FE7EB6">
              <w:rPr>
                <w:rStyle w:val="Vnbnnidung212pt"/>
                <w:sz w:val="28"/>
                <w:szCs w:val="28"/>
              </w:rPr>
              <w:t xml:space="preserve"> gia đình tham gia BHYT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D1ADF" w:rsidRPr="00FE7EB6" w:rsidTr="00021A14">
        <w:trPr>
          <w:trHeight w:hRule="exact" w:val="11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pStyle w:val="Vnbnnidung20"/>
              <w:shd w:val="clear" w:color="auto" w:fill="auto"/>
              <w:spacing w:before="120" w:after="120" w:line="360" w:lineRule="exact"/>
              <w:ind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Tỷ lệ hộ gia đình tham gia BHYT/Tổng s</w:t>
            </w:r>
            <w:r w:rsidR="00A94E3D"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sz w:val="28"/>
                <w:szCs w:val="28"/>
              </w:rPr>
              <w:t xml:space="preserve"> hộ gia đình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DF" w:rsidRPr="00FE7EB6" w:rsidRDefault="00AD1ADF" w:rsidP="00021A14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D1ADF" w:rsidRPr="00FE7EB6" w:rsidRDefault="00A94E3D" w:rsidP="00AD1ADF">
      <w:pPr>
        <w:pStyle w:val="ListParagraph"/>
        <w:numPr>
          <w:ilvl w:val="0"/>
          <w:numId w:val="1"/>
        </w:numPr>
        <w:spacing w:line="312" w:lineRule="auto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>Sự tham gia bảo hiểm y tế của từng đối tượng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017"/>
        <w:gridCol w:w="2268"/>
        <w:gridCol w:w="2126"/>
        <w:gridCol w:w="2410"/>
      </w:tblGrid>
      <w:tr w:rsidR="00F33BC9" w:rsidRPr="00FE7EB6" w:rsidTr="00F33BC9">
        <w:trPr>
          <w:trHeight w:hRule="exact"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C9" w:rsidRPr="00FE7EB6" w:rsidRDefault="00F33BC9" w:rsidP="00F33BC9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STT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C9" w:rsidRPr="00FE7EB6" w:rsidRDefault="00F33BC9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Các loại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C9" w:rsidRPr="00FE7EB6" w:rsidRDefault="00F33BC9" w:rsidP="00E1049B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2009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C9" w:rsidRPr="00FE7EB6" w:rsidRDefault="00F33BC9" w:rsidP="00E1049B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2015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C9" w:rsidRPr="00FE7EB6" w:rsidRDefault="00F33BC9" w:rsidP="00E1049B">
            <w:pPr>
              <w:pStyle w:val="Vnbnnidung20"/>
              <w:shd w:val="clear" w:color="auto" w:fill="auto"/>
              <w:spacing w:before="120" w:after="120" w:line="360" w:lineRule="exact"/>
              <w:ind w:left="2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2020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2024</w:t>
            </w:r>
          </w:p>
        </w:tc>
      </w:tr>
      <w:tr w:rsidR="0000551A" w:rsidRPr="00FE7EB6" w:rsidTr="000D1146">
        <w:trPr>
          <w:trHeight w:hRule="exact"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người tham gia BHYT theo các nhóm đối tượng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7EB6">
              <w:rPr>
                <w:b/>
                <w:bCs/>
                <w:sz w:val="28"/>
                <w:szCs w:val="28"/>
              </w:rPr>
              <w:t>126,254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7EB6">
              <w:rPr>
                <w:b/>
                <w:bCs/>
                <w:sz w:val="28"/>
                <w:szCs w:val="28"/>
              </w:rPr>
              <w:t>151,479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7EB6">
              <w:rPr>
                <w:b/>
                <w:bCs/>
                <w:sz w:val="28"/>
                <w:szCs w:val="28"/>
              </w:rPr>
              <w:t>149,439</w:t>
            </w:r>
          </w:p>
        </w:tc>
      </w:tr>
      <w:tr w:rsidR="0000551A" w:rsidRPr="00FE7EB6" w:rsidTr="000D1146">
        <w:trPr>
          <w:trHeight w:hRule="exact"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ng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ười</w:t>
            </w:r>
            <w:r w:rsidRPr="00FE7EB6">
              <w:rPr>
                <w:rStyle w:val="Vnbnnidung212pt"/>
                <w:sz w:val="28"/>
                <w:szCs w:val="28"/>
              </w:rPr>
              <w:t xml:space="preserve"> lao động và người sử dụng lao động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4,670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4,254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4,403</w:t>
            </w:r>
          </w:p>
        </w:tc>
      </w:tr>
      <w:tr w:rsidR="0000551A" w:rsidRPr="00FE7EB6" w:rsidTr="000D1146">
        <w:trPr>
          <w:trHeight w:hRule="exact"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cơ quan BHXH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861</w:t>
            </w:r>
          </w:p>
        </w:tc>
      </w:tr>
      <w:tr w:rsidR="0000551A" w:rsidRPr="00FE7EB6" w:rsidTr="000D1146">
        <w:trPr>
          <w:trHeight w:hRule="exact" w:val="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ngân sách Nhà nước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72,906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90,868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44,006</w:t>
            </w:r>
          </w:p>
        </w:tc>
      </w:tr>
      <w:tr w:rsidR="0000551A" w:rsidRPr="00FE7EB6" w:rsidTr="000D1146">
        <w:trPr>
          <w:trHeight w:hRule="exact"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ngân sách Nhà nước hỗ trợ mức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38,465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32,759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52,288</w:t>
            </w:r>
          </w:p>
        </w:tc>
      </w:tr>
      <w:tr w:rsidR="0000551A" w:rsidRPr="00FE7EB6" w:rsidTr="000D1146">
        <w:trPr>
          <w:trHeight w:hRule="exact" w:val="6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tham gia BHYT hộ gia đình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10,137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22,975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47,881</w:t>
            </w:r>
          </w:p>
        </w:tc>
      </w:tr>
      <w:tr w:rsidR="00F33BC9" w:rsidRPr="00FE7EB6" w:rsidTr="00F33BC9">
        <w:trPr>
          <w:trHeight w:hRule="exact" w:val="11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BC9" w:rsidRPr="00FE7EB6" w:rsidRDefault="00F33BC9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C9" w:rsidRPr="00FE7EB6" w:rsidRDefault="00F33BC9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Tỷ lệ người tham gia BHYT theo các nhóm đ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sz w:val="28"/>
                <w:szCs w:val="28"/>
              </w:rPr>
              <w:t xml:space="preserve">i tượng 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tham</w:t>
            </w:r>
            <w:r w:rsidRPr="00FE7EB6">
              <w:rPr>
                <w:rStyle w:val="Vnbnnidung212pt"/>
                <w:sz w:val="28"/>
                <w:szCs w:val="28"/>
              </w:rPr>
              <w:t xml:space="preserve"> gia BHYT trên tổng số người tham gia BHYT </w:t>
            </w:r>
            <w:r w:rsidRPr="00FE7EB6">
              <w:rPr>
                <w:rStyle w:val="Vnbnnidung212ptInnghing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BC9" w:rsidRPr="00FE7EB6" w:rsidRDefault="00F33BC9" w:rsidP="00E1049B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BC9" w:rsidRPr="00FE7EB6" w:rsidRDefault="00F33BC9" w:rsidP="00E1049B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BC9" w:rsidRPr="00FE7EB6" w:rsidRDefault="00F33BC9" w:rsidP="00E1049B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0551A" w:rsidRPr="00FE7EB6" w:rsidTr="000D1146">
        <w:trPr>
          <w:trHeight w:hRule="exact"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người lao động và người sử dụng lao động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3.70%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2.81%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2.95%</w:t>
            </w:r>
          </w:p>
        </w:tc>
      </w:tr>
      <w:tr w:rsidR="0000551A" w:rsidRPr="00FE7EB6" w:rsidTr="000D1146">
        <w:trPr>
          <w:trHeight w:hRule="exact" w:val="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cơ quan BHXH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0.06%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0.41%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0.58%</w:t>
            </w:r>
          </w:p>
        </w:tc>
      </w:tr>
      <w:tr w:rsidR="0000551A" w:rsidRPr="00FE7EB6" w:rsidTr="000D1146">
        <w:trPr>
          <w:trHeight w:hRule="exact"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do ngân sách Nhà nước 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57.75%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59.99%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29.45%</w:t>
            </w:r>
          </w:p>
        </w:tc>
      </w:tr>
      <w:tr w:rsidR="0000551A" w:rsidRPr="00FE7EB6" w:rsidTr="000D1146">
        <w:trPr>
          <w:trHeight w:hRule="exact"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ó</w:t>
            </w:r>
            <w:r w:rsidRPr="00FE7EB6">
              <w:rPr>
                <w:rStyle w:val="Vnbnnidung212pt"/>
                <w:sz w:val="28"/>
                <w:szCs w:val="28"/>
              </w:rPr>
              <w:t>m d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o</w:t>
            </w:r>
            <w:r w:rsidRPr="00FE7EB6">
              <w:rPr>
                <w:rStyle w:val="Vnbnnidung212pt"/>
                <w:sz w:val="28"/>
                <w:szCs w:val="28"/>
              </w:rPr>
              <w:t xml:space="preserve"> ngân sách Nhà nuớc hỗ trợ m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ứ</w:t>
            </w:r>
            <w:r w:rsidRPr="00FE7EB6">
              <w:rPr>
                <w:rStyle w:val="Vnbnnidung212pt"/>
                <w:sz w:val="28"/>
                <w:szCs w:val="28"/>
              </w:rPr>
              <w:t xml:space="preserve">c 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đóng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30.47%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21.63%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34.99%</w:t>
            </w:r>
          </w:p>
        </w:tc>
      </w:tr>
      <w:tr w:rsidR="0000551A" w:rsidRPr="00FE7EB6" w:rsidTr="000D1146">
        <w:trPr>
          <w:trHeight w:hRule="exact" w:val="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Nhóm tham gia BHYT hộ gia đình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8.03%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15.17%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32.04%</w:t>
            </w:r>
          </w:p>
        </w:tc>
      </w:tr>
      <w:tr w:rsidR="0000551A" w:rsidRPr="00FE7EB6" w:rsidTr="000D1146">
        <w:trPr>
          <w:trHeight w:hRule="exact"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3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ỷ</w:t>
            </w:r>
            <w:r w:rsidRPr="00FE7EB6">
              <w:rPr>
                <w:rStyle w:val="Vnbnnidung212pt"/>
                <w:sz w:val="28"/>
                <w:szCs w:val="28"/>
              </w:rPr>
              <w:t xml:space="preserve"> lệ người nghèo được cấp thẻ BHYT/tổng số người nghèo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0551A" w:rsidRPr="00FE7EB6" w:rsidTr="000D1146">
        <w:trPr>
          <w:trHeight w:hRule="exact" w:val="10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 xml:space="preserve">Tỷ lệ người hưởng chính sách xã hội được câp thẻ BHYT/tổng số người hưởng chỉnh sách xã hội </w:t>
            </w:r>
            <w:r w:rsidRPr="00FE7EB6">
              <w:rPr>
                <w:rStyle w:val="Vnbnnidung212ptInnghing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0551A" w:rsidRPr="00FE7EB6" w:rsidTr="000D1146">
        <w:trPr>
          <w:trHeight w:hRule="exact"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5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Innghing"/>
                <w:i w:val="0"/>
                <w:sz w:val="28"/>
                <w:szCs w:val="28"/>
              </w:rPr>
              <w:t>Tỷ</w:t>
            </w:r>
            <w:r w:rsidRPr="00FE7EB6">
              <w:rPr>
                <w:rStyle w:val="Vnbnnidung212pt"/>
                <w:sz w:val="28"/>
                <w:szCs w:val="28"/>
              </w:rPr>
              <w:t xml:space="preserve"> lệ người cận nghèo được cấp thẻ BHYT/tổng số người cận nghèo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0551A" w:rsidRPr="00FE7EB6" w:rsidTr="000D1146">
        <w:trPr>
          <w:trHeight w:hRule="exact" w:val="9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6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 xml:space="preserve">Tỷ lệ trẻ em dưới 6 tuổi được cểp thẻ BHYT/tổng số trẻ em dưới 6 tuổi </w:t>
            </w:r>
            <w:r w:rsidRPr="00FE7EB6">
              <w:rPr>
                <w:rStyle w:val="Vnbnnidung212ptInnghing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0551A" w:rsidRPr="00FE7EB6" w:rsidTr="000D1146">
        <w:trPr>
          <w:trHeight w:hRule="exact" w:val="10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7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Innghing"/>
                <w:i w:val="0"/>
                <w:sz w:val="28"/>
                <w:szCs w:val="28"/>
              </w:rPr>
              <w:t>Tỷ</w:t>
            </w:r>
            <w:r w:rsidRPr="00FE7EB6">
              <w:rPr>
                <w:rStyle w:val="Vnbnnidung212pt"/>
                <w:sz w:val="28"/>
                <w:szCs w:val="28"/>
              </w:rPr>
              <w:t xml:space="preserve"> lệ người trên 80 tuổi được cấp thẻ BHYT/tổng số người trên 80 tuổi </w:t>
            </w:r>
            <w:r w:rsidRPr="00FE7EB6">
              <w:rPr>
                <w:rStyle w:val="Vnbnnidung212ptInnghing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0551A" w:rsidRPr="00FE7EB6" w:rsidTr="000D1146">
        <w:trPr>
          <w:trHeight w:hRule="exact" w:val="9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8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51A" w:rsidRPr="00FE7EB6" w:rsidRDefault="0000551A" w:rsidP="00F33BC9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rPr>
                <w:sz w:val="28"/>
                <w:szCs w:val="28"/>
              </w:rPr>
            </w:pPr>
            <w:r w:rsidRPr="00FE7EB6">
              <w:rPr>
                <w:rStyle w:val="Vnbnnidung212ptInnghing"/>
                <w:i w:val="0"/>
                <w:sz w:val="28"/>
                <w:szCs w:val="28"/>
              </w:rPr>
              <w:t>Tỷ</w:t>
            </w:r>
            <w:r w:rsidRPr="00FE7EB6">
              <w:rPr>
                <w:rStyle w:val="Vnbnnidung212pt"/>
                <w:i/>
                <w:sz w:val="28"/>
                <w:szCs w:val="28"/>
              </w:rPr>
              <w:t xml:space="preserve"> </w:t>
            </w:r>
            <w:r w:rsidRPr="00FE7EB6">
              <w:rPr>
                <w:rStyle w:val="Vnbnnidung212pt"/>
                <w:sz w:val="28"/>
                <w:szCs w:val="28"/>
              </w:rPr>
              <w:t xml:space="preserve">lệ học sinh, sinh viên tham gia BHYT/tổng số học sinh, sinh viên </w:t>
            </w:r>
            <w:r w:rsidRPr="00FE7EB6">
              <w:rPr>
                <w:rStyle w:val="Vnbnnidung212ptInnghing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96%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1A" w:rsidRPr="00FE7EB6" w:rsidRDefault="0000551A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F33BC9" w:rsidRPr="00FE7EB6" w:rsidRDefault="00520F19" w:rsidP="00520F19">
      <w:pPr>
        <w:pStyle w:val="ListParagraph"/>
        <w:numPr>
          <w:ilvl w:val="0"/>
          <w:numId w:val="1"/>
        </w:numPr>
        <w:spacing w:line="312" w:lineRule="auto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>Khám bệnh, chữa bệnh bảo hiểm y tế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017"/>
        <w:gridCol w:w="2268"/>
        <w:gridCol w:w="2126"/>
        <w:gridCol w:w="2410"/>
      </w:tblGrid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STT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Khám, chữa bệnh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2009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2015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2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2020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="009B41C3"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2024</w:t>
            </w:r>
          </w:p>
        </w:tc>
      </w:tr>
      <w:tr w:rsidR="00520F19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I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lượt khám, chữa bệnh BHYT</w:t>
            </w: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lượt khám, chữa bệnh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ế</w:t>
            </w:r>
            <w:r w:rsidRPr="00FE7EB6">
              <w:rPr>
                <w:rStyle w:val="Vnbnnidung212pt"/>
                <w:sz w:val="28"/>
                <w:szCs w:val="28"/>
              </w:rPr>
              <w:t>n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20,441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216,686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161,670</w:t>
            </w: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</w:t>
            </w:r>
            <w:r w:rsidR="009B41C3" w:rsidRPr="00FE7EB6">
              <w:rPr>
                <w:rStyle w:val="Vnbnnidung212pt"/>
                <w:sz w:val="28"/>
                <w:szCs w:val="28"/>
                <w:lang w:val="en-US"/>
              </w:rPr>
              <w:t>ế</w:t>
            </w:r>
            <w:r w:rsidRPr="00FE7EB6">
              <w:rPr>
                <w:rStyle w:val="Vnbnnidung212pt"/>
                <w:sz w:val="28"/>
                <w:szCs w:val="28"/>
              </w:rPr>
              <w:t>n x</w:t>
            </w:r>
            <w:r w:rsidR="000B18D8" w:rsidRPr="00FE7EB6">
              <w:rPr>
                <w:rStyle w:val="Vnbnnidung212pt"/>
                <w:sz w:val="28"/>
                <w:szCs w:val="28"/>
                <w:lang w:val="en-US"/>
              </w:rPr>
              <w:t>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lượt khám, chữa bệnh BHYT nội trú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Tuyến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5,917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8,659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9,921</w:t>
            </w: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Tuyến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19" w:rsidRPr="00FE7EB6" w:rsidRDefault="00520F19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3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lượt khám, chữa bệnh BHYT ngoại trú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14,524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208,027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151,749</w:t>
            </w: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Tuyến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66,848</w:t>
            </w: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Tuyến x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8ptInmGincch-1pt"/>
                <w:sz w:val="28"/>
                <w:szCs w:val="28"/>
                <w:lang w:val="en-US"/>
              </w:rPr>
              <w:t>II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pStyle w:val="Vnbnnidung20"/>
              <w:shd w:val="clear" w:color="auto" w:fill="auto"/>
              <w:spacing w:before="120" w:after="120" w:line="320" w:lineRule="exact"/>
              <w:ind w:firstLine="61"/>
              <w:jc w:val="left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Cơ sở khám, chữa bệnh BHYT</w:t>
            </w: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cơ sở khám, chữa bệnh BHYT</w:t>
            </w:r>
          </w:p>
          <w:p w:rsidR="009B41C3" w:rsidRPr="00FE7EB6" w:rsidRDefault="009B41C3" w:rsidP="00E1049B">
            <w:pPr>
              <w:pStyle w:val="Vnbnnidung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  <w:lang w:val="fr-FR"/>
              </w:rPr>
            </w:pPr>
            <w:r w:rsidRPr="00FE7EB6">
              <w:rPr>
                <w:rStyle w:val="Vnbnnidung212pt"/>
                <w:sz w:val="28"/>
                <w:szCs w:val="28"/>
              </w:rPr>
              <w:t>Cơ sở y tế nhà nước:</w:t>
            </w:r>
          </w:p>
          <w:p w:rsidR="009B41C3" w:rsidRPr="00FE7EB6" w:rsidRDefault="009B41C3" w:rsidP="00E1049B">
            <w:pPr>
              <w:pStyle w:val="Vnbnnidung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  <w:lang w:val="fr-FR"/>
              </w:rPr>
            </w:pPr>
            <w:r w:rsidRPr="00FE7EB6">
              <w:rPr>
                <w:rStyle w:val="Vnbnnidung212pt"/>
                <w:sz w:val="28"/>
                <w:szCs w:val="28"/>
              </w:rPr>
              <w:t>Cơ sở y tế tư nhân: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1C3" w:rsidRPr="00FE7EB6" w:rsidRDefault="009B41C3" w:rsidP="00E1049B">
            <w:pPr>
              <w:spacing w:before="120" w:after="120" w:line="32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số cơ sở khám, chữa bệnh BHYT tuyến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</w:t>
            </w: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8ptInmGincch-1pt"/>
                <w:sz w:val="28"/>
                <w:szCs w:val="28"/>
              </w:rPr>
              <w:t>5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2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sz w:val="28"/>
                <w:szCs w:val="28"/>
              </w:rPr>
              <w:t xml:space="preserve"> cơ sở khám, chữa bệnh BHYT tuyến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15</w:t>
            </w:r>
          </w:p>
        </w:tc>
      </w:tr>
    </w:tbl>
    <w:p w:rsidR="00520F19" w:rsidRPr="00FE7EB6" w:rsidRDefault="00520F19" w:rsidP="009B41C3">
      <w:pPr>
        <w:spacing w:before="120" w:after="120" w:line="360" w:lineRule="exact"/>
        <w:ind w:firstLine="357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>4. Chi bảo hiểm y tế cho hoạt động khám, chữa bệnh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450"/>
        <w:gridCol w:w="2551"/>
        <w:gridCol w:w="2410"/>
        <w:gridCol w:w="2552"/>
      </w:tblGrid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9B41C3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STT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9B41C3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Số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chi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BHYT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9B41C3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2009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9B41C3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2015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9B41C3">
            <w:pPr>
              <w:pStyle w:val="Vnbnnidung20"/>
              <w:shd w:val="clear" w:color="auto" w:fill="auto"/>
              <w:spacing w:before="120" w:after="120" w:line="360" w:lineRule="exact"/>
              <w:ind w:left="2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2020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2024</w:t>
            </w: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9B41C3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chi khám, chữa bệnh BHYT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14,856,893,693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26,212,152,451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25,815,851,779</w:t>
            </w:r>
          </w:p>
        </w:tc>
      </w:tr>
      <w:tr w:rsidR="00194598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9B41C3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Trong đó: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F36" w:rsidRPr="00FE7EB6" w:rsidRDefault="00416F36" w:rsidP="009B41C3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Ch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i</w:t>
            </w:r>
            <w:r w:rsidRPr="00FE7EB6">
              <w:rPr>
                <w:rStyle w:val="Vnbnnidung212pt"/>
                <w:sz w:val="28"/>
                <w:szCs w:val="28"/>
              </w:rPr>
              <w:t xml:space="preserve"> cho khám, chữa bệnh ngoại trú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11,459,517,633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17,462,652,410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11,546,561,280</w:t>
            </w:r>
          </w:p>
        </w:tc>
      </w:tr>
      <w:tr w:rsidR="00416F36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36" w:rsidRPr="00FE7EB6" w:rsidRDefault="00416F36" w:rsidP="009B41C3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Chi cho khám, chữa bệnh nội trú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3,397,376,060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8,749,500,041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14,269,290,499</w:t>
            </w: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6DD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Chi tiền dịch vụ kỹ thuật</w:t>
            </w:r>
          </w:p>
          <w:p w:rsidR="00F376DD" w:rsidRPr="00FE7EB6" w:rsidRDefault="00F376DD" w:rsidP="00F376DD">
            <w:pPr>
              <w:rPr>
                <w:sz w:val="28"/>
                <w:szCs w:val="28"/>
              </w:rPr>
            </w:pPr>
          </w:p>
          <w:p w:rsidR="009B41C3" w:rsidRPr="00FE7EB6" w:rsidRDefault="009B41C3" w:rsidP="00F376D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Ch</w:t>
            </w:r>
            <w:r w:rsidR="00194598" w:rsidRPr="00FE7EB6">
              <w:rPr>
                <w:rStyle w:val="Vnbnnidung212pt"/>
                <w:sz w:val="28"/>
                <w:szCs w:val="28"/>
                <w:lang w:val="en-US"/>
              </w:rPr>
              <w:t>i</w:t>
            </w:r>
            <w:r w:rsidRPr="00FE7EB6">
              <w:rPr>
                <w:rStyle w:val="Vnbnnidung212pt"/>
                <w:sz w:val="28"/>
                <w:szCs w:val="28"/>
              </w:rPr>
              <w:t xml:space="preserve"> tiền thuốc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  <w:lang w:val="fr-FR"/>
              </w:rPr>
            </w:pPr>
            <w:r w:rsidRPr="00FE7EB6">
              <w:rPr>
                <w:rStyle w:val="Vnbnnidung212pt"/>
                <w:sz w:val="28"/>
                <w:szCs w:val="28"/>
              </w:rPr>
              <w:t>Chi tiền vật tư y tế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</w:tr>
      <w:tr w:rsidR="009B41C3" w:rsidRPr="00FE7EB6" w:rsidTr="00E1049B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41C3" w:rsidRPr="00FE7EB6" w:rsidRDefault="00194598" w:rsidP="000B18D8">
            <w:pPr>
              <w:pStyle w:val="Vnbnnidung20"/>
              <w:shd w:val="clear" w:color="auto" w:fill="auto"/>
              <w:spacing w:before="120" w:after="120" w:line="360" w:lineRule="exact"/>
              <w:ind w:left="61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C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hi</w:t>
            </w:r>
            <w:r w:rsidR="000B18D8" w:rsidRPr="00FE7EB6">
              <w:rPr>
                <w:rStyle w:val="Vnbnnidung212pt"/>
                <w:sz w:val="28"/>
                <w:szCs w:val="28"/>
              </w:rPr>
              <w:t xml:space="preserve"> tiền khám bệnh và ngày gi</w:t>
            </w:r>
            <w:r w:rsidR="000B18D8" w:rsidRPr="00FE7EB6">
              <w:rPr>
                <w:rStyle w:val="Vnbnnidung212pt"/>
                <w:sz w:val="28"/>
                <w:szCs w:val="28"/>
                <w:lang w:val="en-US"/>
              </w:rPr>
              <w:t>ườ</w:t>
            </w:r>
            <w:r w:rsidR="009B41C3" w:rsidRPr="00FE7EB6">
              <w:rPr>
                <w:rStyle w:val="Vnbnnidung212pt"/>
                <w:sz w:val="28"/>
                <w:szCs w:val="28"/>
              </w:rPr>
              <w:t>ng nội tr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9B41C3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</w:tbl>
    <w:p w:rsidR="00520F19" w:rsidRPr="00FE7EB6" w:rsidRDefault="00520F19" w:rsidP="00194598">
      <w:pPr>
        <w:spacing w:before="120" w:after="120" w:line="312" w:lineRule="auto"/>
        <w:ind w:firstLine="357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 xml:space="preserve">5. Số </w:t>
      </w:r>
      <w:proofErr w:type="gramStart"/>
      <w:r w:rsidRPr="00FE7EB6">
        <w:rPr>
          <w:b/>
          <w:sz w:val="28"/>
          <w:szCs w:val="28"/>
        </w:rPr>
        <w:t>thu</w:t>
      </w:r>
      <w:proofErr w:type="gramEnd"/>
      <w:r w:rsidRPr="00FE7EB6">
        <w:rPr>
          <w:b/>
          <w:sz w:val="28"/>
          <w:szCs w:val="28"/>
        </w:rPr>
        <w:t xml:space="preserve"> - chi Quỹ Bảo hiểm y tế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022"/>
        <w:gridCol w:w="2268"/>
        <w:gridCol w:w="2268"/>
        <w:gridCol w:w="2268"/>
      </w:tblGrid>
      <w:tr w:rsidR="00194598" w:rsidRPr="00FE7EB6" w:rsidTr="00E1049B">
        <w:trPr>
          <w:trHeight w:hRule="exact"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598" w:rsidRPr="00FE7EB6" w:rsidRDefault="00194598" w:rsidP="00E1049B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STT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598" w:rsidRPr="00FE7EB6" w:rsidRDefault="00194598" w:rsidP="00E1049B">
            <w:pPr>
              <w:pStyle w:val="Vnbnnidung20"/>
              <w:shd w:val="clear" w:color="auto" w:fill="auto"/>
              <w:spacing w:before="0" w:after="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Số thu Quỹ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598" w:rsidRPr="00FE7EB6" w:rsidRDefault="00194598" w:rsidP="00E1049B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2009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598" w:rsidRPr="00FE7EB6" w:rsidRDefault="00194598" w:rsidP="00E1049B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2015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598" w:rsidRPr="00FE7EB6" w:rsidRDefault="00194598" w:rsidP="00E1049B">
            <w:pPr>
              <w:pStyle w:val="Vnbnnidung20"/>
              <w:shd w:val="clear" w:color="auto" w:fill="auto"/>
              <w:spacing w:before="120" w:after="120" w:line="360" w:lineRule="exact"/>
              <w:ind w:left="2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2020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2024</w:t>
            </w:r>
          </w:p>
        </w:tc>
      </w:tr>
      <w:tr w:rsidR="00416F36" w:rsidRPr="00FE7EB6" w:rsidTr="00E1049B">
        <w:trPr>
          <w:trHeight w:hRule="exact" w:val="61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0" w:after="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60" w:lineRule="exact"/>
              <w:ind w:left="66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sz w:val="28"/>
                <w:szCs w:val="28"/>
              </w:rPr>
              <w:t xml:space="preserve"> thu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30,051,854,840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145,555,036,185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176,525,251,428</w:t>
            </w:r>
          </w:p>
        </w:tc>
      </w:tr>
      <w:tr w:rsidR="00416F36" w:rsidRPr="00FE7EB6" w:rsidTr="00E1049B">
        <w:trPr>
          <w:trHeight w:hRule="exact"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0" w:after="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60" w:lineRule="exact"/>
              <w:ind w:left="66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thu BHYT so với kế hoạch được giao (tỷ lệ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103,09%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104.57%</w:t>
            </w:r>
          </w:p>
        </w:tc>
      </w:tr>
      <w:tr w:rsidR="00416F36" w:rsidRPr="00FE7EB6" w:rsidTr="00E1049B">
        <w:trPr>
          <w:trHeight w:hRule="exact"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0" w:after="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60" w:lineRule="exact"/>
              <w:ind w:left="66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s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sz w:val="28"/>
                <w:szCs w:val="28"/>
              </w:rPr>
              <w:t xml:space="preserve"> chi khám chữa bệnh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14,856,893,693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26,212,152,451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25,815,851,779</w:t>
            </w:r>
          </w:p>
        </w:tc>
      </w:tr>
      <w:tr w:rsidR="00416F36" w:rsidRPr="00FE7EB6" w:rsidTr="00E1049B">
        <w:trPr>
          <w:trHeight w:hRule="exact" w:val="111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0" w:after="0" w:line="360" w:lineRule="exact"/>
              <w:ind w:left="280"/>
              <w:jc w:val="center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pStyle w:val="Vnbnnidung20"/>
              <w:shd w:val="clear" w:color="auto" w:fill="auto"/>
              <w:spacing w:before="120" w:after="120" w:line="360" w:lineRule="exact"/>
              <w:ind w:left="66" w:right="132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Tổng chi khám chữa bệnh BHYT so với dự toán được giao (tỷ lệ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91.60%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E1049B">
            <w:pPr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93.51%</w:t>
            </w:r>
          </w:p>
        </w:tc>
      </w:tr>
    </w:tbl>
    <w:p w:rsidR="00520F19" w:rsidRPr="00FE7EB6" w:rsidRDefault="00520F19" w:rsidP="00194598">
      <w:pPr>
        <w:spacing w:before="120" w:after="120" w:line="312" w:lineRule="auto"/>
        <w:ind w:firstLine="357"/>
        <w:rPr>
          <w:b/>
          <w:sz w:val="28"/>
          <w:szCs w:val="28"/>
        </w:rPr>
      </w:pPr>
      <w:r w:rsidRPr="00FE7EB6">
        <w:rPr>
          <w:b/>
          <w:sz w:val="28"/>
          <w:szCs w:val="28"/>
        </w:rPr>
        <w:t>6. Bộ máy tổ chức về bảo hiểm y tế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7007"/>
        <w:gridCol w:w="2268"/>
        <w:gridCol w:w="2268"/>
        <w:gridCol w:w="2268"/>
      </w:tblGrid>
      <w:tr w:rsidR="00194598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STT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Bộ máy t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>ổ</w:t>
            </w:r>
            <w:r w:rsidRPr="00FE7EB6">
              <w:rPr>
                <w:rStyle w:val="Vnbnnidung212pt"/>
                <w:b/>
                <w:sz w:val="28"/>
                <w:szCs w:val="28"/>
              </w:rPr>
              <w:t xml:space="preserve"> chức về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0D1146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2009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0D1146">
            <w:pPr>
              <w:pStyle w:val="Vnbnnidung20"/>
              <w:shd w:val="clear" w:color="auto" w:fill="auto"/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2015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0D1146">
            <w:pPr>
              <w:pStyle w:val="Vnbnnidung20"/>
              <w:shd w:val="clear" w:color="auto" w:fill="auto"/>
              <w:spacing w:before="120" w:after="120" w:line="360" w:lineRule="exact"/>
              <w:ind w:left="240"/>
              <w:jc w:val="center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2020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-</w:t>
            </w: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 xml:space="preserve"> </w:t>
            </w:r>
            <w:r w:rsidRPr="00FE7EB6">
              <w:rPr>
                <w:rStyle w:val="Vnbnnidung212pt"/>
                <w:b/>
                <w:sz w:val="28"/>
                <w:szCs w:val="28"/>
              </w:rPr>
              <w:t>2024</w:t>
            </w:r>
          </w:p>
        </w:tc>
      </w:tr>
      <w:tr w:rsidR="009B41C3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I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 xml:space="preserve">Ngành </w:t>
            </w:r>
            <w:r w:rsidRPr="00FE7EB6">
              <w:rPr>
                <w:rStyle w:val="Vnbnnidung212pt"/>
                <w:b/>
                <w:sz w:val="28"/>
                <w:szCs w:val="28"/>
                <w:lang w:val="fr-FR" w:eastAsia="fr-FR" w:bidi="fr-FR"/>
              </w:rPr>
              <w:t xml:space="preserve">Y </w:t>
            </w:r>
            <w:r w:rsidRPr="00FE7EB6">
              <w:rPr>
                <w:rStyle w:val="Vnbnnidung212pt"/>
                <w:b/>
                <w:sz w:val="28"/>
                <w:szCs w:val="28"/>
              </w:rPr>
              <w:t>tế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9B41C3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nhân lực làm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9B41C3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194598" w:rsidP="00194598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  <w:lang w:val="fr-FR"/>
              </w:rPr>
            </w:pPr>
            <w:r w:rsidRPr="00FE7EB6">
              <w:rPr>
                <w:rStyle w:val="Vnbnnidung212pt"/>
                <w:sz w:val="28"/>
                <w:szCs w:val="28"/>
              </w:rPr>
              <w:t xml:space="preserve">Tại </w:t>
            </w:r>
            <w:r w:rsidR="00221A91" w:rsidRPr="00FE7EB6">
              <w:rPr>
                <w:rStyle w:val="Vnbnnidung212pt"/>
                <w:sz w:val="28"/>
                <w:szCs w:val="28"/>
                <w:lang w:val="fr-FR" w:eastAsia="fr-FR" w:bidi="fr-FR"/>
              </w:rPr>
              <w:t xml:space="preserve">Y </w:t>
            </w:r>
            <w:r w:rsidRPr="00FE7EB6">
              <w:rPr>
                <w:rStyle w:val="Vnbnnidung212pt"/>
                <w:sz w:val="28"/>
                <w:szCs w:val="28"/>
              </w:rPr>
              <w:t>tế cấp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E8287E" w:rsidP="00E8287E">
            <w:pPr>
              <w:spacing w:before="120" w:after="120" w:line="360" w:lineRule="exact"/>
              <w:jc w:val="center"/>
              <w:rPr>
                <w:sz w:val="28"/>
                <w:szCs w:val="28"/>
                <w:lang w:val="fr-FR"/>
              </w:rPr>
            </w:pPr>
            <w:r w:rsidRPr="00FE7EB6">
              <w:rPr>
                <w:sz w:val="28"/>
                <w:szCs w:val="28"/>
                <w:lang w:val="fr-FR"/>
              </w:rPr>
              <w:t>1</w:t>
            </w:r>
          </w:p>
        </w:tc>
      </w:tr>
      <w:tr w:rsidR="009B41C3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9B41C3" w:rsidP="00194598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C3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="009B41C3" w:rsidRPr="00FE7EB6">
              <w:rPr>
                <w:rStyle w:val="Vnbnnidung212pt"/>
                <w:sz w:val="28"/>
                <w:szCs w:val="28"/>
              </w:rPr>
              <w:t xml:space="preserve"> thanh tra chuyên ngành về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1C3" w:rsidRPr="00FE7EB6" w:rsidRDefault="009B41C3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194598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  <w:lang w:val="fr-FR"/>
              </w:rPr>
            </w:pPr>
            <w:r w:rsidRPr="00FE7EB6">
              <w:rPr>
                <w:rStyle w:val="Vnbnnidung212pt"/>
                <w:sz w:val="28"/>
                <w:szCs w:val="28"/>
              </w:rPr>
              <w:t xml:space="preserve">Tại </w:t>
            </w:r>
            <w:r w:rsidR="00221A91" w:rsidRPr="00FE7EB6">
              <w:rPr>
                <w:rStyle w:val="Vnbnnidung212pt"/>
                <w:sz w:val="28"/>
                <w:szCs w:val="28"/>
                <w:lang w:val="fr-FR" w:eastAsia="fr-FR" w:bidi="fr-FR"/>
              </w:rPr>
              <w:t xml:space="preserve">Y </w:t>
            </w:r>
            <w:r w:rsidRPr="00FE7EB6">
              <w:rPr>
                <w:rStyle w:val="Vnbnnidung212pt"/>
                <w:sz w:val="28"/>
                <w:szCs w:val="28"/>
              </w:rPr>
              <w:t>t</w:t>
            </w:r>
            <w:r w:rsidRPr="00FE7EB6">
              <w:rPr>
                <w:rStyle w:val="Vnbnnidung212pt"/>
                <w:sz w:val="28"/>
                <w:szCs w:val="28"/>
                <w:lang w:val="fr-FR"/>
              </w:rPr>
              <w:t>ế</w:t>
            </w:r>
            <w:r w:rsidRPr="00FE7EB6">
              <w:rPr>
                <w:rStyle w:val="Vnbnnidung212pt"/>
                <w:sz w:val="28"/>
                <w:szCs w:val="28"/>
              </w:rPr>
              <w:t xml:space="preserve"> cấp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</w:tr>
      <w:tr w:rsidR="00194598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b/>
                <w:sz w:val="28"/>
                <w:szCs w:val="28"/>
              </w:rPr>
            </w:pPr>
            <w:r w:rsidRPr="00FE7EB6">
              <w:rPr>
                <w:rStyle w:val="Vnbnnidung212pt"/>
                <w:b/>
                <w:sz w:val="28"/>
                <w:szCs w:val="28"/>
              </w:rPr>
              <w:t>Ngành BHXH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194598" w:rsidRPr="00FE7EB6" w:rsidTr="00194598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8" w:rsidRPr="00FE7EB6" w:rsidRDefault="00194598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ố</w:t>
            </w:r>
            <w:r w:rsidRPr="00FE7EB6">
              <w:rPr>
                <w:rStyle w:val="Vnbnnidung212pt"/>
                <w:sz w:val="28"/>
                <w:szCs w:val="28"/>
              </w:rPr>
              <w:t xml:space="preserve"> nhân lực làm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98" w:rsidRPr="00FE7EB6" w:rsidRDefault="00194598" w:rsidP="00194598">
            <w:pPr>
              <w:spacing w:before="120" w:after="120" w:line="360" w:lineRule="exact"/>
              <w:rPr>
                <w:sz w:val="28"/>
                <w:szCs w:val="28"/>
              </w:rPr>
            </w:pPr>
          </w:p>
        </w:tc>
      </w:tr>
      <w:tr w:rsidR="00416F36" w:rsidRPr="00FE7EB6" w:rsidTr="00416F3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36" w:rsidRPr="00FE7EB6" w:rsidRDefault="00416F36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Tuyến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17</w:t>
            </w:r>
          </w:p>
        </w:tc>
      </w:tr>
      <w:tr w:rsidR="00416F36" w:rsidRPr="00FE7EB6" w:rsidTr="00416F3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280"/>
              <w:jc w:val="left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Tr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ì</w:t>
            </w:r>
            <w:r w:rsidRPr="00FE7EB6">
              <w:rPr>
                <w:rStyle w:val="Vnbnnidung212pt"/>
                <w:sz w:val="28"/>
                <w:szCs w:val="28"/>
              </w:rPr>
              <w:t>nh độ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6F36" w:rsidRPr="00FE7EB6" w:rsidTr="00416F3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36" w:rsidRPr="00FE7EB6" w:rsidRDefault="00416F36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nhân lực có trình độ đạỉ học và trên đại học/tổng số nhân lực làm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16F36" w:rsidRPr="00FE7EB6" w:rsidTr="00416F3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36" w:rsidRPr="00FE7EB6" w:rsidRDefault="00416F36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nhân lực có trình độ chuyên môn về tài chính, k</w:t>
            </w:r>
            <w:r w:rsidRPr="00FE7EB6">
              <w:rPr>
                <w:rStyle w:val="Vnbnnidung212pt"/>
                <w:sz w:val="28"/>
                <w:szCs w:val="28"/>
                <w:lang w:val="en-US"/>
              </w:rPr>
              <w:t>i</w:t>
            </w:r>
            <w:r w:rsidRPr="00FE7EB6">
              <w:rPr>
                <w:rStyle w:val="Vnbnnidung212pt"/>
                <w:sz w:val="28"/>
                <w:szCs w:val="28"/>
              </w:rPr>
              <w:t>nh tế, bảo hiểm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16F36" w:rsidRPr="00FE7EB6" w:rsidTr="00416F3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36" w:rsidRPr="00FE7EB6" w:rsidRDefault="00416F36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nhân lực có trình độ chuyên môn về y, dược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6F36" w:rsidRPr="00FE7EB6" w:rsidTr="00416F3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36" w:rsidRPr="00FE7EB6" w:rsidRDefault="00416F36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lượng giám định viên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 w:rsidP="00416F36">
            <w:pPr>
              <w:jc w:val="center"/>
              <w:rPr>
                <w:color w:val="000000"/>
                <w:sz w:val="28"/>
                <w:szCs w:val="28"/>
              </w:rPr>
            </w:pPr>
            <w:r w:rsidRPr="00FE7EB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16F36" w:rsidRPr="00FE7EB6" w:rsidTr="000D1146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F36" w:rsidRPr="00FE7EB6" w:rsidRDefault="00416F36" w:rsidP="000D1146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FE7EB6">
              <w:rPr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F36" w:rsidRPr="00FE7EB6" w:rsidRDefault="00416F36" w:rsidP="00194598">
            <w:pPr>
              <w:pStyle w:val="Vnbnnidung20"/>
              <w:shd w:val="clear" w:color="auto" w:fill="auto"/>
              <w:spacing w:before="120" w:after="120" w:line="360" w:lineRule="exact"/>
              <w:ind w:left="51" w:right="132"/>
              <w:rPr>
                <w:sz w:val="28"/>
                <w:szCs w:val="28"/>
              </w:rPr>
            </w:pPr>
            <w:r w:rsidRPr="00FE7EB6">
              <w:rPr>
                <w:rStyle w:val="Vnbnnidung212pt"/>
                <w:sz w:val="28"/>
                <w:szCs w:val="28"/>
              </w:rPr>
              <w:t>Số giám định viên là bác sỹ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36" w:rsidRPr="00FE7EB6" w:rsidRDefault="00416F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33BC9" w:rsidRPr="00FE7EB6" w:rsidRDefault="00F33BC9" w:rsidP="00194598">
      <w:pPr>
        <w:spacing w:line="312" w:lineRule="auto"/>
        <w:rPr>
          <w:b/>
          <w:sz w:val="28"/>
          <w:szCs w:val="28"/>
        </w:rPr>
      </w:pPr>
    </w:p>
    <w:sectPr w:rsidR="00F33BC9" w:rsidRPr="00FE7EB6" w:rsidSect="003178BA">
      <w:headerReference w:type="default" r:id="rId9"/>
      <w:pgSz w:w="16840" w:h="11907" w:orient="landscape" w:code="9"/>
      <w:pgMar w:top="1134" w:right="1134" w:bottom="851" w:left="1134" w:header="567" w:footer="56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C6" w:rsidRDefault="001451C6" w:rsidP="003178BA">
      <w:r>
        <w:separator/>
      </w:r>
    </w:p>
  </w:endnote>
  <w:endnote w:type="continuationSeparator" w:id="0">
    <w:p w:rsidR="001451C6" w:rsidRDefault="001451C6" w:rsidP="0031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C6" w:rsidRDefault="001451C6" w:rsidP="003178BA">
      <w:r>
        <w:separator/>
      </w:r>
    </w:p>
  </w:footnote>
  <w:footnote w:type="continuationSeparator" w:id="0">
    <w:p w:rsidR="001451C6" w:rsidRDefault="001451C6" w:rsidP="0031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85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7390" w:rsidRDefault="002373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3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7390" w:rsidRDefault="00237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3A9"/>
    <w:multiLevelType w:val="hybridMultilevel"/>
    <w:tmpl w:val="F1C6002E"/>
    <w:lvl w:ilvl="0" w:tplc="27BE04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1139"/>
    <w:multiLevelType w:val="multilevel"/>
    <w:tmpl w:val="E0A22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7684F"/>
    <w:multiLevelType w:val="multilevel"/>
    <w:tmpl w:val="F3D84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C2869"/>
    <w:multiLevelType w:val="multilevel"/>
    <w:tmpl w:val="189EA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B8"/>
    <w:rsid w:val="0000551A"/>
    <w:rsid w:val="00021A14"/>
    <w:rsid w:val="0003185B"/>
    <w:rsid w:val="00034814"/>
    <w:rsid w:val="00061509"/>
    <w:rsid w:val="000B18D8"/>
    <w:rsid w:val="000D1146"/>
    <w:rsid w:val="000D4D37"/>
    <w:rsid w:val="000D62C7"/>
    <w:rsid w:val="000E252F"/>
    <w:rsid w:val="00113F2E"/>
    <w:rsid w:val="00117766"/>
    <w:rsid w:val="001451C6"/>
    <w:rsid w:val="00194598"/>
    <w:rsid w:val="001B3B2E"/>
    <w:rsid w:val="001F432E"/>
    <w:rsid w:val="00221A91"/>
    <w:rsid w:val="00227DCF"/>
    <w:rsid w:val="00237390"/>
    <w:rsid w:val="00254A4C"/>
    <w:rsid w:val="002660A8"/>
    <w:rsid w:val="0027445E"/>
    <w:rsid w:val="00286161"/>
    <w:rsid w:val="00296517"/>
    <w:rsid w:val="002B2BEE"/>
    <w:rsid w:val="003178BA"/>
    <w:rsid w:val="00340A14"/>
    <w:rsid w:val="00341BA4"/>
    <w:rsid w:val="003536D8"/>
    <w:rsid w:val="003B1A56"/>
    <w:rsid w:val="003C5C8C"/>
    <w:rsid w:val="00416F36"/>
    <w:rsid w:val="004341B9"/>
    <w:rsid w:val="00450485"/>
    <w:rsid w:val="0046507A"/>
    <w:rsid w:val="00476817"/>
    <w:rsid w:val="004C34A6"/>
    <w:rsid w:val="004D1C44"/>
    <w:rsid w:val="00520F19"/>
    <w:rsid w:val="005E5D05"/>
    <w:rsid w:val="006006B1"/>
    <w:rsid w:val="00704519"/>
    <w:rsid w:val="00732672"/>
    <w:rsid w:val="00742B96"/>
    <w:rsid w:val="007B6C75"/>
    <w:rsid w:val="007B7B3A"/>
    <w:rsid w:val="007F7AB7"/>
    <w:rsid w:val="00814DEA"/>
    <w:rsid w:val="0082078A"/>
    <w:rsid w:val="008D3335"/>
    <w:rsid w:val="008D634D"/>
    <w:rsid w:val="008E1F3D"/>
    <w:rsid w:val="00911150"/>
    <w:rsid w:val="00915C3A"/>
    <w:rsid w:val="00932B69"/>
    <w:rsid w:val="009B41C3"/>
    <w:rsid w:val="00A165A6"/>
    <w:rsid w:val="00A25697"/>
    <w:rsid w:val="00A5071F"/>
    <w:rsid w:val="00A93EE1"/>
    <w:rsid w:val="00A94E3D"/>
    <w:rsid w:val="00AD0AF2"/>
    <w:rsid w:val="00AD1ADF"/>
    <w:rsid w:val="00AE6FF9"/>
    <w:rsid w:val="00B00452"/>
    <w:rsid w:val="00B37D1E"/>
    <w:rsid w:val="00B41854"/>
    <w:rsid w:val="00BF2089"/>
    <w:rsid w:val="00C023C6"/>
    <w:rsid w:val="00C15F74"/>
    <w:rsid w:val="00C31FA7"/>
    <w:rsid w:val="00C33D41"/>
    <w:rsid w:val="00C41B07"/>
    <w:rsid w:val="00C44609"/>
    <w:rsid w:val="00C5644C"/>
    <w:rsid w:val="00CA30A2"/>
    <w:rsid w:val="00CB3BFA"/>
    <w:rsid w:val="00CB4C13"/>
    <w:rsid w:val="00CC7437"/>
    <w:rsid w:val="00D54453"/>
    <w:rsid w:val="00DA0C15"/>
    <w:rsid w:val="00DE39EB"/>
    <w:rsid w:val="00E1049B"/>
    <w:rsid w:val="00E15123"/>
    <w:rsid w:val="00E43BAA"/>
    <w:rsid w:val="00E56831"/>
    <w:rsid w:val="00E8287E"/>
    <w:rsid w:val="00EB4CB8"/>
    <w:rsid w:val="00EB54B2"/>
    <w:rsid w:val="00EC3CE0"/>
    <w:rsid w:val="00EC7993"/>
    <w:rsid w:val="00F1640E"/>
    <w:rsid w:val="00F33BC9"/>
    <w:rsid w:val="00F376DD"/>
    <w:rsid w:val="00F61550"/>
    <w:rsid w:val="00F828FC"/>
    <w:rsid w:val="00FD51EA"/>
    <w:rsid w:val="00FE68F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B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C564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C56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2InnghingGincch1pt">
    <w:name w:val="Văn bản nội dung (2) + In nghiêng;Giãn cách 1 pt"/>
    <w:basedOn w:val="Vnbnnidung2"/>
    <w:rsid w:val="00C5644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C564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hthchbng">
    <w:name w:val="Chú thích bảng_"/>
    <w:basedOn w:val="DefaultParagraphFont"/>
    <w:link w:val="Chthchbng0"/>
    <w:rsid w:val="00C5644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Chthchbng13pt">
    <w:name w:val="Chú thích bảng + 13 pt"/>
    <w:basedOn w:val="Chthchbng"/>
    <w:rsid w:val="00C564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24ptTl200">
    <w:name w:val="Văn bản nội dung (2) + 4 pt;Tỉ lệ 200%"/>
    <w:basedOn w:val="Vnbnnidung2"/>
    <w:rsid w:val="00C5644C"/>
    <w:rPr>
      <w:rFonts w:ascii="Times New Roman" w:eastAsia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C564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5644C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paragraph" w:customStyle="1" w:styleId="Vnbnnidung140">
    <w:name w:val="Văn bản nội dung (14)"/>
    <w:basedOn w:val="Normal"/>
    <w:link w:val="Vnbnnidung14"/>
    <w:rsid w:val="00C5644C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C5644C"/>
    <w:pPr>
      <w:widowControl w:val="0"/>
      <w:shd w:val="clear" w:color="auto" w:fill="FFFFFF"/>
      <w:spacing w:line="0" w:lineRule="atLeast"/>
    </w:pPr>
    <w:rPr>
      <w:b/>
      <w:bCs/>
      <w:i/>
      <w:iCs/>
      <w:sz w:val="22"/>
      <w:szCs w:val="22"/>
    </w:rPr>
  </w:style>
  <w:style w:type="character" w:customStyle="1" w:styleId="ChthchbngInnghing">
    <w:name w:val="Chú thích bảng + In nghiêng"/>
    <w:basedOn w:val="Chthchbng"/>
    <w:rsid w:val="001177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2pt">
    <w:name w:val="Văn bản nội dung (2) + 12 pt"/>
    <w:basedOn w:val="Vnbnnidung2"/>
    <w:rsid w:val="00117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2ptInnghing">
    <w:name w:val="Văn bản nội dung (2) + 12 pt;In nghiêng"/>
    <w:basedOn w:val="Vnbnnidung2"/>
    <w:rsid w:val="001177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8E1F3D"/>
    <w:pPr>
      <w:ind w:left="720"/>
      <w:contextualSpacing/>
    </w:pPr>
  </w:style>
  <w:style w:type="character" w:customStyle="1" w:styleId="Vnbnnidung218ptInmGincch-1pt">
    <w:name w:val="Văn bản nội dung (2) + 18 pt;In đậm;Giãn cách -1 pt"/>
    <w:basedOn w:val="Vnbnnidung2"/>
    <w:rsid w:val="00520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317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BA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17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BA"/>
    <w:rPr>
      <w:rFonts w:ascii="Times New Roman" w:eastAsia="Times New Roman" w:hAnsi="Times New Roman" w:cs="Times New Roman"/>
      <w:sz w:val="32"/>
      <w:szCs w:val="32"/>
    </w:rPr>
  </w:style>
  <w:style w:type="character" w:customStyle="1" w:styleId="Khc">
    <w:name w:val="Khác_"/>
    <w:link w:val="Khc0"/>
    <w:rsid w:val="00034814"/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034814"/>
    <w:pPr>
      <w:widowControl w:val="0"/>
      <w:spacing w:after="100" w:line="259" w:lineRule="auto"/>
      <w:ind w:firstLine="400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B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C564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C56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2InnghingGincch1pt">
    <w:name w:val="Văn bản nội dung (2) + In nghiêng;Giãn cách 1 pt"/>
    <w:basedOn w:val="Vnbnnidung2"/>
    <w:rsid w:val="00C5644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C564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hthchbng">
    <w:name w:val="Chú thích bảng_"/>
    <w:basedOn w:val="DefaultParagraphFont"/>
    <w:link w:val="Chthchbng0"/>
    <w:rsid w:val="00C5644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Chthchbng13pt">
    <w:name w:val="Chú thích bảng + 13 pt"/>
    <w:basedOn w:val="Chthchbng"/>
    <w:rsid w:val="00C564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24ptTl200">
    <w:name w:val="Văn bản nội dung (2) + 4 pt;Tỉ lệ 200%"/>
    <w:basedOn w:val="Vnbnnidung2"/>
    <w:rsid w:val="00C5644C"/>
    <w:rPr>
      <w:rFonts w:ascii="Times New Roman" w:eastAsia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C564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5644C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paragraph" w:customStyle="1" w:styleId="Vnbnnidung140">
    <w:name w:val="Văn bản nội dung (14)"/>
    <w:basedOn w:val="Normal"/>
    <w:link w:val="Vnbnnidung14"/>
    <w:rsid w:val="00C5644C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C5644C"/>
    <w:pPr>
      <w:widowControl w:val="0"/>
      <w:shd w:val="clear" w:color="auto" w:fill="FFFFFF"/>
      <w:spacing w:line="0" w:lineRule="atLeast"/>
    </w:pPr>
    <w:rPr>
      <w:b/>
      <w:bCs/>
      <w:i/>
      <w:iCs/>
      <w:sz w:val="22"/>
      <w:szCs w:val="22"/>
    </w:rPr>
  </w:style>
  <w:style w:type="character" w:customStyle="1" w:styleId="ChthchbngInnghing">
    <w:name w:val="Chú thích bảng + In nghiêng"/>
    <w:basedOn w:val="Chthchbng"/>
    <w:rsid w:val="001177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2pt">
    <w:name w:val="Văn bản nội dung (2) + 12 pt"/>
    <w:basedOn w:val="Vnbnnidung2"/>
    <w:rsid w:val="00117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2ptInnghing">
    <w:name w:val="Văn bản nội dung (2) + 12 pt;In nghiêng"/>
    <w:basedOn w:val="Vnbnnidung2"/>
    <w:rsid w:val="001177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8E1F3D"/>
    <w:pPr>
      <w:ind w:left="720"/>
      <w:contextualSpacing/>
    </w:pPr>
  </w:style>
  <w:style w:type="character" w:customStyle="1" w:styleId="Vnbnnidung218ptInmGincch-1pt">
    <w:name w:val="Văn bản nội dung (2) + 18 pt;In đậm;Giãn cách -1 pt"/>
    <w:basedOn w:val="Vnbnnidung2"/>
    <w:rsid w:val="00520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317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BA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17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BA"/>
    <w:rPr>
      <w:rFonts w:ascii="Times New Roman" w:eastAsia="Times New Roman" w:hAnsi="Times New Roman" w:cs="Times New Roman"/>
      <w:sz w:val="32"/>
      <w:szCs w:val="32"/>
    </w:rPr>
  </w:style>
  <w:style w:type="character" w:customStyle="1" w:styleId="Khc">
    <w:name w:val="Khác_"/>
    <w:link w:val="Khc0"/>
    <w:rsid w:val="00034814"/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034814"/>
    <w:pPr>
      <w:widowControl w:val="0"/>
      <w:spacing w:after="100" w:line="259" w:lineRule="auto"/>
      <w:ind w:firstLine="400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83E5-8F0E-407B-9CD8-1AA4DC8B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DIEMTHUY</dc:creator>
  <cp:lastModifiedBy>Windows User</cp:lastModifiedBy>
  <cp:revision>20</cp:revision>
  <cp:lastPrinted>2024-03-15T08:06:00Z</cp:lastPrinted>
  <dcterms:created xsi:type="dcterms:W3CDTF">2024-03-07T02:26:00Z</dcterms:created>
  <dcterms:modified xsi:type="dcterms:W3CDTF">2024-03-26T02:51:00Z</dcterms:modified>
</cp:coreProperties>
</file>